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8DE38" w14:textId="4DB60B64" w:rsidR="00B63E93" w:rsidRPr="005B228A" w:rsidRDefault="00D152E4">
      <w:pPr>
        <w:pStyle w:val="a6"/>
        <w:spacing w:after="440"/>
        <w:jc w:val="center"/>
        <w:rPr>
          <w:lang w:val="uk-UA"/>
        </w:rPr>
      </w:pPr>
      <w:r w:rsidRPr="005B228A">
        <w:rPr>
          <w:b/>
          <w:bCs/>
          <w:lang w:val="uk-UA"/>
        </w:rPr>
        <w:t xml:space="preserve">Як отримати номер </w:t>
      </w:r>
      <w:r w:rsidR="00C97FA4" w:rsidRPr="005B228A">
        <w:rPr>
          <w:b/>
          <w:bCs/>
          <w:lang w:val="uk-UA"/>
        </w:rPr>
        <w:t>UEI?</w:t>
      </w:r>
    </w:p>
    <w:p w14:paraId="6141DAD1" w14:textId="3567F02C" w:rsidR="00B63E93" w:rsidRPr="005B228A" w:rsidRDefault="005B228A">
      <w:pPr>
        <w:pStyle w:val="a6"/>
        <w:rPr>
          <w:lang w:val="uk-UA"/>
        </w:rPr>
      </w:pPr>
      <w:r>
        <w:rPr>
          <w:b/>
          <w:bCs/>
          <w:lang w:val="uk-UA"/>
        </w:rPr>
        <w:t xml:space="preserve">Номер </w:t>
      </w:r>
      <w:r w:rsidR="00C97FA4" w:rsidRPr="005B228A">
        <w:rPr>
          <w:b/>
          <w:bCs/>
          <w:lang w:val="uk-UA"/>
        </w:rPr>
        <w:t>DUNS:</w:t>
      </w:r>
    </w:p>
    <w:p w14:paraId="367460EA" w14:textId="30D512A6" w:rsidR="00B63E93" w:rsidRPr="005B228A" w:rsidRDefault="00F01DAE" w:rsidP="00076B38">
      <w:pPr>
        <w:pStyle w:val="a6"/>
        <w:spacing w:line="259" w:lineRule="auto"/>
        <w:jc w:val="both"/>
        <w:rPr>
          <w:lang w:val="uk-UA"/>
        </w:rPr>
      </w:pPr>
      <w:r w:rsidRPr="005B228A">
        <w:rPr>
          <w:lang w:val="uk-UA"/>
        </w:rPr>
        <w:t xml:space="preserve">4 квітня 2022 року, </w:t>
      </w:r>
      <w:r w:rsidRPr="005B228A">
        <w:rPr>
          <w:color w:val="0070C0"/>
          <w:u w:val="single"/>
          <w:lang w:val="uk-UA"/>
        </w:rPr>
        <w:t xml:space="preserve">Федеральний уряд припиняє використання номеру </w:t>
      </w:r>
      <w:r w:rsidRPr="005B228A">
        <w:rPr>
          <w:b/>
          <w:bCs/>
          <w:color w:val="0070C0"/>
          <w:u w:val="single"/>
          <w:lang w:val="uk-UA"/>
        </w:rPr>
        <w:t>DUNS</w:t>
      </w:r>
      <w:r w:rsidR="006861E8" w:rsidRPr="005B228A">
        <w:rPr>
          <w:b/>
          <w:bCs/>
          <w:color w:val="0070C0"/>
          <w:u w:val="single"/>
          <w:lang w:val="uk-UA"/>
        </w:rPr>
        <w:t xml:space="preserve">, </w:t>
      </w:r>
      <w:r w:rsidR="006861E8" w:rsidRPr="005B228A">
        <w:rPr>
          <w:color w:val="auto"/>
          <w:lang w:val="uk-UA"/>
        </w:rPr>
        <w:t>спеціального ідентифікатора</w:t>
      </w:r>
      <w:r w:rsidR="006861E8" w:rsidRPr="005B228A">
        <w:rPr>
          <w:b/>
          <w:bCs/>
          <w:color w:val="auto"/>
          <w:u w:val="single"/>
          <w:lang w:val="uk-UA"/>
        </w:rPr>
        <w:t xml:space="preserve"> </w:t>
      </w:r>
      <w:r w:rsidR="00030FC5" w:rsidRPr="005B228A">
        <w:rPr>
          <w:color w:val="auto"/>
          <w:lang w:val="uk-UA"/>
        </w:rPr>
        <w:t>компаній та підприємств</w:t>
      </w:r>
      <w:r w:rsidR="006861E8" w:rsidRPr="005B228A">
        <w:rPr>
          <w:lang w:val="uk-UA"/>
        </w:rPr>
        <w:t>.</w:t>
      </w:r>
      <w:r w:rsidR="00030FC5" w:rsidRPr="005B228A">
        <w:rPr>
          <w:lang w:val="uk-UA"/>
        </w:rPr>
        <w:t xml:space="preserve"> </w:t>
      </w:r>
      <w:r w:rsidR="006861E8" w:rsidRPr="005B228A">
        <w:rPr>
          <w:lang w:val="uk-UA"/>
        </w:rPr>
        <w:t xml:space="preserve">Тепер, замість номеру DUNS, компанії та підприємства, які отримують (або хочуть отримувати) фінансування від уряду США повинні використовувати </w:t>
      </w:r>
      <w:bookmarkStart w:id="0" w:name="_Hlk101428765"/>
      <w:r w:rsidR="00D152E4" w:rsidRPr="005B228A">
        <w:rPr>
          <w:color w:val="auto"/>
          <w:lang w:val="uk-UA"/>
        </w:rPr>
        <w:t xml:space="preserve">Унікальний ідентифікаційний номер суб’єкта </w:t>
      </w:r>
      <w:bookmarkEnd w:id="0"/>
      <w:r w:rsidR="00040716" w:rsidRPr="005B228A">
        <w:rPr>
          <w:lang w:val="uk-UA"/>
        </w:rPr>
        <w:t>(UEI),</w:t>
      </w:r>
      <w:r w:rsidR="00150021" w:rsidRPr="005B228A">
        <w:rPr>
          <w:lang w:val="uk-UA"/>
        </w:rPr>
        <w:t xml:space="preserve"> </w:t>
      </w:r>
      <w:r w:rsidR="00E23777" w:rsidRPr="005B228A">
        <w:rPr>
          <w:lang w:val="uk-UA"/>
        </w:rPr>
        <w:t xml:space="preserve">розроблений </w:t>
      </w:r>
      <w:r w:rsidR="00C97FA4" w:rsidRPr="005B228A">
        <w:rPr>
          <w:lang w:val="uk-UA"/>
        </w:rPr>
        <w:t>SAM.gov</w:t>
      </w:r>
      <w:r w:rsidR="00E23777" w:rsidRPr="005B228A">
        <w:rPr>
          <w:lang w:val="uk-UA"/>
        </w:rPr>
        <w:t>. Цей перехід дозволяє уряду США полегшити процес ідентифікації та п</w:t>
      </w:r>
      <w:r w:rsidR="00C17A97" w:rsidRPr="005B228A">
        <w:rPr>
          <w:lang w:val="uk-UA"/>
        </w:rPr>
        <w:t>еревірки</w:t>
      </w:r>
      <w:r w:rsidR="00E23777" w:rsidRPr="005B228A">
        <w:rPr>
          <w:lang w:val="uk-UA"/>
        </w:rPr>
        <w:t xml:space="preserve"> юридичних осіб, а також спрощує </w:t>
      </w:r>
      <w:r w:rsidR="00C17A97" w:rsidRPr="005B228A">
        <w:rPr>
          <w:lang w:val="uk-UA"/>
        </w:rPr>
        <w:t xml:space="preserve">координацію та співпрацю </w:t>
      </w:r>
      <w:r w:rsidR="00E23777" w:rsidRPr="005B228A">
        <w:rPr>
          <w:lang w:val="uk-UA"/>
        </w:rPr>
        <w:t>суб’єктів господарювання з федеральним урядом.</w:t>
      </w:r>
    </w:p>
    <w:p w14:paraId="29B6B472" w14:textId="0A935733" w:rsidR="00B63E93" w:rsidRPr="005B228A" w:rsidRDefault="00C17A97" w:rsidP="00076B38">
      <w:pPr>
        <w:pStyle w:val="a6"/>
        <w:jc w:val="both"/>
        <w:rPr>
          <w:lang w:val="uk-UA"/>
        </w:rPr>
      </w:pPr>
      <w:r w:rsidRPr="005B228A">
        <w:rPr>
          <w:b/>
          <w:bCs/>
          <w:lang w:val="uk-UA"/>
        </w:rPr>
        <w:t xml:space="preserve">Як </w:t>
      </w:r>
      <w:r w:rsidR="00D152E4" w:rsidRPr="005B228A">
        <w:rPr>
          <w:b/>
          <w:bCs/>
          <w:lang w:val="uk-UA"/>
        </w:rPr>
        <w:t xml:space="preserve">субпідряднику/ </w:t>
      </w:r>
      <w:proofErr w:type="spellStart"/>
      <w:r w:rsidR="00D152E4" w:rsidRPr="005B228A">
        <w:rPr>
          <w:b/>
          <w:bCs/>
          <w:lang w:val="uk-UA"/>
        </w:rPr>
        <w:t>субреципієнту</w:t>
      </w:r>
      <w:proofErr w:type="spellEnd"/>
      <w:r w:rsidR="00D152E4" w:rsidRPr="005B228A">
        <w:rPr>
          <w:b/>
          <w:bCs/>
          <w:lang w:val="uk-UA"/>
        </w:rPr>
        <w:t>/</w:t>
      </w:r>
      <w:proofErr w:type="spellStart"/>
      <w:r w:rsidR="00D152E4" w:rsidRPr="005B228A">
        <w:rPr>
          <w:b/>
          <w:bCs/>
          <w:lang w:val="uk-UA"/>
        </w:rPr>
        <w:t>субгрантеру</w:t>
      </w:r>
      <w:proofErr w:type="spellEnd"/>
      <w:r w:rsidR="00D152E4" w:rsidRPr="005B228A">
        <w:rPr>
          <w:b/>
          <w:bCs/>
          <w:lang w:val="uk-UA"/>
        </w:rPr>
        <w:t xml:space="preserve"> отримати унікальний номер</w:t>
      </w:r>
      <w:r w:rsidR="00C97FA4" w:rsidRPr="005B228A">
        <w:rPr>
          <w:b/>
          <w:bCs/>
          <w:lang w:val="uk-UA"/>
        </w:rPr>
        <w:t xml:space="preserve"> UEI?</w:t>
      </w:r>
    </w:p>
    <w:p w14:paraId="61353F2C" w14:textId="25B993DF" w:rsidR="00B63E93" w:rsidRPr="005B228A" w:rsidRDefault="00C17A97" w:rsidP="00076B38">
      <w:pPr>
        <w:pStyle w:val="a6"/>
        <w:jc w:val="both"/>
        <w:rPr>
          <w:lang w:val="uk-UA"/>
        </w:rPr>
      </w:pPr>
      <w:r w:rsidRPr="005B228A">
        <w:rPr>
          <w:lang w:val="uk-UA"/>
        </w:rPr>
        <w:t>Існує декілька варіантів</w:t>
      </w:r>
      <w:r w:rsidR="00C97FA4" w:rsidRPr="005B228A">
        <w:rPr>
          <w:lang w:val="uk-UA"/>
        </w:rPr>
        <w:t>:</w:t>
      </w:r>
    </w:p>
    <w:p w14:paraId="52C558F2" w14:textId="49B0109F" w:rsidR="00B63E93" w:rsidRPr="005B228A" w:rsidRDefault="00C97FA4" w:rsidP="00076B38">
      <w:pPr>
        <w:pStyle w:val="a6"/>
        <w:spacing w:after="0"/>
        <w:ind w:left="740" w:hanging="360"/>
        <w:jc w:val="both"/>
        <w:rPr>
          <w:lang w:val="uk-UA"/>
        </w:rPr>
      </w:pPr>
      <w:r w:rsidRPr="005B228A">
        <w:rPr>
          <w:color w:val="454540"/>
          <w:lang w:val="uk-UA"/>
        </w:rPr>
        <w:t xml:space="preserve">1. </w:t>
      </w:r>
      <w:r w:rsidR="00817960" w:rsidRPr="005B228A">
        <w:rPr>
          <w:b/>
          <w:bCs/>
          <w:lang w:val="uk-UA"/>
        </w:rPr>
        <w:t xml:space="preserve">Якщо </w:t>
      </w:r>
      <w:r w:rsidR="00634963" w:rsidRPr="005B228A">
        <w:rPr>
          <w:b/>
          <w:bCs/>
          <w:lang w:val="uk-UA"/>
        </w:rPr>
        <w:t xml:space="preserve">субпідрядник/ </w:t>
      </w:r>
      <w:proofErr w:type="spellStart"/>
      <w:r w:rsidR="00634963" w:rsidRPr="005B228A">
        <w:rPr>
          <w:b/>
          <w:bCs/>
          <w:lang w:val="uk-UA"/>
        </w:rPr>
        <w:t>субреципієнт</w:t>
      </w:r>
      <w:proofErr w:type="spellEnd"/>
      <w:r w:rsidR="00634963" w:rsidRPr="005B228A">
        <w:rPr>
          <w:b/>
          <w:bCs/>
          <w:lang w:val="uk-UA"/>
        </w:rPr>
        <w:t>/</w:t>
      </w:r>
      <w:proofErr w:type="spellStart"/>
      <w:r w:rsidR="00634963" w:rsidRPr="005B228A">
        <w:rPr>
          <w:b/>
          <w:bCs/>
          <w:lang w:val="uk-UA"/>
        </w:rPr>
        <w:t>субгрантер</w:t>
      </w:r>
      <w:proofErr w:type="spellEnd"/>
      <w:r w:rsidR="00634963" w:rsidRPr="005B228A">
        <w:rPr>
          <w:b/>
          <w:bCs/>
          <w:lang w:val="uk-UA"/>
        </w:rPr>
        <w:t xml:space="preserve"> </w:t>
      </w:r>
      <w:r w:rsidR="00817960" w:rsidRPr="005B228A">
        <w:rPr>
          <w:b/>
          <w:bCs/>
          <w:lang w:val="uk-UA"/>
        </w:rPr>
        <w:t>вже зареєстрований в системі</w:t>
      </w:r>
      <w:r w:rsidRPr="005B228A">
        <w:rPr>
          <w:b/>
          <w:bCs/>
          <w:lang w:val="uk-UA"/>
        </w:rPr>
        <w:t xml:space="preserve"> SAM.gov</w:t>
      </w:r>
      <w:r w:rsidRPr="005B228A">
        <w:rPr>
          <w:lang w:val="uk-UA"/>
        </w:rPr>
        <w:t xml:space="preserve">: </w:t>
      </w:r>
      <w:r w:rsidR="00634963" w:rsidRPr="005B228A">
        <w:rPr>
          <w:color w:val="auto"/>
          <w:lang w:val="uk-UA"/>
        </w:rPr>
        <w:t xml:space="preserve">субпідрядник/ </w:t>
      </w:r>
      <w:proofErr w:type="spellStart"/>
      <w:r w:rsidR="00634963" w:rsidRPr="005B228A">
        <w:rPr>
          <w:color w:val="auto"/>
          <w:lang w:val="uk-UA"/>
        </w:rPr>
        <w:t>субреципієнт</w:t>
      </w:r>
      <w:proofErr w:type="spellEnd"/>
      <w:r w:rsidR="00634963" w:rsidRPr="005B228A">
        <w:rPr>
          <w:color w:val="auto"/>
          <w:lang w:val="uk-UA"/>
        </w:rPr>
        <w:t>/</w:t>
      </w:r>
      <w:proofErr w:type="spellStart"/>
      <w:r w:rsidR="00634963" w:rsidRPr="005B228A">
        <w:rPr>
          <w:color w:val="auto"/>
          <w:lang w:val="uk-UA"/>
        </w:rPr>
        <w:t>субгрантер</w:t>
      </w:r>
      <w:proofErr w:type="spellEnd"/>
      <w:r w:rsidR="00634963" w:rsidRPr="005B228A">
        <w:rPr>
          <w:color w:val="auto"/>
          <w:lang w:val="uk-UA"/>
        </w:rPr>
        <w:t xml:space="preserve"> </w:t>
      </w:r>
      <w:r w:rsidR="00210644" w:rsidRPr="005B228A">
        <w:rPr>
          <w:color w:val="auto"/>
          <w:lang w:val="uk-UA"/>
        </w:rPr>
        <w:t xml:space="preserve">вже має унікальний номер </w:t>
      </w:r>
      <w:r w:rsidRPr="005B228A">
        <w:rPr>
          <w:lang w:val="uk-UA"/>
        </w:rPr>
        <w:t>UEI</w:t>
      </w:r>
      <w:r w:rsidR="00210644" w:rsidRPr="005B228A">
        <w:rPr>
          <w:lang w:val="uk-UA"/>
        </w:rPr>
        <w:t xml:space="preserve">, який відображається в системі </w:t>
      </w:r>
      <w:r w:rsidRPr="005B228A">
        <w:rPr>
          <w:lang w:val="uk-UA"/>
        </w:rPr>
        <w:t>SAM.gov</w:t>
      </w:r>
      <w:r w:rsidRPr="005B228A">
        <w:rPr>
          <w:color w:val="auto"/>
          <w:lang w:val="uk-UA"/>
        </w:rPr>
        <w:t>.</w:t>
      </w:r>
      <w:r w:rsidR="00FF48A7" w:rsidRPr="005B228A">
        <w:rPr>
          <w:color w:val="auto"/>
          <w:lang w:val="uk-UA"/>
        </w:rPr>
        <w:t xml:space="preserve"> </w:t>
      </w:r>
      <w:r w:rsidR="00210644" w:rsidRPr="005B228A">
        <w:rPr>
          <w:color w:val="auto"/>
          <w:lang w:val="uk-UA"/>
        </w:rPr>
        <w:t xml:space="preserve">Це також </w:t>
      </w:r>
      <w:r w:rsidR="00634963" w:rsidRPr="005B228A">
        <w:rPr>
          <w:color w:val="auto"/>
          <w:lang w:val="uk-UA"/>
        </w:rPr>
        <w:t xml:space="preserve">стосується </w:t>
      </w:r>
      <w:r w:rsidR="00210644" w:rsidRPr="005B228A">
        <w:rPr>
          <w:color w:val="auto"/>
          <w:lang w:val="uk-UA"/>
        </w:rPr>
        <w:t>неактивн</w:t>
      </w:r>
      <w:r w:rsidR="00634963" w:rsidRPr="005B228A">
        <w:rPr>
          <w:color w:val="auto"/>
          <w:lang w:val="uk-UA"/>
        </w:rPr>
        <w:t xml:space="preserve">их </w:t>
      </w:r>
      <w:r w:rsidR="00210644" w:rsidRPr="005B228A">
        <w:rPr>
          <w:color w:val="auto"/>
          <w:lang w:val="uk-UA"/>
        </w:rPr>
        <w:t>реєстраці</w:t>
      </w:r>
      <w:r w:rsidR="00634963" w:rsidRPr="005B228A">
        <w:rPr>
          <w:color w:val="auto"/>
          <w:lang w:val="uk-UA"/>
        </w:rPr>
        <w:t>й</w:t>
      </w:r>
      <w:r w:rsidR="00210644" w:rsidRPr="005B228A">
        <w:rPr>
          <w:color w:val="auto"/>
          <w:lang w:val="uk-UA"/>
        </w:rPr>
        <w:t xml:space="preserve">. </w:t>
      </w:r>
      <w:r w:rsidRPr="005B228A">
        <w:rPr>
          <w:color w:val="auto"/>
          <w:lang w:val="uk-UA"/>
        </w:rPr>
        <w:t xml:space="preserve"> </w:t>
      </w:r>
      <w:r w:rsidR="000152B4" w:rsidRPr="005B228A">
        <w:rPr>
          <w:color w:val="auto"/>
          <w:lang w:val="uk-UA"/>
        </w:rPr>
        <w:t xml:space="preserve">Наразі ідентифікатор </w:t>
      </w:r>
      <w:r w:rsidR="000152B4" w:rsidRPr="005B228A">
        <w:rPr>
          <w:lang w:val="uk-UA"/>
        </w:rPr>
        <w:t>UEI</w:t>
      </w:r>
      <w:r w:rsidR="000152B4" w:rsidRPr="005B228A">
        <w:rPr>
          <w:color w:val="auto"/>
          <w:lang w:val="uk-UA"/>
        </w:rPr>
        <w:t xml:space="preserve"> </w:t>
      </w:r>
      <w:r w:rsidR="00D152E4" w:rsidRPr="005B228A">
        <w:rPr>
          <w:color w:val="auto"/>
          <w:lang w:val="uk-UA"/>
        </w:rPr>
        <w:t>вказаний під</w:t>
      </w:r>
      <w:r w:rsidRPr="005B228A">
        <w:rPr>
          <w:b/>
          <w:bCs/>
          <w:lang w:val="uk-UA"/>
        </w:rPr>
        <w:t xml:space="preserve"> </w:t>
      </w:r>
      <w:r w:rsidR="000152B4" w:rsidRPr="005B228A">
        <w:rPr>
          <w:lang w:val="uk-UA"/>
        </w:rPr>
        <w:t xml:space="preserve">номером </w:t>
      </w:r>
      <w:r w:rsidRPr="005B228A">
        <w:rPr>
          <w:lang w:val="uk-UA"/>
        </w:rPr>
        <w:t xml:space="preserve">DUNS </w:t>
      </w:r>
      <w:r w:rsidR="00FF48A7" w:rsidRPr="005B228A">
        <w:rPr>
          <w:lang w:val="uk-UA"/>
        </w:rPr>
        <w:t xml:space="preserve">в реєстраційному запису </w:t>
      </w:r>
      <w:r w:rsidR="00D152E4" w:rsidRPr="005B228A">
        <w:rPr>
          <w:lang w:val="uk-UA"/>
        </w:rPr>
        <w:t>суб’єкту</w:t>
      </w:r>
      <w:r w:rsidR="00FF48A7" w:rsidRPr="005B228A">
        <w:rPr>
          <w:lang w:val="uk-UA"/>
        </w:rPr>
        <w:t xml:space="preserve"> господарювання. </w:t>
      </w:r>
      <w:r w:rsidR="00D152E4" w:rsidRPr="005B228A">
        <w:rPr>
          <w:lang w:val="uk-UA"/>
        </w:rPr>
        <w:t>Пам’ятайте</w:t>
      </w:r>
      <w:r w:rsidR="00FF48A7" w:rsidRPr="005B228A">
        <w:rPr>
          <w:lang w:val="uk-UA"/>
        </w:rPr>
        <w:t xml:space="preserve">, щоб переглянути </w:t>
      </w:r>
      <w:r w:rsidR="00D152E4" w:rsidRPr="005B228A">
        <w:rPr>
          <w:lang w:val="uk-UA"/>
        </w:rPr>
        <w:t xml:space="preserve">реєстраційні </w:t>
      </w:r>
      <w:r w:rsidR="00FF48A7" w:rsidRPr="005B228A">
        <w:rPr>
          <w:lang w:val="uk-UA"/>
        </w:rPr>
        <w:t xml:space="preserve">дані,  субпідрядник/ </w:t>
      </w:r>
      <w:proofErr w:type="spellStart"/>
      <w:r w:rsidR="00FF48A7" w:rsidRPr="005B228A">
        <w:rPr>
          <w:lang w:val="uk-UA"/>
        </w:rPr>
        <w:t>субреципієнт</w:t>
      </w:r>
      <w:proofErr w:type="spellEnd"/>
      <w:r w:rsidR="00FF48A7" w:rsidRPr="005B228A">
        <w:rPr>
          <w:lang w:val="uk-UA"/>
        </w:rPr>
        <w:t>/</w:t>
      </w:r>
      <w:proofErr w:type="spellStart"/>
      <w:r w:rsidR="00FF48A7" w:rsidRPr="005B228A">
        <w:rPr>
          <w:lang w:val="uk-UA"/>
        </w:rPr>
        <w:t>субгрантер</w:t>
      </w:r>
      <w:proofErr w:type="spellEnd"/>
      <w:r w:rsidR="00FF48A7" w:rsidRPr="005B228A">
        <w:rPr>
          <w:lang w:val="uk-UA"/>
        </w:rPr>
        <w:t xml:space="preserve"> повинен увійти до свого акаунту в системі</w:t>
      </w:r>
      <w:r w:rsidRPr="005B228A">
        <w:rPr>
          <w:lang w:val="uk-UA"/>
        </w:rPr>
        <w:t xml:space="preserve"> SAM.gov. </w:t>
      </w:r>
      <w:r w:rsidR="00822BF8" w:rsidRPr="005B228A">
        <w:rPr>
          <w:lang w:val="uk-UA"/>
        </w:rPr>
        <w:t xml:space="preserve">Для того, щоб переглянути свій унікальний </w:t>
      </w:r>
      <w:r w:rsidR="00D152E4" w:rsidRPr="005B228A">
        <w:rPr>
          <w:lang w:val="uk-UA"/>
        </w:rPr>
        <w:t>ідентифікатор</w:t>
      </w:r>
      <w:r w:rsidRPr="005B228A">
        <w:rPr>
          <w:color w:val="454540"/>
          <w:lang w:val="uk-UA"/>
        </w:rPr>
        <w:t xml:space="preserve">: </w:t>
      </w:r>
      <w:r w:rsidRPr="005B228A">
        <w:rPr>
          <w:rFonts w:ascii="Courier New" w:eastAsia="Courier New" w:hAnsi="Courier New" w:cs="Courier New"/>
          <w:color w:val="3A3F51"/>
          <w:lang w:val="uk-UA"/>
        </w:rPr>
        <w:t xml:space="preserve">o </w:t>
      </w:r>
      <w:r w:rsidR="00822BF8" w:rsidRPr="005B228A">
        <w:rPr>
          <w:lang w:val="uk-UA"/>
        </w:rPr>
        <w:t xml:space="preserve">Увійдіть до системи </w:t>
      </w:r>
      <w:hyperlink r:id="rId6" w:history="1">
        <w:r w:rsidRPr="005B228A">
          <w:rPr>
            <w:color w:val="3A3F51"/>
            <w:lang w:val="uk-UA"/>
          </w:rPr>
          <w:t xml:space="preserve"> </w:t>
        </w:r>
        <w:r w:rsidRPr="005B228A">
          <w:rPr>
            <w:color w:val="3F57A6"/>
            <w:u w:val="single"/>
            <w:lang w:val="uk-UA"/>
          </w:rPr>
          <w:t>SAM.gov.</w:t>
        </w:r>
      </w:hyperlink>
    </w:p>
    <w:p w14:paraId="77F20D35" w14:textId="290D1BB0" w:rsidR="00B63E93" w:rsidRPr="005B228A" w:rsidRDefault="00C97FA4" w:rsidP="00076B38">
      <w:pPr>
        <w:pStyle w:val="a6"/>
        <w:spacing w:after="360" w:line="233" w:lineRule="auto"/>
        <w:ind w:left="1100" w:hanging="360"/>
        <w:jc w:val="both"/>
        <w:rPr>
          <w:lang w:val="uk-UA"/>
        </w:rPr>
      </w:pPr>
      <w:r w:rsidRPr="005B228A">
        <w:rPr>
          <w:rFonts w:ascii="Courier New" w:eastAsia="Courier New" w:hAnsi="Courier New" w:cs="Courier New"/>
          <w:color w:val="3A3F51"/>
          <w:lang w:val="uk-UA"/>
        </w:rPr>
        <w:t xml:space="preserve">o </w:t>
      </w:r>
      <w:r w:rsidR="00822BF8" w:rsidRPr="005B228A">
        <w:rPr>
          <w:color w:val="3A3F51"/>
          <w:lang w:val="uk-UA"/>
        </w:rPr>
        <w:t>Увійшовши до робочого простору</w:t>
      </w:r>
      <w:r w:rsidRPr="005B228A">
        <w:rPr>
          <w:color w:val="3A3F51"/>
          <w:lang w:val="uk-UA"/>
        </w:rPr>
        <w:t xml:space="preserve">, </w:t>
      </w:r>
      <w:r w:rsidR="00822BF8" w:rsidRPr="005B228A">
        <w:rPr>
          <w:color w:val="3A3F51"/>
          <w:lang w:val="uk-UA"/>
        </w:rPr>
        <w:t xml:space="preserve">субпідрядник/ </w:t>
      </w:r>
      <w:proofErr w:type="spellStart"/>
      <w:r w:rsidR="00822BF8" w:rsidRPr="005B228A">
        <w:rPr>
          <w:color w:val="3A3F51"/>
          <w:lang w:val="uk-UA"/>
        </w:rPr>
        <w:t>субреципієнт</w:t>
      </w:r>
      <w:proofErr w:type="spellEnd"/>
      <w:r w:rsidR="00822BF8" w:rsidRPr="005B228A">
        <w:rPr>
          <w:color w:val="3A3F51"/>
          <w:lang w:val="uk-UA"/>
        </w:rPr>
        <w:t>/</w:t>
      </w:r>
      <w:proofErr w:type="spellStart"/>
      <w:r w:rsidR="00822BF8" w:rsidRPr="005B228A">
        <w:rPr>
          <w:color w:val="3A3F51"/>
          <w:lang w:val="uk-UA"/>
        </w:rPr>
        <w:t>субгрантер</w:t>
      </w:r>
      <w:proofErr w:type="spellEnd"/>
      <w:r w:rsidR="00822BF8" w:rsidRPr="005B228A">
        <w:rPr>
          <w:color w:val="3A3F51"/>
          <w:lang w:val="uk-UA"/>
        </w:rPr>
        <w:t xml:space="preserve"> </w:t>
      </w:r>
      <w:r w:rsidR="00D152E4" w:rsidRPr="005B228A">
        <w:rPr>
          <w:color w:val="3A3F51"/>
          <w:lang w:val="uk-UA"/>
        </w:rPr>
        <w:t xml:space="preserve">обирає </w:t>
      </w:r>
      <w:r w:rsidR="00992F79" w:rsidRPr="005B228A">
        <w:rPr>
          <w:color w:val="3A3F51"/>
          <w:lang w:val="uk-UA"/>
        </w:rPr>
        <w:t>пронумерований значок</w:t>
      </w:r>
      <w:r w:rsidR="00206714" w:rsidRPr="005B228A">
        <w:rPr>
          <w:color w:val="3A3F51"/>
          <w:lang w:val="uk-UA"/>
        </w:rPr>
        <w:t xml:space="preserve"> </w:t>
      </w:r>
      <w:r w:rsidR="00992F79" w:rsidRPr="005B228A">
        <w:rPr>
          <w:color w:val="3A3F51"/>
          <w:lang w:val="uk-UA"/>
        </w:rPr>
        <w:t>з надписом</w:t>
      </w:r>
      <w:r w:rsidR="00206714" w:rsidRPr="005B228A">
        <w:rPr>
          <w:color w:val="3A3F51"/>
          <w:lang w:val="uk-UA"/>
        </w:rPr>
        <w:t xml:space="preserve"> Активний в віджеті керування </w:t>
      </w:r>
      <w:r w:rsidR="005B228A" w:rsidRPr="005B228A">
        <w:rPr>
          <w:color w:val="3A3F51"/>
          <w:lang w:val="uk-UA"/>
        </w:rPr>
        <w:t>суб’єктом</w:t>
      </w:r>
      <w:r w:rsidR="00206714" w:rsidRPr="005B228A">
        <w:rPr>
          <w:color w:val="3A3F51"/>
          <w:lang w:val="uk-UA"/>
        </w:rPr>
        <w:t xml:space="preserve">. </w:t>
      </w:r>
    </w:p>
    <w:p w14:paraId="1BF1AD88" w14:textId="09F4D92B" w:rsidR="00B63E93" w:rsidRPr="005B228A" w:rsidRDefault="005B228A">
      <w:pPr>
        <w:pStyle w:val="a0"/>
        <w:spacing w:after="0"/>
        <w:ind w:left="2380"/>
        <w:rPr>
          <w:sz w:val="14"/>
          <w:szCs w:val="14"/>
          <w:lang w:val="uk-UA"/>
        </w:rPr>
      </w:pP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4E96BE9" wp14:editId="7ABE2E9C">
                <wp:simplePos x="0" y="0"/>
                <wp:positionH relativeFrom="page">
                  <wp:posOffset>5430982</wp:posOffset>
                </wp:positionH>
                <wp:positionV relativeFrom="paragraph">
                  <wp:posOffset>937582</wp:posOffset>
                </wp:positionV>
                <wp:extent cx="649184" cy="232154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184" cy="2321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02BBF2" w14:textId="6F3D2C64" w:rsidR="00B63E93" w:rsidRPr="00EB5501" w:rsidRDefault="005B228A">
                            <w:pPr>
                              <w:pStyle w:val="a2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1E6FAC"/>
                                <w:sz w:val="14"/>
                                <w:szCs w:val="14"/>
                                <w:lang w:val="uk-UA"/>
                              </w:rPr>
                              <w:t>На розгляді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96BE9" id="_x0000_t202" coordsize="21600,21600" o:spt="202" path="m,l,21600r21600,l21600,xe">
                <v:stroke joinstyle="miter"/>
                <v:path gradientshapeok="t" o:connecttype="rect"/>
              </v:shapetype>
              <v:shape id="Shape 15" o:spid="_x0000_s1026" type="#_x0000_t202" style="position:absolute;left:0;text-align:left;margin-left:427.65pt;margin-top:73.85pt;width:51.1pt;height:18.3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" filled="f" stroked="f">
                <v:textbox inset="0,0,0,0">
                  <w:txbxContent>
                    <w:p w14:paraId="5E02BBF2" w14:textId="6F3D2C64" w:rsidR="00B63E93" w:rsidRPr="00EB5501" w:rsidRDefault="005B228A">
                      <w:pPr>
                        <w:pStyle w:val="a2"/>
                        <w:rPr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b w:val="0"/>
                          <w:bCs w:val="0"/>
                          <w:color w:val="1E6FAC"/>
                          <w:sz w:val="14"/>
                          <w:szCs w:val="14"/>
                          <w:lang w:val="uk-UA"/>
                        </w:rPr>
                        <w:t>На розгляді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92F79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E3A7483" wp14:editId="3BEA8534">
                <wp:simplePos x="0" y="0"/>
                <wp:positionH relativeFrom="page">
                  <wp:posOffset>2569029</wp:posOffset>
                </wp:positionH>
                <wp:positionV relativeFrom="paragraph">
                  <wp:posOffset>1194880</wp:posOffset>
                </wp:positionV>
                <wp:extent cx="624609" cy="209592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09" cy="2095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68E3EE" w14:textId="7CB40601" w:rsidR="00B63E93" w:rsidRDefault="00992F79">
                            <w:pPr>
                              <w:pStyle w:val="a2"/>
                            </w:pPr>
                            <w:r>
                              <w:rPr>
                                <w:color w:val="312C2E"/>
                                <w:lang w:val="uk-UA"/>
                              </w:rPr>
                              <w:t>Унікальний ідентифікаційний номер</w:t>
                            </w:r>
                            <w:r w:rsidR="00C97FA4">
                              <w:rPr>
                                <w:color w:val="312C2E"/>
                              </w:rPr>
                              <w:t xml:space="preserve"> ID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A7483" id="Shape 19" o:spid="_x0000_s1027" type="#_x0000_t202" style="position:absolute;left:0;text-align:left;margin-left:202.3pt;margin-top:94.1pt;width:49.2pt;height:16.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" filled="f" stroked="f">
                <v:textbox inset="0,0,0,0">
                  <w:txbxContent>
                    <w:p w14:paraId="2168E3EE" w14:textId="7CB40601" w:rsidR="00B63E93" w:rsidRDefault="00992F79">
                      <w:pPr>
                        <w:pStyle w:val="a2"/>
                      </w:pPr>
                      <w:r>
                        <w:rPr>
                          <w:color w:val="312C2E"/>
                          <w:lang w:val="uk-UA"/>
                        </w:rPr>
                        <w:t>Унікальний ідентифікаційний номер</w:t>
                      </w:r>
                      <w:r w:rsidR="00C97FA4">
                        <w:rPr>
                          <w:color w:val="312C2E"/>
                        </w:rPr>
                        <w:t xml:space="preserve"> ID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5501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F240D49" wp14:editId="5997754B">
                <wp:simplePos x="0" y="0"/>
                <wp:positionH relativeFrom="page">
                  <wp:posOffset>5442857</wp:posOffset>
                </wp:positionH>
                <wp:positionV relativeFrom="paragraph">
                  <wp:posOffset>1415431</wp:posOffset>
                </wp:positionV>
                <wp:extent cx="512033" cy="162297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033" cy="1622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4D35A3" w14:textId="02CEB704" w:rsidR="00B63E93" w:rsidRPr="00EB5501" w:rsidRDefault="00EB5501">
                            <w:pPr>
                              <w:pStyle w:val="a2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1E6FAC"/>
                                <w:sz w:val="14"/>
                                <w:szCs w:val="14"/>
                                <w:lang w:val="uk-UA"/>
                              </w:rPr>
                              <w:t>Сповіщення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0D49" id="Shape 23" o:spid="_x0000_s1028" type="#_x0000_t202" style="position:absolute;left:0;text-align:left;margin-left:428.55pt;margin-top:111.45pt;width:40.3pt;height:12.8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" filled="f" stroked="f">
                <v:textbox inset="0,0,0,0">
                  <w:txbxContent>
                    <w:p w14:paraId="364D35A3" w14:textId="02CEB704" w:rsidR="00B63E93" w:rsidRPr="00EB5501" w:rsidRDefault="00EB5501">
                      <w:pPr>
                        <w:pStyle w:val="a2"/>
                        <w:rPr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b w:val="0"/>
                          <w:bCs w:val="0"/>
                          <w:color w:val="1E6FAC"/>
                          <w:sz w:val="14"/>
                          <w:szCs w:val="14"/>
                          <w:lang w:val="uk-UA"/>
                        </w:rPr>
                        <w:t>Сповіщення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25CF359D" wp14:editId="19488328">
                <wp:simplePos x="0" y="0"/>
                <wp:positionH relativeFrom="page">
                  <wp:posOffset>5603240</wp:posOffset>
                </wp:positionH>
                <wp:positionV relativeFrom="paragraph">
                  <wp:posOffset>12700</wp:posOffset>
                </wp:positionV>
                <wp:extent cx="301625" cy="11874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" cy="118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0FD136" w14:textId="68C983D2" w:rsidR="00B63E93" w:rsidRPr="00EB5501" w:rsidRDefault="00EB5501">
                            <w:pPr>
                              <w:pStyle w:val="a0"/>
                              <w:spacing w:after="0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1E6FAC"/>
                                <w:sz w:val="14"/>
                                <w:szCs w:val="14"/>
                                <w:lang w:val="uk-UA"/>
                              </w:rPr>
                              <w:t>Профіль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5CF359D" id="Shape 1" o:spid="_x0000_s1029" type="#_x0000_t202" style="position:absolute;left:0;text-align:left;margin-left:441.2pt;margin-top:1pt;width:23.75pt;height:9.3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" filled="f" stroked="f">
                <v:textbox inset="0,0,0,0">
                  <w:txbxContent>
                    <w:p w14:paraId="180FD136" w14:textId="68C983D2" w:rsidR="00B63E93" w:rsidRPr="00EB5501" w:rsidRDefault="00EB5501">
                      <w:pPr>
                        <w:pStyle w:val="a0"/>
                        <w:spacing w:after="0"/>
                        <w:rPr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rFonts w:ascii="Arial" w:eastAsia="Arial" w:hAnsi="Arial" w:cs="Arial"/>
                          <w:color w:val="1E6FAC"/>
                          <w:sz w:val="14"/>
                          <w:szCs w:val="14"/>
                          <w:lang w:val="uk-UA"/>
                        </w:rPr>
                        <w:t>Профіль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EB5501" w:rsidRPr="005B228A">
        <w:rPr>
          <w:rFonts w:ascii="Arial" w:eastAsia="Arial" w:hAnsi="Arial" w:cs="Arial"/>
          <w:color w:val="454540"/>
          <w:sz w:val="14"/>
          <w:szCs w:val="14"/>
          <w:lang w:val="uk-UA"/>
        </w:rPr>
        <w:t>Робочий простір</w:t>
      </w:r>
    </w:p>
    <w:p w14:paraId="219AF6E0" w14:textId="7E1BC22B" w:rsidR="00B63E93" w:rsidRPr="005B228A" w:rsidRDefault="00C97FA4">
      <w:pPr>
        <w:spacing w:line="1" w:lineRule="exact"/>
        <w:rPr>
          <w:lang w:val="uk-UA"/>
        </w:rPr>
      </w:pPr>
      <w:r w:rsidRPr="005B228A">
        <w:rPr>
          <w:noProof/>
          <w:lang w:val="uk-UA"/>
        </w:rPr>
        <w:drawing>
          <wp:anchor distT="202565" distB="622300" distL="152400" distR="0" simplePos="0" relativeHeight="125829380" behindDoc="0" locked="0" layoutInCell="1" allowOverlap="1" wp14:anchorId="0DDC5513" wp14:editId="58B86E93">
            <wp:simplePos x="0" y="0"/>
            <wp:positionH relativeFrom="page">
              <wp:posOffset>2771140</wp:posOffset>
            </wp:positionH>
            <wp:positionV relativeFrom="paragraph">
              <wp:posOffset>202565</wp:posOffset>
            </wp:positionV>
            <wp:extent cx="2480945" cy="865505"/>
            <wp:effectExtent l="0" t="0" r="0" b="0"/>
            <wp:wrapTopAndBottom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48094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676F1D8" wp14:editId="0C28A94A">
                <wp:simplePos x="0" y="0"/>
                <wp:positionH relativeFrom="page">
                  <wp:posOffset>2686050</wp:posOffset>
                </wp:positionH>
                <wp:positionV relativeFrom="paragraph">
                  <wp:posOffset>449580</wp:posOffset>
                </wp:positionV>
                <wp:extent cx="575945" cy="10033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4C764B" w14:textId="3E2DB87F" w:rsidR="00B63E93" w:rsidRPr="00EB5501" w:rsidRDefault="00EB5501">
                            <w:pPr>
                              <w:pStyle w:val="a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312C2E"/>
                                <w:lang w:val="uk-UA"/>
                              </w:rPr>
                              <w:t xml:space="preserve">Реєстрація </w:t>
                            </w:r>
                            <w:proofErr w:type="spellStart"/>
                            <w:r>
                              <w:rPr>
                                <w:color w:val="312C2E"/>
                                <w:lang w:val="uk-UA"/>
                              </w:rPr>
                              <w:t>субєкта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76F1D8" id="Shape 5" o:spid="_x0000_s1030" type="#_x0000_t202" style="position:absolute;margin-left:211.5pt;margin-top:35.4pt;width:45.35pt;height:7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" filled="f" stroked="f">
                <v:textbox inset="0,0,0,0">
                  <w:txbxContent>
                    <w:p w14:paraId="0C4C764B" w14:textId="3E2DB87F" w:rsidR="00B63E93" w:rsidRPr="00EB5501" w:rsidRDefault="00EB5501">
                      <w:pPr>
                        <w:pStyle w:val="a2"/>
                        <w:rPr>
                          <w:lang w:val="uk-UA"/>
                        </w:rPr>
                      </w:pPr>
                      <w:r>
                        <w:rPr>
                          <w:color w:val="312C2E"/>
                          <w:lang w:val="uk-UA"/>
                        </w:rPr>
                        <w:t xml:space="preserve">Реєстрація </w:t>
                      </w:r>
                      <w:proofErr w:type="spellStart"/>
                      <w:r>
                        <w:rPr>
                          <w:color w:val="312C2E"/>
                          <w:lang w:val="uk-UA"/>
                        </w:rPr>
                        <w:t>субєкта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EF329BE" wp14:editId="219517CC">
                <wp:simplePos x="0" y="0"/>
                <wp:positionH relativeFrom="page">
                  <wp:posOffset>2707005</wp:posOffset>
                </wp:positionH>
                <wp:positionV relativeFrom="paragraph">
                  <wp:posOffset>967740</wp:posOffset>
                </wp:positionV>
                <wp:extent cx="835025" cy="94615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025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AF6937" w14:textId="544E27E7" w:rsidR="00B63E93" w:rsidRDefault="00EB5501">
                            <w:pPr>
                              <w:pStyle w:val="a2"/>
                            </w:pPr>
                            <w:r>
                              <w:rPr>
                                <w:color w:val="666667"/>
                                <w:lang w:val="uk-UA"/>
                              </w:rPr>
                              <w:t>Наступна дата оновлення</w:t>
                            </w:r>
                            <w:r w:rsidR="00C97FA4">
                              <w:rPr>
                                <w:color w:val="666667"/>
                              </w:rPr>
                              <w:t xml:space="preserve">: </w:t>
                            </w:r>
                            <w:r w:rsidR="00C97FA4">
                              <w:rPr>
                                <w:color w:val="454540"/>
                              </w:rPr>
                              <w:t>Jun 10,2022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EF329BE" id="Shape 7" o:spid="_x0000_s1031" type="#_x0000_t202" style="position:absolute;margin-left:213.15pt;margin-top:76.2pt;width:65.75pt;height:7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" filled="f" stroked="f">
                <v:textbox inset="0,0,0,0">
                  <w:txbxContent>
                    <w:p w14:paraId="27AF6937" w14:textId="544E27E7" w:rsidR="00B63E93" w:rsidRDefault="00EB5501">
                      <w:pPr>
                        <w:pStyle w:val="a2"/>
                      </w:pPr>
                      <w:r>
                        <w:rPr>
                          <w:color w:val="666667"/>
                          <w:lang w:val="uk-UA"/>
                        </w:rPr>
                        <w:t>Наступна дата оновлення</w:t>
                      </w:r>
                      <w:r w:rsidR="00C97FA4">
                        <w:rPr>
                          <w:color w:val="666667"/>
                        </w:rPr>
                        <w:t xml:space="preserve">: </w:t>
                      </w:r>
                      <w:r w:rsidR="00C97FA4">
                        <w:rPr>
                          <w:color w:val="454540"/>
                        </w:rPr>
                        <w:t>Jun 10,2022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FBEA24E" wp14:editId="7F658930">
                <wp:simplePos x="0" y="0"/>
                <wp:positionH relativeFrom="page">
                  <wp:posOffset>2618740</wp:posOffset>
                </wp:positionH>
                <wp:positionV relativeFrom="paragraph">
                  <wp:posOffset>205740</wp:posOffset>
                </wp:positionV>
                <wp:extent cx="844550" cy="18288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A70232" w14:textId="72D0C3F2" w:rsidR="00B63E93" w:rsidRPr="00EB5501" w:rsidRDefault="00EB5501">
                            <w:pPr>
                              <w:pStyle w:val="a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1E6FAC"/>
                                <w:lang w:val="uk-UA"/>
                              </w:rPr>
                              <w:t xml:space="preserve">Керування </w:t>
                            </w:r>
                            <w:proofErr w:type="spellStart"/>
                            <w:r>
                              <w:rPr>
                                <w:color w:val="1E6FAC"/>
                                <w:lang w:val="uk-UA"/>
                              </w:rPr>
                              <w:t>субєктом</w:t>
                            </w:r>
                            <w:proofErr w:type="spellEnd"/>
                          </w:p>
                          <w:p w14:paraId="150BE127" w14:textId="51F4888C" w:rsidR="00B63E93" w:rsidRPr="00EB5501" w:rsidRDefault="00EB5501">
                            <w:pPr>
                              <w:pStyle w:val="a2"/>
                              <w:rPr>
                                <w:sz w:val="8"/>
                                <w:szCs w:val="8"/>
                                <w:lang w:val="ru-RU"/>
                              </w:rPr>
                            </w:pPr>
                            <w:r>
                              <w:rPr>
                                <w:color w:val="7AA2CA"/>
                                <w:sz w:val="8"/>
                                <w:szCs w:val="8"/>
                                <w:lang w:val="uk-UA"/>
                              </w:rPr>
                              <w:t>Що потрібно для реєстрації</w:t>
                            </w:r>
                            <w:r w:rsidR="00C97FA4" w:rsidRPr="00EB5501">
                              <w:rPr>
                                <w:color w:val="7AA2CA"/>
                                <w:sz w:val="8"/>
                                <w:szCs w:val="8"/>
                                <w:lang w:val="ru-RU"/>
                              </w:rPr>
                              <w:t>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FBEA24E" id="Shape 9" o:spid="_x0000_s1032" type="#_x0000_t202" style="position:absolute;margin-left:206.2pt;margin-top:16.2pt;width:66.5pt;height:14.4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" filled="f" stroked="f">
                <v:textbox inset="0,0,0,0">
                  <w:txbxContent>
                    <w:p w14:paraId="0FA70232" w14:textId="72D0C3F2" w:rsidR="00B63E93" w:rsidRPr="00EB5501" w:rsidRDefault="00EB5501">
                      <w:pPr>
                        <w:pStyle w:val="a2"/>
                        <w:rPr>
                          <w:lang w:val="uk-UA"/>
                        </w:rPr>
                      </w:pPr>
                      <w:r>
                        <w:rPr>
                          <w:color w:val="1E6FAC"/>
                          <w:lang w:val="uk-UA"/>
                        </w:rPr>
                        <w:t xml:space="preserve">Керування </w:t>
                      </w:r>
                      <w:proofErr w:type="spellStart"/>
                      <w:r>
                        <w:rPr>
                          <w:color w:val="1E6FAC"/>
                          <w:lang w:val="uk-UA"/>
                        </w:rPr>
                        <w:t>субєктом</w:t>
                      </w:r>
                      <w:proofErr w:type="spellEnd"/>
                    </w:p>
                    <w:p w14:paraId="150BE127" w14:textId="51F4888C" w:rsidR="00B63E93" w:rsidRPr="00EB5501" w:rsidRDefault="00EB5501">
                      <w:pPr>
                        <w:pStyle w:val="a2"/>
                        <w:rPr>
                          <w:sz w:val="8"/>
                          <w:szCs w:val="8"/>
                          <w:lang w:val="ru-RU"/>
                        </w:rPr>
                      </w:pPr>
                      <w:r>
                        <w:rPr>
                          <w:color w:val="7AA2CA"/>
                          <w:sz w:val="8"/>
                          <w:szCs w:val="8"/>
                          <w:lang w:val="uk-UA"/>
                        </w:rPr>
                        <w:t>Що потрібно для реєстрації</w:t>
                      </w:r>
                      <w:r w:rsidR="00C97FA4" w:rsidRPr="00EB5501">
                        <w:rPr>
                          <w:color w:val="7AA2CA"/>
                          <w:sz w:val="8"/>
                          <w:szCs w:val="8"/>
                          <w:lang w:val="ru-RU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B228A">
        <w:rPr>
          <w:noProof/>
          <w:lang w:val="uk-UA"/>
        </w:rPr>
        <w:drawing>
          <wp:anchor distT="38100" distB="1466215" distL="0" distR="0" simplePos="0" relativeHeight="125829381" behindDoc="0" locked="0" layoutInCell="1" allowOverlap="1" wp14:anchorId="754CE434" wp14:editId="21DBA324">
            <wp:simplePos x="0" y="0"/>
            <wp:positionH relativeFrom="page">
              <wp:posOffset>5727700</wp:posOffset>
            </wp:positionH>
            <wp:positionV relativeFrom="paragraph">
              <wp:posOffset>38100</wp:posOffset>
            </wp:positionV>
            <wp:extent cx="158750" cy="189230"/>
            <wp:effectExtent l="0" t="0" r="0" b="0"/>
            <wp:wrapTopAndBottom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5875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w:drawing>
          <wp:anchor distT="351790" distB="1043305" distL="12065" distR="0" simplePos="0" relativeHeight="125829382" behindDoc="0" locked="0" layoutInCell="1" allowOverlap="1" wp14:anchorId="020E667C" wp14:editId="59A142B3">
            <wp:simplePos x="0" y="0"/>
            <wp:positionH relativeFrom="page">
              <wp:posOffset>5614670</wp:posOffset>
            </wp:positionH>
            <wp:positionV relativeFrom="paragraph">
              <wp:posOffset>351790</wp:posOffset>
            </wp:positionV>
            <wp:extent cx="347345" cy="298450"/>
            <wp:effectExtent l="0" t="0" r="0" b="0"/>
            <wp:wrapTopAndBottom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4734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w:drawing>
          <wp:anchor distT="1281430" distB="15875" distL="69850" distR="0" simplePos="0" relativeHeight="125829383" behindDoc="0" locked="0" layoutInCell="1" allowOverlap="1" wp14:anchorId="08794AEA" wp14:editId="29D652D0">
            <wp:simplePos x="0" y="0"/>
            <wp:positionH relativeFrom="page">
              <wp:posOffset>2755900</wp:posOffset>
            </wp:positionH>
            <wp:positionV relativeFrom="paragraph">
              <wp:posOffset>1281430</wp:posOffset>
            </wp:positionV>
            <wp:extent cx="1670050" cy="396240"/>
            <wp:effectExtent l="0" t="0" r="0" b="0"/>
            <wp:wrapTopAndBottom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67005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w:drawing>
          <wp:anchor distT="1543685" distB="635" distL="73025" distR="12065" simplePos="0" relativeHeight="125829384" behindDoc="0" locked="0" layoutInCell="1" allowOverlap="1" wp14:anchorId="1ED65EAA" wp14:editId="100B6AE4">
            <wp:simplePos x="0" y="0"/>
            <wp:positionH relativeFrom="page">
              <wp:posOffset>5675630</wp:posOffset>
            </wp:positionH>
            <wp:positionV relativeFrom="paragraph">
              <wp:posOffset>1543685</wp:posOffset>
            </wp:positionV>
            <wp:extent cx="267970" cy="146050"/>
            <wp:effectExtent l="0" t="0" r="0" b="0"/>
            <wp:wrapTopAndBottom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6797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FDB941" w14:textId="0C2022FA" w:rsidR="00B63E93" w:rsidRPr="005B228A" w:rsidRDefault="00A65B4C">
      <w:pPr>
        <w:pStyle w:val="a6"/>
        <w:spacing w:after="0"/>
        <w:ind w:left="1100"/>
        <w:rPr>
          <w:lang w:val="uk-UA"/>
        </w:rPr>
      </w:pPr>
      <w:r w:rsidRPr="005B228A">
        <w:rPr>
          <w:color w:val="3A3F51"/>
          <w:lang w:val="uk-UA"/>
        </w:rPr>
        <w:t xml:space="preserve">Після цього </w:t>
      </w:r>
      <w:r w:rsidRPr="005B228A">
        <w:rPr>
          <w:lang w:val="uk-UA"/>
        </w:rPr>
        <w:t xml:space="preserve">субпідрядник/ </w:t>
      </w:r>
      <w:proofErr w:type="spellStart"/>
      <w:r w:rsidRPr="005B228A">
        <w:rPr>
          <w:lang w:val="uk-UA"/>
        </w:rPr>
        <w:t>субреципієнт</w:t>
      </w:r>
      <w:proofErr w:type="spellEnd"/>
      <w:r w:rsidRPr="005B228A">
        <w:rPr>
          <w:lang w:val="uk-UA"/>
        </w:rPr>
        <w:t>/</w:t>
      </w:r>
      <w:proofErr w:type="spellStart"/>
      <w:r w:rsidRPr="005B228A">
        <w:rPr>
          <w:lang w:val="uk-UA"/>
        </w:rPr>
        <w:t>субгрантер</w:t>
      </w:r>
      <w:proofErr w:type="spellEnd"/>
      <w:r w:rsidRPr="005B228A">
        <w:rPr>
          <w:lang w:val="uk-UA"/>
        </w:rPr>
        <w:t xml:space="preserve"> побачить свої реєстраційні записи, і номер </w:t>
      </w:r>
      <w:r w:rsidR="00C97FA4" w:rsidRPr="005B228A">
        <w:rPr>
          <w:color w:val="3A3F51"/>
          <w:lang w:val="uk-UA"/>
        </w:rPr>
        <w:t>UEI</w:t>
      </w:r>
      <w:r w:rsidRPr="005B228A">
        <w:rPr>
          <w:color w:val="3A3F51"/>
          <w:lang w:val="uk-UA"/>
        </w:rPr>
        <w:t xml:space="preserve"> з’явиться зліва від кожного запису. </w:t>
      </w:r>
      <w:r w:rsidR="00C97FA4" w:rsidRPr="005B228A">
        <w:rPr>
          <w:color w:val="3A3F51"/>
          <w:lang w:val="uk-UA"/>
        </w:rPr>
        <w:t xml:space="preserve"> </w:t>
      </w:r>
      <w:r w:rsidR="00C97FA4" w:rsidRPr="005B228A">
        <w:rPr>
          <w:lang w:val="uk-UA"/>
        </w:rPr>
        <w:br w:type="page"/>
      </w:r>
    </w:p>
    <w:p w14:paraId="30B8D033" w14:textId="30367DBC" w:rsidR="00B63E93" w:rsidRPr="005B228A" w:rsidRDefault="00EB5501">
      <w:pPr>
        <w:pStyle w:val="a6"/>
        <w:spacing w:after="0"/>
        <w:ind w:left="380" w:hanging="380"/>
        <w:rPr>
          <w:lang w:val="uk-UA"/>
        </w:rPr>
      </w:pPr>
      <w:r w:rsidRPr="005B228A">
        <w:rPr>
          <w:noProof/>
          <w:lang w:val="uk-UA"/>
        </w:rPr>
        <w:lastRenderedPageBreak/>
        <mc:AlternateContent>
          <mc:Choice Requires="wps">
            <w:drawing>
              <wp:anchor distT="542290" distB="2220595" distL="3204845" distR="1550035" simplePos="0" relativeHeight="125829395" behindDoc="0" locked="0" layoutInCell="1" allowOverlap="1" wp14:anchorId="63FBBAFA" wp14:editId="27489DC7">
                <wp:simplePos x="0" y="0"/>
                <wp:positionH relativeFrom="page">
                  <wp:posOffset>4714240</wp:posOffset>
                </wp:positionH>
                <wp:positionV relativeFrom="margin">
                  <wp:posOffset>542925</wp:posOffset>
                </wp:positionV>
                <wp:extent cx="780415" cy="276860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B2DF67" w14:textId="3B89BE26" w:rsidR="00B63E93" w:rsidRPr="00C63EA2" w:rsidRDefault="00C63EA2">
                            <w:pPr>
                              <w:pStyle w:val="30"/>
                              <w:spacing w:after="0" w:line="240" w:lineRule="auto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Мета реєстрації:</w:t>
                            </w:r>
                          </w:p>
                          <w:p w14:paraId="3C315759" w14:textId="29B94D1A" w:rsidR="00B63E93" w:rsidRPr="00EB5501" w:rsidRDefault="00C97FA4">
                            <w:pPr>
                              <w:pStyle w:val="30"/>
                              <w:spacing w:after="0" w:line="240" w:lineRule="auto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666667"/>
                              </w:rPr>
                              <w:t>F</w:t>
                            </w:r>
                            <w:r w:rsidR="00EB5501">
                              <w:rPr>
                                <w:color w:val="666667"/>
                                <w:lang w:val="uk-UA"/>
                              </w:rPr>
                              <w:t>Грант федеральної допомоги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BBAFA" id="Shape 43" o:spid="_x0000_s1033" type="#_x0000_t202" style="position:absolute;left:0;text-align:left;margin-left:371.2pt;margin-top:42.75pt;width:61.45pt;height:21.8pt;z-index:125829395;visibility:visible;mso-wrap-style:square;mso-height-percent:0;mso-wrap-distance-left:252.35pt;mso-wrap-distance-top:42.7pt;mso-wrap-distance-right:122.05pt;mso-wrap-distance-bottom:174.85pt;mso-position-horizontal:absolute;mso-position-horizontal-relative:page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" filled="f" stroked="f">
                <v:textbox inset="0,0,0,0">
                  <w:txbxContent>
                    <w:p w14:paraId="6FB2DF67" w14:textId="3B89BE26" w:rsidR="00B63E93" w:rsidRPr="00C63EA2" w:rsidRDefault="00C63EA2">
                      <w:pPr>
                        <w:pStyle w:val="30"/>
                        <w:spacing w:after="0" w:line="240" w:lineRule="auto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Мета реєстрації:</w:t>
                      </w:r>
                    </w:p>
                    <w:p w14:paraId="3C315759" w14:textId="29B94D1A" w:rsidR="00B63E93" w:rsidRPr="00EB5501" w:rsidRDefault="00C97FA4">
                      <w:pPr>
                        <w:pStyle w:val="30"/>
                        <w:spacing w:after="0" w:line="240" w:lineRule="auto"/>
                        <w:rPr>
                          <w:lang w:val="uk-UA"/>
                        </w:rPr>
                      </w:pPr>
                      <w:r>
                        <w:rPr>
                          <w:color w:val="666667"/>
                        </w:rPr>
                        <w:t>F</w:t>
                      </w:r>
                      <w:r w:rsidR="00EB5501">
                        <w:rPr>
                          <w:color w:val="666667"/>
                          <w:lang w:val="uk-UA"/>
                        </w:rPr>
                        <w:t>Грант федеральної допомоги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63EA2" w:rsidRPr="005B228A">
        <w:rPr>
          <w:noProof/>
          <w:lang w:val="uk-UA"/>
        </w:rPr>
        <mc:AlternateContent>
          <mc:Choice Requires="wps">
            <w:drawing>
              <wp:anchor distT="511810" distB="2195830" distL="4387850" distR="120015" simplePos="0" relativeHeight="125829397" behindDoc="0" locked="0" layoutInCell="1" allowOverlap="1" wp14:anchorId="188B4249" wp14:editId="7910702B">
                <wp:simplePos x="0" y="0"/>
                <wp:positionH relativeFrom="margin">
                  <wp:posOffset>4936490</wp:posOffset>
                </wp:positionH>
                <wp:positionV relativeFrom="margin">
                  <wp:posOffset>483235</wp:posOffset>
                </wp:positionV>
                <wp:extent cx="1027430" cy="231775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CC3E61" w14:textId="05D1917A" w:rsidR="00B63E93" w:rsidRPr="00C63EA2" w:rsidRDefault="00C63EA2">
                            <w:pPr>
                              <w:pStyle w:val="20"/>
                              <w:spacing w:after="80"/>
                              <w:ind w:left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uk-UA"/>
                              </w:rPr>
                              <w:t>Стат</w:t>
                            </w:r>
                            <w:r w:rsidR="00992F79"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uk-UA"/>
                              </w:rPr>
                              <w:t>у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uk-UA"/>
                              </w:rPr>
                              <w:t xml:space="preserve">с реєстрації </w:t>
                            </w:r>
                            <w:r w:rsidR="00C97FA4" w:rsidRPr="00C63EA2"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uk-UA"/>
                              </w:rPr>
                              <w:t>Термін дії</w:t>
                            </w:r>
                          </w:p>
                          <w:p w14:paraId="4F8210CA" w14:textId="3D97BEB7" w:rsidR="00B63E93" w:rsidRPr="00C63EA2" w:rsidRDefault="00C63EA2">
                            <w:pPr>
                              <w:pStyle w:val="20"/>
                              <w:spacing w:after="0"/>
                              <w:ind w:left="0"/>
                              <w:jc w:val="righ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F8181"/>
                                <w:lang w:val="uk-UA"/>
                              </w:rPr>
                              <w:t>червень</w:t>
                            </w:r>
                            <w:r w:rsidR="00C97FA4" w:rsidRPr="00C63EA2">
                              <w:rPr>
                                <w:b/>
                                <w:bCs/>
                                <w:color w:val="7F8181"/>
                                <w:lang w:val="ru-RU"/>
                              </w:rPr>
                              <w:t xml:space="preserve"> 10,2022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88B4249" id="Shape 45" o:spid="_x0000_s1034" type="#_x0000_t202" style="position:absolute;left:0;text-align:left;margin-left:388.7pt;margin-top:38.05pt;width:80.9pt;height:18.25pt;z-index:125829397;visibility:visible;mso-wrap-style:square;mso-wrap-distance-left:345.5pt;mso-wrap-distance-top:40.3pt;mso-wrap-distance-right:9.45pt;mso-wrap-distance-bottom:172.9pt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" filled="f" stroked="f">
                <v:textbox inset="0,0,0,0">
                  <w:txbxContent>
                    <w:p w14:paraId="6DCC3E61" w14:textId="05D1917A" w:rsidR="00B63E93" w:rsidRPr="00C63EA2" w:rsidRDefault="00C63EA2">
                      <w:pPr>
                        <w:pStyle w:val="20"/>
                        <w:spacing w:after="80"/>
                        <w:ind w:left="0"/>
                        <w:rPr>
                          <w:lang w:val="uk-UA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B8B8B7"/>
                          <w:lang w:val="uk-UA"/>
                        </w:rPr>
                        <w:t>Стат</w:t>
                      </w:r>
                      <w:r w:rsidR="00992F79">
                        <w:rPr>
                          <w:b/>
                          <w:bCs/>
                          <w:i/>
                          <w:iCs/>
                          <w:color w:val="B8B8B7"/>
                          <w:lang w:val="uk-UA"/>
                        </w:rPr>
                        <w:t>у</w:t>
                      </w:r>
                      <w:r>
                        <w:rPr>
                          <w:b/>
                          <w:bCs/>
                          <w:i/>
                          <w:iCs/>
                          <w:color w:val="B8B8B7"/>
                          <w:lang w:val="uk-UA"/>
                        </w:rPr>
                        <w:t xml:space="preserve">с реєстрації </w:t>
                      </w:r>
                      <w:r w:rsidR="00C97FA4" w:rsidRPr="00C63EA2">
                        <w:rPr>
                          <w:b/>
                          <w:bCs/>
                          <w:i/>
                          <w:iCs/>
                          <w:color w:val="B8B8B7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B8B8B7"/>
                          <w:lang w:val="uk-UA"/>
                        </w:rPr>
                        <w:t>Термін дії</w:t>
                      </w:r>
                    </w:p>
                    <w:p w14:paraId="4F8210CA" w14:textId="3D97BEB7" w:rsidR="00B63E93" w:rsidRPr="00C63EA2" w:rsidRDefault="00C63EA2">
                      <w:pPr>
                        <w:pStyle w:val="20"/>
                        <w:spacing w:after="0"/>
                        <w:ind w:left="0"/>
                        <w:jc w:val="right"/>
                        <w:rPr>
                          <w:lang w:val="ru-RU"/>
                        </w:rPr>
                      </w:pPr>
                      <w:r>
                        <w:rPr>
                          <w:b/>
                          <w:bCs/>
                          <w:color w:val="7F8181"/>
                          <w:lang w:val="uk-UA"/>
                        </w:rPr>
                        <w:t>червень</w:t>
                      </w:r>
                      <w:r w:rsidR="00C97FA4" w:rsidRPr="00C63EA2">
                        <w:rPr>
                          <w:b/>
                          <w:bCs/>
                          <w:color w:val="7F8181"/>
                          <w:lang w:val="ru-RU"/>
                        </w:rPr>
                        <w:t xml:space="preserve"> 10,2022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177800" distL="114300" distR="3686810" simplePos="0" relativeHeight="125829385" behindDoc="0" locked="0" layoutInCell="1" allowOverlap="1" wp14:anchorId="60B5FA2B" wp14:editId="404B21E2">
                <wp:simplePos x="0" y="0"/>
                <wp:positionH relativeFrom="page">
                  <wp:posOffset>1625600</wp:posOffset>
                </wp:positionH>
                <wp:positionV relativeFrom="margin">
                  <wp:posOffset>0</wp:posOffset>
                </wp:positionV>
                <wp:extent cx="1734185" cy="2761615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2761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31"/>
                            </w:tblGrid>
                            <w:tr w:rsidR="00B63E93" w:rsidRPr="00076B38" w14:paraId="047EF03F" w14:textId="77777777">
                              <w:trPr>
                                <w:trHeight w:hRule="exact" w:val="571"/>
                                <w:tblHeader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BB1F132" w14:textId="79E7CC4B" w:rsidR="00B63E93" w:rsidRPr="00C63EA2" w:rsidRDefault="00C63EA2" w:rsidP="00C63EA2">
                                  <w:pPr>
                                    <w:pStyle w:val="a0"/>
                                    <w:tabs>
                                      <w:tab w:val="left" w:pos="2333"/>
                                    </w:tabs>
                                    <w:spacing w:after="0"/>
                                    <w:rPr>
                                      <w:sz w:val="9"/>
                                      <w:szCs w:val="9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666667"/>
                                      <w:sz w:val="9"/>
                                      <w:szCs w:val="9"/>
                                      <w:lang w:val="uk-UA"/>
                                    </w:rPr>
                                    <w:t>Показати робочий простір</w:t>
                                  </w:r>
                                  <w:r w:rsidR="00C97FA4" w:rsidRP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666667"/>
                                      <w:sz w:val="9"/>
                                      <w:szCs w:val="9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C446D"/>
                                      <w:sz w:val="9"/>
                                      <w:szCs w:val="9"/>
                                      <w:lang w:val="uk-UA"/>
                                    </w:rPr>
                                    <w:t xml:space="preserve">Для нефедеральний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C446D"/>
                                      <w:sz w:val="9"/>
                                      <w:szCs w:val="9"/>
                                      <w:lang w:val="uk-UA"/>
                                    </w:rPr>
                                    <w:t>суб</w:t>
                                  </w:r>
                                  <w:proofErr w:type="spellEnd"/>
                                  <w:r w:rsidRP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C446D"/>
                                      <w:sz w:val="9"/>
                                      <w:szCs w:val="9"/>
                                      <w:lang w:val="ru-RU"/>
                                    </w:rPr>
                                    <w:t>’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C446D"/>
                                      <w:sz w:val="9"/>
                                      <w:szCs w:val="9"/>
                                      <w:lang w:val="uk-UA"/>
                                    </w:rPr>
                                    <w:t>єктів</w:t>
                                  </w:r>
                                  <w:proofErr w:type="spellEnd"/>
                                </w:p>
                              </w:tc>
                            </w:tr>
                            <w:tr w:rsidR="00B63E93" w14:paraId="0A892343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4D355A4" w14:textId="18476735" w:rsidR="00B63E93" w:rsidRPr="00C63EA2" w:rsidRDefault="00C97FA4">
                                  <w:pPr>
                                    <w:pStyle w:val="a0"/>
                                    <w:spacing w:after="0"/>
                                    <w:rPr>
                                      <w:sz w:val="9"/>
                                      <w:szCs w:val="9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0B1C45"/>
                                      <w:sz w:val="9"/>
                                      <w:szCs w:val="9"/>
                                    </w:rPr>
                                    <w:t xml:space="preserve">| 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  <w:lang w:val="uk-UA"/>
                                    </w:rPr>
                                    <w:t xml:space="preserve">нефедеральні </w:t>
                                  </w:r>
                                  <w:proofErr w:type="spellStart"/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  <w:lang w:val="uk-UA"/>
                                    </w:rPr>
                                    <w:t>суб</w:t>
                                  </w:r>
                                  <w:proofErr w:type="spellEnd"/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</w:rPr>
                                    <w:t>’</w:t>
                                  </w:r>
                                  <w:proofErr w:type="spellStart"/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  <w:lang w:val="uk-UA"/>
                                    </w:rPr>
                                    <w:t>єкти</w:t>
                                  </w:r>
                                  <w:proofErr w:type="spellEnd"/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63E93" w14:paraId="74EEDCDC" w14:textId="77777777">
                              <w:trPr>
                                <w:trHeight w:hRule="exact" w:val="120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A1A7B09" w14:textId="77777777" w:rsidR="00B63E93" w:rsidRDefault="00B63E9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63E93" w14:paraId="19F5CC84" w14:textId="77777777">
                              <w:trPr>
                                <w:trHeight w:hRule="exact" w:val="446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A9BE6E6" w14:textId="304D9270" w:rsidR="00B63E93" w:rsidRDefault="00C63EA2">
                                  <w:pPr>
                                    <w:pStyle w:val="a0"/>
                                    <w:tabs>
                                      <w:tab w:val="left" w:pos="2333"/>
                                    </w:tabs>
                                    <w:spacing w:after="0"/>
                                    <w:rPr>
                                      <w:sz w:val="9"/>
                                      <w:szCs w:val="9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5A5B5B"/>
                                      <w:sz w:val="9"/>
                                      <w:szCs w:val="9"/>
                                      <w:lang w:val="uk-UA"/>
                                    </w:rPr>
                                    <w:t>Фільтрувати за</w:t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9"/>
                                      <w:szCs w:val="9"/>
                                    </w:rPr>
                                    <w:tab/>
                                    <w:t>—</w:t>
                                  </w:r>
                                </w:p>
                              </w:tc>
                            </w:tr>
                            <w:tr w:rsidR="00B63E93" w:rsidRPr="00076B38" w14:paraId="55D947BA" w14:textId="77777777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5B397F5" w14:textId="3AE888B6" w:rsidR="00B63E93" w:rsidRPr="00C63EA2" w:rsidRDefault="00992F79">
                                  <w:pPr>
                                    <w:pStyle w:val="a0"/>
                                    <w:tabs>
                                      <w:tab w:val="left" w:pos="2362"/>
                                    </w:tabs>
                                    <w:spacing w:after="0"/>
                                    <w:rPr>
                                      <w:sz w:val="8"/>
                                      <w:szCs w:val="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Пошук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 xml:space="preserve"> за ключ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о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вим словом</w:t>
                                  </w:r>
                                  <w:r w:rsidR="00C97FA4" w:rsidRP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ru-RU"/>
                                    </w:rPr>
                                    <w:tab/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A3F51"/>
                                      <w:sz w:val="8"/>
                                      <w:szCs w:val="8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B63E93" w14:paraId="4FBD522B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BA18D7B" w14:textId="7E012464" w:rsidR="00B63E93" w:rsidRDefault="00992F79">
                                  <w:pPr>
                                    <w:pStyle w:val="a0"/>
                                    <w:tabs>
                                      <w:tab w:val="left" w:pos="2357"/>
                                    </w:tabs>
                                    <w:spacing w:after="0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Суб’єкт</w:t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</w:rPr>
                                    <w:tab/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12C2E"/>
                                      <w:sz w:val="8"/>
                                      <w:szCs w:val="8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B63E93" w14:paraId="5D63C22F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D061516" w14:textId="3067F753" w:rsidR="00B63E93" w:rsidRDefault="00C63EA2">
                                  <w:pPr>
                                    <w:pStyle w:val="a0"/>
                                    <w:tabs>
                                      <w:tab w:val="left" w:pos="2357"/>
                                    </w:tabs>
                                    <w:spacing w:after="0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lang w:val="uk-UA"/>
                                    </w:rPr>
                                    <w:t xml:space="preserve">Статус реєстрації </w:t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</w:rPr>
                                    <w:tab/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666667"/>
                                      <w:sz w:val="8"/>
                                      <w:szCs w:val="8"/>
                                      <w:vertAlign w:val="superscript"/>
                                    </w:rPr>
                                    <w:t>л</w:t>
                                  </w:r>
                                </w:p>
                              </w:tc>
                            </w:tr>
                            <w:tr w:rsidR="00B63E93" w14:paraId="1FD445E5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71D7311" w14:textId="253991B8" w:rsidR="00B63E93" w:rsidRPr="00C63EA2" w:rsidRDefault="00C97FA4">
                                  <w:pPr>
                                    <w:pStyle w:val="a0"/>
                                    <w:spacing w:after="0"/>
                                    <w:ind w:firstLine="220"/>
                                    <w:rPr>
                                      <w:sz w:val="8"/>
                                      <w:szCs w:val="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u w:val="single"/>
                                    </w:rPr>
                                    <w:t>| |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Проект</w:t>
                                  </w:r>
                                </w:p>
                              </w:tc>
                            </w:tr>
                            <w:tr w:rsidR="00B63E93" w14:paraId="25F52CB7" w14:textId="77777777">
                              <w:trPr>
                                <w:trHeight w:hRule="exact" w:val="187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D8A1931" w14:textId="0931DF5D" w:rsidR="00B63E93" w:rsidRPr="00C63EA2" w:rsidRDefault="00C97FA4">
                                  <w:pPr>
                                    <w:pStyle w:val="a0"/>
                                    <w:spacing w:after="0"/>
                                    <w:ind w:firstLine="220"/>
                                    <w:rPr>
                                      <w:sz w:val="8"/>
                                      <w:szCs w:val="8"/>
                                      <w:lang w:val="uk-U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u w:val="single"/>
                                    </w:rPr>
                                    <w:t>[ ]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В прогресі</w:t>
                                  </w:r>
                                </w:p>
                              </w:tc>
                            </w:tr>
                            <w:tr w:rsidR="00B63E93" w14:paraId="15C0F979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9C13FFF" w14:textId="5DA60A36" w:rsidR="00B63E93" w:rsidRPr="00C63EA2" w:rsidRDefault="00C97FA4">
                                  <w:pPr>
                                    <w:pStyle w:val="a0"/>
                                    <w:tabs>
                                      <w:tab w:val="left" w:pos="354"/>
                                    </w:tabs>
                                    <w:spacing w:after="0"/>
                                    <w:ind w:firstLine="220"/>
                                    <w:rPr>
                                      <w:sz w:val="8"/>
                                      <w:szCs w:val="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u w:val="single"/>
                                    </w:rPr>
                                    <w:t>|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u w:val="single"/>
                                    </w:rPr>
                                    <w:tab/>
                                    <w:t>|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lang w:val="uk-UA"/>
                                    </w:rPr>
                                    <w:t>Поданий</w:t>
                                  </w:r>
                                </w:p>
                              </w:tc>
                            </w:tr>
                            <w:tr w:rsidR="00B63E93" w14:paraId="5E1BE0EA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72F56A6" w14:textId="4C9E5853" w:rsidR="00B63E93" w:rsidRPr="00C63EA2" w:rsidRDefault="00C63EA2">
                                  <w:pPr>
                                    <w:pStyle w:val="a0"/>
                                    <w:spacing w:after="0"/>
                                    <w:ind w:firstLine="420"/>
                                    <w:rPr>
                                      <w:sz w:val="8"/>
                                      <w:szCs w:val="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lang w:val="uk-UA"/>
                                    </w:rPr>
                                    <w:t>Активний</w:t>
                                  </w:r>
                                </w:p>
                              </w:tc>
                            </w:tr>
                            <w:tr w:rsidR="00B63E93" w14:paraId="335478D2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E905D34" w14:textId="37DC8D6F" w:rsidR="00B63E93" w:rsidRPr="00C63EA2" w:rsidRDefault="00C97FA4">
                                  <w:pPr>
                                    <w:pStyle w:val="a0"/>
                                    <w:spacing w:after="0"/>
                                    <w:ind w:firstLine="220"/>
                                    <w:rPr>
                                      <w:sz w:val="8"/>
                                      <w:szCs w:val="8"/>
                                      <w:lang w:val="uk-U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u w:val="single"/>
                                    </w:rPr>
                                    <w:t>[ ]</w:t>
                                  </w:r>
                                  <w:proofErr w:type="gramEnd"/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r w:rsidR="00C63EA2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929393"/>
                                      <w:sz w:val="8"/>
                                      <w:szCs w:val="8"/>
                                      <w:lang w:val="uk-UA"/>
                                    </w:rPr>
                                    <w:t>Термін дії скінчився</w:t>
                                  </w:r>
                                </w:p>
                              </w:tc>
                            </w:tr>
                            <w:tr w:rsidR="00B63E93" w14:paraId="3E5EDB63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ABDD8A" w14:textId="270F20FE" w:rsidR="00B63E93" w:rsidRDefault="00C63EA2">
                                  <w:pPr>
                                    <w:pStyle w:val="a0"/>
                                    <w:tabs>
                                      <w:tab w:val="left" w:pos="2357"/>
                                    </w:tabs>
                                    <w:spacing w:after="0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lang w:val="uk-UA"/>
                                    </w:rPr>
                                    <w:t>Термін дії</w:t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</w:rPr>
                                    <w:tab/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12C2E"/>
                                      <w:sz w:val="8"/>
                                      <w:szCs w:val="8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:rsidR="00B63E93" w14:paraId="7590F42D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73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134027" w14:textId="0850D423" w:rsidR="00B63E93" w:rsidRDefault="00C63EA2">
                                  <w:pPr>
                                    <w:pStyle w:val="a0"/>
                                    <w:tabs>
                                      <w:tab w:val="left" w:pos="2366"/>
                                    </w:tabs>
                                    <w:spacing w:after="0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  <w:lang w:val="uk-UA"/>
                                    </w:rPr>
                                    <w:t>Оновлення адреси</w:t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7F8181"/>
                                      <w:sz w:val="8"/>
                                      <w:szCs w:val="8"/>
                                    </w:rPr>
                                    <w:tab/>
                                  </w:r>
                                  <w:r w:rsidR="00C97FA4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3A3F51"/>
                                      <w:sz w:val="8"/>
                                      <w:szCs w:val="8"/>
                                    </w:rPr>
                                    <w:t>v</w:t>
                                  </w:r>
                                </w:p>
                              </w:tc>
                            </w:tr>
                          </w:tbl>
                          <w:p w14:paraId="4E617B64" w14:textId="77777777" w:rsidR="00B63E93" w:rsidRDefault="00B63E93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0B5FA2B" id="_x0000_t202" coordsize="21600,21600" o:spt="202" path="m,l,21600r21600,l21600,xe">
                <v:stroke joinstyle="miter"/>
                <v:path gradientshapeok="t" o:connecttype="rect"/>
              </v:shapetype>
              <v:shape id="Shape 25" o:spid="_x0000_s1035" type="#_x0000_t202" style="position:absolute;left:0;text-align:left;margin-left:128pt;margin-top:0;width:136.55pt;height:217.45pt;z-index:125829385;visibility:visible;mso-wrap-style:square;mso-wrap-distance-left:9pt;mso-wrap-distance-top:0;mso-wrap-distance-right:290.3pt;mso-wrap-distance-bottom:14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31"/>
                      </w:tblGrid>
                      <w:tr w:rsidR="00B63E93" w:rsidRPr="00076B38" w14:paraId="047EF03F" w14:textId="77777777">
                        <w:trPr>
                          <w:trHeight w:hRule="exact" w:val="571"/>
                          <w:tblHeader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BB1F132" w14:textId="79E7CC4B" w:rsidR="00B63E93" w:rsidRPr="00C63EA2" w:rsidRDefault="00C63EA2" w:rsidP="00C63EA2">
                            <w:pPr>
                              <w:pStyle w:val="a0"/>
                              <w:tabs>
                                <w:tab w:val="left" w:pos="2333"/>
                              </w:tabs>
                              <w:spacing w:after="0"/>
                              <w:rPr>
                                <w:sz w:val="9"/>
                                <w:szCs w:val="9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666667"/>
                                <w:sz w:val="9"/>
                                <w:szCs w:val="9"/>
                                <w:lang w:val="uk-UA"/>
                              </w:rPr>
                              <w:t>Показати робочий простір</w:t>
                            </w:r>
                            <w:r w:rsidR="00C97FA4" w:rsidRP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666667"/>
                                <w:sz w:val="9"/>
                                <w:szCs w:val="9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3C446D"/>
                                <w:sz w:val="9"/>
                                <w:szCs w:val="9"/>
                                <w:lang w:val="uk-UA"/>
                              </w:rPr>
                              <w:t xml:space="preserve">Для нефедеральний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3C446D"/>
                                <w:sz w:val="9"/>
                                <w:szCs w:val="9"/>
                                <w:lang w:val="uk-UA"/>
                              </w:rPr>
                              <w:t>суб</w:t>
                            </w:r>
                            <w:proofErr w:type="spellEnd"/>
                            <w:r w:rsidRP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3C446D"/>
                                <w:sz w:val="9"/>
                                <w:szCs w:val="9"/>
                                <w:lang w:val="ru-RU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3C446D"/>
                                <w:sz w:val="9"/>
                                <w:szCs w:val="9"/>
                                <w:lang w:val="uk-UA"/>
                              </w:rPr>
                              <w:t>єктів</w:t>
                            </w:r>
                            <w:proofErr w:type="spellEnd"/>
                          </w:p>
                        </w:tc>
                      </w:tr>
                      <w:tr w:rsidR="00B63E93" w14:paraId="0A892343" w14:textId="77777777">
                        <w:trPr>
                          <w:trHeight w:hRule="exact" w:val="235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14D355A4" w14:textId="18476735" w:rsidR="00B63E93" w:rsidRPr="00C63EA2" w:rsidRDefault="00C97FA4">
                            <w:pPr>
                              <w:pStyle w:val="a0"/>
                              <w:spacing w:after="0"/>
                              <w:rPr>
                                <w:sz w:val="9"/>
                                <w:szCs w:val="9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B1C45"/>
                                <w:sz w:val="9"/>
                                <w:szCs w:val="9"/>
                              </w:rPr>
                              <w:t xml:space="preserve">| 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  <w:lang w:val="uk-UA"/>
                              </w:rPr>
                              <w:t xml:space="preserve">нефедеральні </w:t>
                            </w:r>
                            <w:proofErr w:type="spellStart"/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  <w:lang w:val="uk-UA"/>
                              </w:rPr>
                              <w:t>суб</w:t>
                            </w:r>
                            <w:proofErr w:type="spellEnd"/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</w:rPr>
                              <w:t>’</w:t>
                            </w:r>
                            <w:proofErr w:type="spellStart"/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  <w:lang w:val="uk-UA"/>
                              </w:rPr>
                              <w:t>єкти</w:t>
                            </w:r>
                            <w:proofErr w:type="spellEnd"/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  <w:lang w:val="uk-UA"/>
                              </w:rPr>
                              <w:t xml:space="preserve"> </w:t>
                            </w:r>
                          </w:p>
                        </w:tc>
                      </w:tr>
                      <w:tr w:rsidR="00B63E93" w14:paraId="74EEDCDC" w14:textId="77777777">
                        <w:trPr>
                          <w:trHeight w:hRule="exact" w:val="120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A1A7B09" w14:textId="77777777" w:rsidR="00B63E93" w:rsidRDefault="00B63E9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63E93" w14:paraId="19F5CC84" w14:textId="77777777">
                        <w:trPr>
                          <w:trHeight w:hRule="exact" w:val="446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A9BE6E6" w14:textId="304D9270" w:rsidR="00B63E93" w:rsidRDefault="00C63EA2">
                            <w:pPr>
                              <w:pStyle w:val="a0"/>
                              <w:tabs>
                                <w:tab w:val="left" w:pos="2333"/>
                              </w:tabs>
                              <w:spacing w:after="0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5A5B5B"/>
                                <w:sz w:val="9"/>
                                <w:szCs w:val="9"/>
                                <w:lang w:val="uk-UA"/>
                              </w:rPr>
                              <w:t>Фільтрувати за</w:t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9"/>
                                <w:szCs w:val="9"/>
                              </w:rPr>
                              <w:tab/>
                              <w:t>—</w:t>
                            </w:r>
                          </w:p>
                        </w:tc>
                      </w:tr>
                      <w:tr w:rsidR="00B63E93" w:rsidRPr="00076B38" w14:paraId="55D947BA" w14:textId="77777777">
                        <w:trPr>
                          <w:trHeight w:hRule="exact" w:val="374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5B397F5" w14:textId="3AE888B6" w:rsidR="00B63E93" w:rsidRPr="00C63EA2" w:rsidRDefault="00992F79">
                            <w:pPr>
                              <w:pStyle w:val="a0"/>
                              <w:tabs>
                                <w:tab w:val="left" w:pos="2362"/>
                              </w:tabs>
                              <w:spacing w:after="0"/>
                              <w:rPr>
                                <w:sz w:val="8"/>
                                <w:szCs w:val="8"/>
                                <w:lang w:val="ru-RU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Пошук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 xml:space="preserve"> за ключ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о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вим словом</w:t>
                            </w:r>
                            <w:r w:rsidR="00C97FA4" w:rsidRP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ru-RU"/>
                              </w:rPr>
                              <w:tab/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3A3F51"/>
                                <w:sz w:val="8"/>
                                <w:szCs w:val="8"/>
                              </w:rPr>
                              <w:t>v</w:t>
                            </w:r>
                          </w:p>
                        </w:tc>
                      </w:tr>
                      <w:tr w:rsidR="00B63E93" w14:paraId="4FBD522B" w14:textId="77777777">
                        <w:trPr>
                          <w:trHeight w:hRule="exact" w:val="274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BA18D7B" w14:textId="7E012464" w:rsidR="00B63E93" w:rsidRDefault="00992F79">
                            <w:pPr>
                              <w:pStyle w:val="a0"/>
                              <w:tabs>
                                <w:tab w:val="left" w:pos="2357"/>
                              </w:tabs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Суб’єкт</w:t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</w:rPr>
                              <w:tab/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312C2E"/>
                                <w:sz w:val="8"/>
                                <w:szCs w:val="8"/>
                              </w:rPr>
                              <w:t>v</w:t>
                            </w:r>
                          </w:p>
                        </w:tc>
                      </w:tr>
                      <w:tr w:rsidR="00B63E93" w14:paraId="5D63C22F" w14:textId="77777777">
                        <w:trPr>
                          <w:trHeight w:hRule="exact" w:val="254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D061516" w14:textId="3067F753" w:rsidR="00B63E93" w:rsidRDefault="00C63EA2">
                            <w:pPr>
                              <w:pStyle w:val="a0"/>
                              <w:tabs>
                                <w:tab w:val="left" w:pos="2357"/>
                              </w:tabs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lang w:val="uk-UA"/>
                              </w:rPr>
                              <w:t xml:space="preserve">Статус реєстрації </w:t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</w:rPr>
                              <w:tab/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666667"/>
                                <w:sz w:val="8"/>
                                <w:szCs w:val="8"/>
                                <w:vertAlign w:val="superscript"/>
                              </w:rPr>
                              <w:t>л</w:t>
                            </w:r>
                          </w:p>
                        </w:tc>
                      </w:tr>
                      <w:tr w:rsidR="00B63E93" w14:paraId="1FD445E5" w14:textId="77777777">
                        <w:trPr>
                          <w:trHeight w:hRule="exact" w:val="317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71D7311" w14:textId="253991B8" w:rsidR="00B63E93" w:rsidRPr="00C63EA2" w:rsidRDefault="00C97FA4">
                            <w:pPr>
                              <w:pStyle w:val="a0"/>
                              <w:spacing w:after="0"/>
                              <w:ind w:firstLine="220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u w:val="single"/>
                              </w:rPr>
                              <w:t>| |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Проект</w:t>
                            </w:r>
                          </w:p>
                        </w:tc>
                      </w:tr>
                      <w:tr w:rsidR="00B63E93" w14:paraId="25F52CB7" w14:textId="77777777">
                        <w:trPr>
                          <w:trHeight w:hRule="exact" w:val="187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2D8A1931" w14:textId="0931DF5D" w:rsidR="00B63E93" w:rsidRPr="00C63EA2" w:rsidRDefault="00C97FA4">
                            <w:pPr>
                              <w:pStyle w:val="a0"/>
                              <w:spacing w:after="0"/>
                              <w:ind w:firstLine="220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u w:val="single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В прогресі</w:t>
                            </w:r>
                          </w:p>
                        </w:tc>
                      </w:tr>
                      <w:tr w:rsidR="00B63E93" w14:paraId="15C0F979" w14:textId="77777777">
                        <w:trPr>
                          <w:trHeight w:hRule="exact" w:val="211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9C13FFF" w14:textId="5DA60A36" w:rsidR="00B63E93" w:rsidRPr="00C63EA2" w:rsidRDefault="00C97FA4">
                            <w:pPr>
                              <w:pStyle w:val="a0"/>
                              <w:tabs>
                                <w:tab w:val="left" w:pos="354"/>
                              </w:tabs>
                              <w:spacing w:after="0"/>
                              <w:ind w:firstLine="220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u w:val="single"/>
                              </w:rPr>
                              <w:t>|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u w:val="single"/>
                              </w:rPr>
                              <w:tab/>
                              <w:t>|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lang w:val="uk-UA"/>
                              </w:rPr>
                              <w:t>Поданий</w:t>
                            </w:r>
                          </w:p>
                        </w:tc>
                      </w:tr>
                      <w:tr w:rsidR="00B63E93" w14:paraId="5E1BE0EA" w14:textId="77777777">
                        <w:trPr>
                          <w:trHeight w:hRule="exact" w:val="216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72F56A6" w14:textId="4C9E5853" w:rsidR="00B63E93" w:rsidRPr="00C63EA2" w:rsidRDefault="00C63EA2">
                            <w:pPr>
                              <w:pStyle w:val="a0"/>
                              <w:spacing w:after="0"/>
                              <w:ind w:firstLine="420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lang w:val="uk-UA"/>
                              </w:rPr>
                              <w:t>Активний</w:t>
                            </w:r>
                          </w:p>
                        </w:tc>
                      </w:tr>
                      <w:tr w:rsidR="00B63E93" w14:paraId="335478D2" w14:textId="77777777">
                        <w:trPr>
                          <w:trHeight w:hRule="exact" w:val="259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6E905D34" w14:textId="37DC8D6F" w:rsidR="00B63E93" w:rsidRPr="00C63EA2" w:rsidRDefault="00C97FA4">
                            <w:pPr>
                              <w:pStyle w:val="a0"/>
                              <w:spacing w:after="0"/>
                              <w:ind w:firstLine="220"/>
                              <w:rPr>
                                <w:sz w:val="8"/>
                                <w:szCs w:val="8"/>
                                <w:lang w:val="uk-UA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u w:val="single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="00C63EA2">
                              <w:rPr>
                                <w:rFonts w:ascii="Arial" w:eastAsia="Arial" w:hAnsi="Arial" w:cs="Arial"/>
                                <w:b/>
                                <w:bCs/>
                                <w:color w:val="929393"/>
                                <w:sz w:val="8"/>
                                <w:szCs w:val="8"/>
                                <w:lang w:val="uk-UA"/>
                              </w:rPr>
                              <w:t>Термін дії скінчився</w:t>
                            </w:r>
                          </w:p>
                        </w:tc>
                      </w:tr>
                      <w:tr w:rsidR="00B63E93" w14:paraId="3E5EDB63" w14:textId="77777777">
                        <w:trPr>
                          <w:trHeight w:hRule="exact" w:val="264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AABDD8A" w14:textId="270F20FE" w:rsidR="00B63E93" w:rsidRDefault="00C63EA2">
                            <w:pPr>
                              <w:pStyle w:val="a0"/>
                              <w:tabs>
                                <w:tab w:val="left" w:pos="2357"/>
                              </w:tabs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lang w:val="uk-UA"/>
                              </w:rPr>
                              <w:t>Термін дії</w:t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</w:rPr>
                              <w:tab/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312C2E"/>
                                <w:sz w:val="8"/>
                                <w:szCs w:val="8"/>
                              </w:rPr>
                              <w:t>v</w:t>
                            </w:r>
                          </w:p>
                        </w:tc>
                      </w:tr>
                      <w:tr w:rsidR="00B63E93" w14:paraId="7590F42D" w14:textId="77777777">
                        <w:trPr>
                          <w:trHeight w:hRule="exact" w:val="288"/>
                        </w:trPr>
                        <w:tc>
                          <w:tcPr>
                            <w:tcW w:w="273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8134027" w14:textId="0850D423" w:rsidR="00B63E93" w:rsidRDefault="00C63EA2">
                            <w:pPr>
                              <w:pStyle w:val="a0"/>
                              <w:tabs>
                                <w:tab w:val="left" w:pos="2366"/>
                              </w:tabs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  <w:lang w:val="uk-UA"/>
                              </w:rPr>
                              <w:t>Оновлення адреси</w:t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7F8181"/>
                                <w:sz w:val="8"/>
                                <w:szCs w:val="8"/>
                              </w:rPr>
                              <w:tab/>
                            </w:r>
                            <w:r w:rsidR="00C97FA4">
                              <w:rPr>
                                <w:rFonts w:ascii="Arial" w:eastAsia="Arial" w:hAnsi="Arial" w:cs="Arial"/>
                                <w:b/>
                                <w:bCs/>
                                <w:color w:val="3A3F51"/>
                                <w:sz w:val="8"/>
                                <w:szCs w:val="8"/>
                              </w:rPr>
                              <w:t>v</w:t>
                            </w:r>
                          </w:p>
                        </w:tc>
                      </w:tr>
                    </w:tbl>
                    <w:p w14:paraId="4E617B64" w14:textId="77777777" w:rsidR="00B63E93" w:rsidRDefault="00B63E93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D5FA1E9" wp14:editId="78D33411">
                <wp:simplePos x="0" y="0"/>
                <wp:positionH relativeFrom="page">
                  <wp:posOffset>3524250</wp:posOffset>
                </wp:positionH>
                <wp:positionV relativeFrom="margin">
                  <wp:posOffset>381000</wp:posOffset>
                </wp:positionV>
                <wp:extent cx="277495" cy="82550"/>
                <wp:effectExtent l="0" t="0" r="0" b="0"/>
                <wp:wrapNone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82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835D58" w14:textId="2F04E399" w:rsidR="00B63E93" w:rsidRDefault="00B63E93">
                            <w:pPr>
                              <w:pStyle w:val="a4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D5FA1E9" id="Shape 27" o:spid="_x0000_s1036" type="#_x0000_t202" style="position:absolute;left:0;text-align:left;margin-left:277.5pt;margin-top:30pt;width:21.85pt;height:6.5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" filled="f" stroked="f">
                <v:textbox inset="0,0,0,0">
                  <w:txbxContent>
                    <w:p w14:paraId="5C835D58" w14:textId="2F04E399" w:rsidR="00B63E93" w:rsidRDefault="00B63E93">
                      <w:pPr>
                        <w:pStyle w:val="a4"/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9817ADE" wp14:editId="575378E1">
                <wp:simplePos x="0" y="0"/>
                <wp:positionH relativeFrom="page">
                  <wp:posOffset>3564255</wp:posOffset>
                </wp:positionH>
                <wp:positionV relativeFrom="margin">
                  <wp:posOffset>557530</wp:posOffset>
                </wp:positionV>
                <wp:extent cx="664210" cy="94615"/>
                <wp:effectExtent l="0" t="0" r="0" b="0"/>
                <wp:wrapNone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AF7F3F" w14:textId="35FD6041" w:rsidR="00B63E93" w:rsidRDefault="00EB5501">
                            <w:pPr>
                              <w:pStyle w:val="a4"/>
                            </w:pPr>
                            <w:r>
                              <w:rPr>
                                <w:color w:val="7F8181"/>
                                <w:u w:val="single"/>
                                <w:lang w:val="uk-UA"/>
                              </w:rPr>
                              <w:t xml:space="preserve">Номер </w:t>
                            </w:r>
                            <w:r w:rsidR="00C97FA4">
                              <w:rPr>
                                <w:color w:val="7F8181"/>
                                <w:u w:val="single"/>
                              </w:rPr>
                              <w:t>DUNS</w:t>
                            </w:r>
                            <w:r w:rsidR="00C97FA4">
                              <w:rPr>
                                <w:color w:val="7F8181"/>
                              </w:rPr>
                              <w:t xml:space="preserve"> </w:t>
                            </w:r>
                            <w:r w:rsidR="00C97FA4">
                              <w:t>ID: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817ADE" id="Shape 29" o:spid="_x0000_s1037" type="#_x0000_t202" style="position:absolute;left:0;text-align:left;margin-left:280.65pt;margin-top:43.9pt;width:52.3pt;height:7.45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" filled="f" stroked="f">
                <v:textbox inset="0,0,0,0">
                  <w:txbxContent>
                    <w:p w14:paraId="55AF7F3F" w14:textId="35FD6041" w:rsidR="00B63E93" w:rsidRDefault="00EB5501">
                      <w:pPr>
                        <w:pStyle w:val="a4"/>
                      </w:pPr>
                      <w:r>
                        <w:rPr>
                          <w:color w:val="7F8181"/>
                          <w:u w:val="single"/>
                          <w:lang w:val="uk-UA"/>
                        </w:rPr>
                        <w:t xml:space="preserve">Номер </w:t>
                      </w:r>
                      <w:r w:rsidR="00C97FA4">
                        <w:rPr>
                          <w:color w:val="7F8181"/>
                          <w:u w:val="single"/>
                        </w:rPr>
                        <w:t>DUNS</w:t>
                      </w:r>
                      <w:r w:rsidR="00C97FA4">
                        <w:rPr>
                          <w:color w:val="7F8181"/>
                        </w:rPr>
                        <w:t xml:space="preserve"> </w:t>
                      </w:r>
                      <w:r w:rsidR="00C97FA4">
                        <w:t>ID: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38512E99" wp14:editId="1D757BC6">
                <wp:simplePos x="0" y="0"/>
                <wp:positionH relativeFrom="page">
                  <wp:posOffset>3527425</wp:posOffset>
                </wp:positionH>
                <wp:positionV relativeFrom="margin">
                  <wp:posOffset>1097280</wp:posOffset>
                </wp:positionV>
                <wp:extent cx="387350" cy="85090"/>
                <wp:effectExtent l="0" t="0" r="0" b="0"/>
                <wp:wrapNone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85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21865C" w14:textId="77777777" w:rsidR="00B63E93" w:rsidRDefault="00C97FA4">
                            <w:pPr>
                              <w:pStyle w:val="a4"/>
                            </w:pPr>
                            <w:r>
                              <w:t>CAGE/NCAGE: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512E99" id="Shape 31" o:spid="_x0000_s1038" type="#_x0000_t202" style="position:absolute;left:0;text-align:left;margin-left:277.75pt;margin-top:86.4pt;width:30.5pt;height:6.7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" filled="f" stroked="f">
                <v:textbox inset="0,0,0,0">
                  <w:txbxContent>
                    <w:p w14:paraId="5A21865C" w14:textId="77777777" w:rsidR="00B63E93" w:rsidRDefault="00C97FA4">
                      <w:pPr>
                        <w:pStyle w:val="a4"/>
                      </w:pPr>
                      <w:r>
                        <w:t>CAGE/NCAGE: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3F1A2CC0" wp14:editId="6A33A913">
                <wp:simplePos x="0" y="0"/>
                <wp:positionH relativeFrom="page">
                  <wp:posOffset>3564255</wp:posOffset>
                </wp:positionH>
                <wp:positionV relativeFrom="margin">
                  <wp:posOffset>835025</wp:posOffset>
                </wp:positionV>
                <wp:extent cx="664210" cy="94615"/>
                <wp:effectExtent l="0" t="0" r="0" b="0"/>
                <wp:wrapNone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9D1650" w14:textId="60A506A9" w:rsidR="00B63E93" w:rsidRDefault="00EB5501">
                            <w:pPr>
                              <w:pStyle w:val="a4"/>
                              <w:jc w:val="center"/>
                            </w:pPr>
                            <w:r>
                              <w:rPr>
                                <w:u w:val="single"/>
                                <w:lang w:val="uk-UA"/>
                              </w:rPr>
                              <w:t xml:space="preserve">Номер </w:t>
                            </w:r>
                            <w:r w:rsidR="00C97FA4">
                              <w:rPr>
                                <w:u w:val="single"/>
                              </w:rPr>
                              <w:t xml:space="preserve">SAM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F1A2CC0" id="Shape 33" o:spid="_x0000_s1039" type="#_x0000_t202" style="position:absolute;left:0;text-align:left;margin-left:280.65pt;margin-top:65.75pt;width:52.3pt;height:7.45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" filled="f" stroked="f">
                <v:textbox inset="0,0,0,0">
                  <w:txbxContent>
                    <w:p w14:paraId="6A9D1650" w14:textId="60A506A9" w:rsidR="00B63E93" w:rsidRDefault="00EB5501">
                      <w:pPr>
                        <w:pStyle w:val="a4"/>
                        <w:jc w:val="center"/>
                      </w:pPr>
                      <w:r>
                        <w:rPr>
                          <w:u w:val="single"/>
                          <w:lang w:val="uk-UA"/>
                        </w:rPr>
                        <w:t xml:space="preserve">Номер </w:t>
                      </w:r>
                      <w:r w:rsidR="00C97FA4">
                        <w:rPr>
                          <w:u w:val="single"/>
                        </w:rPr>
                        <w:t xml:space="preserve">SAM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133985" distB="2717165" distL="2415540" distR="2988945" simplePos="0" relativeHeight="125829387" behindDoc="0" locked="0" layoutInCell="1" allowOverlap="1" wp14:anchorId="5AEA2A3F" wp14:editId="6463A5C0">
                <wp:simplePos x="0" y="0"/>
                <wp:positionH relativeFrom="page">
                  <wp:posOffset>3926840</wp:posOffset>
                </wp:positionH>
                <wp:positionV relativeFrom="margin">
                  <wp:posOffset>133985</wp:posOffset>
                </wp:positionV>
                <wp:extent cx="130810" cy="88265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" cy="88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9AF965" w14:textId="77777777" w:rsidR="00B63E93" w:rsidRDefault="00C97FA4">
                            <w:pPr>
                              <w:pStyle w:val="20"/>
                              <w:spacing w:after="0"/>
                              <w:ind w:left="0"/>
                            </w:pPr>
                            <w:r>
                              <w:rPr>
                                <w:b/>
                                <w:bCs/>
                                <w:color w:val="7F8181"/>
                              </w:rPr>
                              <w:t xml:space="preserve">of </w:t>
                            </w:r>
                            <w:r>
                              <w:rPr>
                                <w:b/>
                                <w:bCs/>
                                <w:color w:val="312C2E"/>
                              </w:rPr>
                              <w:t>1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AEA2A3F" id="Shape 35" o:spid="_x0000_s1040" type="#_x0000_t202" style="position:absolute;left:0;text-align:left;margin-left:309.2pt;margin-top:10.55pt;width:10.3pt;height:6.95pt;z-index:125829387;visibility:visible;mso-wrap-style:none;mso-wrap-distance-left:190.2pt;mso-wrap-distance-top:10.55pt;mso-wrap-distance-right:235.35pt;mso-wrap-distance-bottom:213.9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" filled="f" stroked="f">
                <v:textbox inset="0,0,0,0">
                  <w:txbxContent>
                    <w:p w14:paraId="409AF965" w14:textId="77777777" w:rsidR="00B63E93" w:rsidRDefault="00C97FA4">
                      <w:pPr>
                        <w:pStyle w:val="20"/>
                        <w:spacing w:after="0"/>
                        <w:ind w:left="0"/>
                      </w:pPr>
                      <w:r>
                        <w:rPr>
                          <w:b/>
                          <w:bCs/>
                          <w:color w:val="7F8181"/>
                        </w:rPr>
                        <w:t xml:space="preserve">of </w:t>
                      </w:r>
                      <w:r>
                        <w:rPr>
                          <w:b/>
                          <w:bCs/>
                          <w:color w:val="312C2E"/>
                        </w:rPr>
                        <w:t>1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30480" distB="2817495" distL="2872740" distR="2235835" simplePos="0" relativeHeight="125829389" behindDoc="0" locked="0" layoutInCell="1" allowOverlap="1" wp14:anchorId="5DDAA20C" wp14:editId="27878465">
                <wp:simplePos x="0" y="0"/>
                <wp:positionH relativeFrom="page">
                  <wp:posOffset>4384040</wp:posOffset>
                </wp:positionH>
                <wp:positionV relativeFrom="margin">
                  <wp:posOffset>30480</wp:posOffset>
                </wp:positionV>
                <wp:extent cx="426720" cy="91440"/>
                <wp:effectExtent l="0" t="0" r="0" b="0"/>
                <wp:wrapTopAndBottom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30D75C" w14:textId="08DFECB4" w:rsidR="00B63E93" w:rsidRPr="00C63EA2" w:rsidRDefault="00C63EA2">
                            <w:pPr>
                              <w:pStyle w:val="20"/>
                              <w:spacing w:after="0"/>
                              <w:ind w:left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B8B8B7"/>
                                <w:lang w:val="uk-UA"/>
                              </w:rPr>
                              <w:t>Результатів  на сторінці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DDAA20C" id="Shape 37" o:spid="_x0000_s1041" type="#_x0000_t202" style="position:absolute;left:0;text-align:left;margin-left:345.2pt;margin-top:2.4pt;width:33.6pt;height:7.2pt;z-index:125829389;visibility:visible;mso-wrap-style:none;mso-wrap-distance-left:226.2pt;mso-wrap-distance-top:2.4pt;mso-wrap-distance-right:176.05pt;mso-wrap-distance-bottom:221.8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" filled="f" stroked="f">
                <v:textbox inset="0,0,0,0">
                  <w:txbxContent>
                    <w:p w14:paraId="0430D75C" w14:textId="08DFECB4" w:rsidR="00B63E93" w:rsidRPr="00C63EA2" w:rsidRDefault="00C63EA2">
                      <w:pPr>
                        <w:pStyle w:val="20"/>
                        <w:spacing w:after="0"/>
                        <w:ind w:left="0"/>
                        <w:rPr>
                          <w:lang w:val="uk-UA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B8B8B7"/>
                          <w:lang w:val="uk-UA"/>
                        </w:rPr>
                        <w:t>Результатів  на сторінці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30480" distB="2817495" distL="4716780" distR="617220" simplePos="0" relativeHeight="125829391" behindDoc="0" locked="0" layoutInCell="1" allowOverlap="1" wp14:anchorId="14EEEEF6" wp14:editId="2D5205CC">
                <wp:simplePos x="0" y="0"/>
                <wp:positionH relativeFrom="page">
                  <wp:posOffset>6228080</wp:posOffset>
                </wp:positionH>
                <wp:positionV relativeFrom="margin">
                  <wp:posOffset>30480</wp:posOffset>
                </wp:positionV>
                <wp:extent cx="201295" cy="91440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274EC3" w14:textId="1188736F" w:rsidR="00B63E93" w:rsidRDefault="00B63E93">
                            <w:pPr>
                              <w:pStyle w:val="20"/>
                              <w:spacing w:after="0"/>
                              <w:ind w:left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4EEEEF6" id="Shape 39" o:spid="_x0000_s1042" type="#_x0000_t202" style="position:absolute;left:0;text-align:left;margin-left:490.4pt;margin-top:2.4pt;width:15.85pt;height:7.2pt;z-index:125829391;visibility:visible;mso-wrap-style:none;mso-wrap-distance-left:371.4pt;mso-wrap-distance-top:2.4pt;mso-wrap-distance-right:48.6pt;mso-wrap-distance-bottom:221.8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" filled="f" stroked="f">
                <v:textbox inset="0,0,0,0">
                  <w:txbxContent>
                    <w:p w14:paraId="26274EC3" w14:textId="1188736F" w:rsidR="00B63E93" w:rsidRDefault="00B63E93">
                      <w:pPr>
                        <w:pStyle w:val="20"/>
                        <w:spacing w:after="0"/>
                        <w:ind w:left="0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161290" distB="2693035" distL="4753610" distR="114300" simplePos="0" relativeHeight="125829393" behindDoc="0" locked="0" layoutInCell="1" allowOverlap="1" wp14:anchorId="3EB51FF4" wp14:editId="5CB582CD">
                <wp:simplePos x="0" y="0"/>
                <wp:positionH relativeFrom="page">
                  <wp:posOffset>6264910</wp:posOffset>
                </wp:positionH>
                <wp:positionV relativeFrom="margin">
                  <wp:posOffset>161290</wp:posOffset>
                </wp:positionV>
                <wp:extent cx="667385" cy="85090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85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B3E4C0" w14:textId="35826492" w:rsidR="00B63E93" w:rsidRDefault="00B63E93">
                            <w:pPr>
                              <w:pStyle w:val="20"/>
                              <w:spacing w:after="0"/>
                              <w:ind w:left="0"/>
                              <w:jc w:val="both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EB51FF4" id="Shape 41" o:spid="_x0000_s1043" type="#_x0000_t202" style="position:absolute;left:0;text-align:left;margin-left:493.3pt;margin-top:12.7pt;width:52.55pt;height:6.7pt;z-index:125829393;visibility:visible;mso-wrap-style:none;mso-wrap-distance-left:374.3pt;mso-wrap-distance-top:12.7pt;mso-wrap-distance-right:9pt;mso-wrap-distance-bottom:212.0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" filled="f" stroked="f">
                <v:textbox inset="0,0,0,0">
                  <w:txbxContent>
                    <w:p w14:paraId="5EB3E4C0" w14:textId="35826492" w:rsidR="00B63E93" w:rsidRDefault="00B63E93">
                      <w:pPr>
                        <w:pStyle w:val="20"/>
                        <w:spacing w:after="0"/>
                        <w:ind w:left="0"/>
                        <w:jc w:val="both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624840" distB="2232025" distL="4439285" distR="852170" simplePos="0" relativeHeight="125829399" behindDoc="0" locked="0" layoutInCell="1" allowOverlap="1" wp14:anchorId="4AEBF033" wp14:editId="586AC119">
                <wp:simplePos x="0" y="0"/>
                <wp:positionH relativeFrom="page">
                  <wp:posOffset>5950585</wp:posOffset>
                </wp:positionH>
                <wp:positionV relativeFrom="margin">
                  <wp:posOffset>624840</wp:posOffset>
                </wp:positionV>
                <wp:extent cx="243840" cy="82550"/>
                <wp:effectExtent l="0" t="0" r="0" b="0"/>
                <wp:wrapTopAndBottom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82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9E6B80" w14:textId="0A7BB0A3" w:rsidR="00B63E93" w:rsidRPr="00C63EA2" w:rsidRDefault="00C97FA4">
                            <w:pPr>
                              <w:pStyle w:val="20"/>
                              <w:spacing w:after="0"/>
                              <w:ind w:left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8A518"/>
                              </w:rPr>
                              <w:t xml:space="preserve">• </w:t>
                            </w:r>
                            <w:r w:rsidR="00C63EA2">
                              <w:rPr>
                                <w:b/>
                                <w:bCs/>
                                <w:color w:val="666667"/>
                                <w:lang w:val="uk-UA"/>
                              </w:rPr>
                              <w:t>Активний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AEBF033" id="Shape 47" o:spid="_x0000_s1044" type="#_x0000_t202" style="position:absolute;left:0;text-align:left;margin-left:468.55pt;margin-top:49.2pt;width:19.2pt;height:6.5pt;z-index:125829399;visibility:visible;mso-wrap-style:none;mso-wrap-distance-left:349.55pt;mso-wrap-distance-top:49.2pt;mso-wrap-distance-right:67.1pt;mso-wrap-distance-bottom:175.7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" filled="f" stroked="f">
                <v:textbox inset="0,0,0,0">
                  <w:txbxContent>
                    <w:p w14:paraId="439E6B80" w14:textId="0A7BB0A3" w:rsidR="00B63E93" w:rsidRPr="00C63EA2" w:rsidRDefault="00C97FA4">
                      <w:pPr>
                        <w:pStyle w:val="20"/>
                        <w:spacing w:after="0"/>
                        <w:ind w:left="0"/>
                        <w:rPr>
                          <w:lang w:val="uk-UA"/>
                        </w:rPr>
                      </w:pPr>
                      <w:r>
                        <w:rPr>
                          <w:b/>
                          <w:bCs/>
                          <w:color w:val="08A518"/>
                        </w:rPr>
                        <w:t xml:space="preserve">• </w:t>
                      </w:r>
                      <w:r w:rsidR="00C63EA2">
                        <w:rPr>
                          <w:b/>
                          <w:bCs/>
                          <w:color w:val="666667"/>
                          <w:lang w:val="uk-UA"/>
                        </w:rPr>
                        <w:t>Активний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819785" distB="2031365" distL="3199130" distR="2083435" simplePos="0" relativeHeight="125829401" behindDoc="0" locked="0" layoutInCell="1" allowOverlap="1" wp14:anchorId="127EBD7E" wp14:editId="7C972A0D">
                <wp:simplePos x="0" y="0"/>
                <wp:positionH relativeFrom="page">
                  <wp:posOffset>4710430</wp:posOffset>
                </wp:positionH>
                <wp:positionV relativeFrom="margin">
                  <wp:posOffset>819785</wp:posOffset>
                </wp:positionV>
                <wp:extent cx="252730" cy="88265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30" cy="88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F4D5CD" w14:textId="1DCE87EC" w:rsidR="00B63E93" w:rsidRPr="00C63EA2" w:rsidRDefault="00C63EA2">
                            <w:pPr>
                              <w:pStyle w:val="30"/>
                              <w:spacing w:after="0" w:line="240" w:lineRule="auto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Адрес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7EBD7E" id="Shape 49" o:spid="_x0000_s1045" type="#_x0000_t202" style="position:absolute;left:0;text-align:left;margin-left:370.9pt;margin-top:64.55pt;width:19.9pt;height:6.95pt;z-index:125829401;visibility:visible;mso-wrap-style:none;mso-wrap-distance-left:251.9pt;mso-wrap-distance-top:64.55pt;mso-wrap-distance-right:164.05pt;mso-wrap-distance-bottom:159.9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" filled="f" stroked="f">
                <v:textbox inset="0,0,0,0">
                  <w:txbxContent>
                    <w:p w14:paraId="16F4D5CD" w14:textId="1DCE87EC" w:rsidR="00B63E93" w:rsidRPr="00C63EA2" w:rsidRDefault="00C63EA2">
                      <w:pPr>
                        <w:pStyle w:val="30"/>
                        <w:spacing w:after="0" w:line="240" w:lineRule="auto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Адрес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C97FA4" w:rsidRPr="005B228A">
        <w:rPr>
          <w:lang w:val="uk-UA"/>
        </w:rPr>
        <w:t xml:space="preserve">2. </w:t>
      </w:r>
      <w:r w:rsidR="005B1DB9" w:rsidRPr="005B228A">
        <w:rPr>
          <w:b/>
          <w:bCs/>
          <w:lang w:val="uk-UA"/>
        </w:rPr>
        <w:t xml:space="preserve">Субпідрядник/ </w:t>
      </w:r>
      <w:proofErr w:type="spellStart"/>
      <w:r w:rsidR="005B1DB9" w:rsidRPr="005B228A">
        <w:rPr>
          <w:b/>
          <w:bCs/>
          <w:lang w:val="uk-UA"/>
        </w:rPr>
        <w:t>субреципієнт</w:t>
      </w:r>
      <w:proofErr w:type="spellEnd"/>
      <w:r w:rsidR="005B1DB9" w:rsidRPr="005B228A">
        <w:rPr>
          <w:b/>
          <w:bCs/>
          <w:lang w:val="uk-UA"/>
        </w:rPr>
        <w:t>/</w:t>
      </w:r>
      <w:proofErr w:type="spellStart"/>
      <w:r w:rsidR="005B1DB9" w:rsidRPr="005B228A">
        <w:rPr>
          <w:b/>
          <w:bCs/>
          <w:lang w:val="uk-UA"/>
        </w:rPr>
        <w:t>субгрантер</w:t>
      </w:r>
      <w:proofErr w:type="spellEnd"/>
      <w:r w:rsidR="005B1DB9" w:rsidRPr="005B228A">
        <w:rPr>
          <w:b/>
          <w:bCs/>
          <w:lang w:val="uk-UA"/>
        </w:rPr>
        <w:t xml:space="preserve"> має номер </w:t>
      </w:r>
      <w:r w:rsidR="00C97FA4" w:rsidRPr="005B228A">
        <w:rPr>
          <w:b/>
          <w:bCs/>
          <w:lang w:val="uk-UA"/>
        </w:rPr>
        <w:t>DUNS</w:t>
      </w:r>
      <w:r w:rsidR="005B1DB9" w:rsidRPr="005B228A">
        <w:rPr>
          <w:b/>
          <w:bCs/>
          <w:lang w:val="uk-UA"/>
        </w:rPr>
        <w:t xml:space="preserve">, але не зареєстрований у системі </w:t>
      </w:r>
      <w:r w:rsidR="00C97FA4" w:rsidRPr="005B228A">
        <w:rPr>
          <w:b/>
          <w:bCs/>
          <w:lang w:val="uk-UA"/>
        </w:rPr>
        <w:t xml:space="preserve"> SAM.gov</w:t>
      </w:r>
      <w:r w:rsidR="00C97FA4" w:rsidRPr="005B228A">
        <w:rPr>
          <w:lang w:val="uk-UA"/>
        </w:rPr>
        <w:t xml:space="preserve">: </w:t>
      </w:r>
      <w:r w:rsidR="00E212D1" w:rsidRPr="005B228A">
        <w:rPr>
          <w:lang w:val="uk-UA"/>
        </w:rPr>
        <w:t xml:space="preserve">якщо </w:t>
      </w:r>
      <w:bookmarkStart w:id="1" w:name="_Hlk101344681"/>
      <w:r w:rsidR="00E212D1" w:rsidRPr="005B228A">
        <w:rPr>
          <w:lang w:val="uk-UA"/>
        </w:rPr>
        <w:t xml:space="preserve">субпідрядник/ </w:t>
      </w:r>
      <w:proofErr w:type="spellStart"/>
      <w:r w:rsidR="00E212D1" w:rsidRPr="005B228A">
        <w:rPr>
          <w:lang w:val="uk-UA"/>
        </w:rPr>
        <w:t>субреципієнт</w:t>
      </w:r>
      <w:proofErr w:type="spellEnd"/>
      <w:r w:rsidR="00E212D1" w:rsidRPr="005B228A">
        <w:rPr>
          <w:lang w:val="uk-UA"/>
        </w:rPr>
        <w:t>/</w:t>
      </w:r>
      <w:proofErr w:type="spellStart"/>
      <w:r w:rsidR="00E212D1" w:rsidRPr="005B228A">
        <w:rPr>
          <w:lang w:val="uk-UA"/>
        </w:rPr>
        <w:t>субгрантер</w:t>
      </w:r>
      <w:proofErr w:type="spellEnd"/>
      <w:r w:rsidR="00E212D1" w:rsidRPr="005B228A">
        <w:rPr>
          <w:lang w:val="uk-UA"/>
        </w:rPr>
        <w:t xml:space="preserve"> </w:t>
      </w:r>
      <w:bookmarkEnd w:id="1"/>
      <w:r w:rsidR="00E212D1" w:rsidRPr="005B228A">
        <w:rPr>
          <w:lang w:val="uk-UA"/>
        </w:rPr>
        <w:t xml:space="preserve">має номер </w:t>
      </w:r>
      <w:r w:rsidR="00C97FA4" w:rsidRPr="005B228A">
        <w:rPr>
          <w:lang w:val="uk-UA"/>
        </w:rPr>
        <w:t>DUNS</w:t>
      </w:r>
      <w:r w:rsidR="00E212D1" w:rsidRPr="005B228A">
        <w:rPr>
          <w:lang w:val="uk-UA"/>
        </w:rPr>
        <w:t xml:space="preserve">, але з будь-яких причин не хоче проходити повну реєстрацію в системі </w:t>
      </w:r>
      <w:r w:rsidR="00C97FA4" w:rsidRPr="005B228A">
        <w:rPr>
          <w:lang w:val="uk-UA"/>
        </w:rPr>
        <w:t>SAM.gov,</w:t>
      </w:r>
      <w:r w:rsidR="00E212D1" w:rsidRPr="005B228A">
        <w:rPr>
          <w:lang w:val="uk-UA"/>
        </w:rPr>
        <w:t xml:space="preserve"> треба виконати наступні кроки: </w:t>
      </w:r>
      <w:r w:rsidR="00C97FA4" w:rsidRPr="005B228A">
        <w:rPr>
          <w:lang w:val="uk-UA"/>
        </w:rPr>
        <w:t xml:space="preserve"> </w:t>
      </w:r>
    </w:p>
    <w:p w14:paraId="3D180959" w14:textId="567CB3D8" w:rsidR="00B63E93" w:rsidRPr="005B228A" w:rsidRDefault="00C97FA4">
      <w:pPr>
        <w:pStyle w:val="a6"/>
        <w:spacing w:after="0" w:line="230" w:lineRule="auto"/>
        <w:ind w:left="1100" w:hanging="340"/>
        <w:jc w:val="both"/>
        <w:rPr>
          <w:lang w:val="uk-UA"/>
        </w:rPr>
      </w:pPr>
      <w:r w:rsidRPr="005B228A">
        <w:rPr>
          <w:rFonts w:ascii="Courier New" w:eastAsia="Courier New" w:hAnsi="Courier New" w:cs="Courier New"/>
          <w:lang w:val="uk-UA"/>
        </w:rPr>
        <w:t xml:space="preserve">o </w:t>
      </w:r>
      <w:r w:rsidR="00E212D1" w:rsidRPr="005B228A">
        <w:rPr>
          <w:lang w:val="uk-UA"/>
        </w:rPr>
        <w:t xml:space="preserve">Субпідрядник/ </w:t>
      </w:r>
      <w:proofErr w:type="spellStart"/>
      <w:r w:rsidR="00E212D1" w:rsidRPr="005B228A">
        <w:rPr>
          <w:lang w:val="uk-UA"/>
        </w:rPr>
        <w:t>субреципієнт</w:t>
      </w:r>
      <w:proofErr w:type="spellEnd"/>
      <w:r w:rsidR="00E212D1" w:rsidRPr="005B228A">
        <w:rPr>
          <w:lang w:val="uk-UA"/>
        </w:rPr>
        <w:t>/</w:t>
      </w:r>
      <w:proofErr w:type="spellStart"/>
      <w:r w:rsidR="00E212D1" w:rsidRPr="005B228A">
        <w:rPr>
          <w:lang w:val="uk-UA"/>
        </w:rPr>
        <w:t>субгрантер</w:t>
      </w:r>
      <w:proofErr w:type="spellEnd"/>
      <w:r w:rsidR="00E212D1" w:rsidRPr="005B228A">
        <w:rPr>
          <w:lang w:val="uk-UA"/>
        </w:rPr>
        <w:t xml:space="preserve"> повинен перейти на сторінку </w:t>
      </w:r>
      <w:r w:rsidRPr="005B228A">
        <w:rPr>
          <w:lang w:val="uk-UA"/>
        </w:rPr>
        <w:t xml:space="preserve">SAM.gov </w:t>
      </w:r>
      <w:r w:rsidR="00663689" w:rsidRPr="005B228A">
        <w:rPr>
          <w:lang w:val="uk-UA"/>
        </w:rPr>
        <w:t>та натиснути кнопку</w:t>
      </w:r>
      <w:r w:rsidRPr="005B228A">
        <w:rPr>
          <w:lang w:val="uk-UA"/>
        </w:rPr>
        <w:t xml:space="preserve"> “</w:t>
      </w:r>
      <w:r w:rsidR="00663689" w:rsidRPr="005B228A">
        <w:rPr>
          <w:lang w:val="uk-UA"/>
        </w:rPr>
        <w:t>Увійти в систему</w:t>
      </w:r>
      <w:r w:rsidRPr="005B228A">
        <w:rPr>
          <w:lang w:val="uk-UA"/>
        </w:rPr>
        <w:t xml:space="preserve">” </w:t>
      </w:r>
      <w:r w:rsidR="00663689" w:rsidRPr="005B228A">
        <w:rPr>
          <w:lang w:val="uk-UA"/>
        </w:rPr>
        <w:t xml:space="preserve">у верхньому правому кутку сторінки. </w:t>
      </w:r>
    </w:p>
    <w:p w14:paraId="5E2B667C" w14:textId="5BB54DBA" w:rsidR="00B63E93" w:rsidRPr="005B228A" w:rsidRDefault="00C97FA4">
      <w:pPr>
        <w:pStyle w:val="a6"/>
        <w:spacing w:after="400"/>
        <w:ind w:left="1100" w:hanging="340"/>
        <w:jc w:val="both"/>
        <w:rPr>
          <w:lang w:val="uk-UA"/>
        </w:rPr>
      </w:pPr>
      <w:r w:rsidRPr="005B228A">
        <w:rPr>
          <w:rFonts w:ascii="Courier New" w:eastAsia="Courier New" w:hAnsi="Courier New" w:cs="Courier New"/>
          <w:lang w:val="uk-UA"/>
        </w:rPr>
        <w:t xml:space="preserve">o </w:t>
      </w:r>
      <w:r w:rsidR="00663689" w:rsidRPr="005B228A">
        <w:rPr>
          <w:lang w:val="uk-UA"/>
        </w:rPr>
        <w:t>Якщ</w:t>
      </w:r>
      <w:r w:rsidR="009E55ED" w:rsidRPr="005B228A">
        <w:rPr>
          <w:lang w:val="uk-UA"/>
        </w:rPr>
        <w:t xml:space="preserve">о у </w:t>
      </w:r>
      <w:r w:rsidR="00663689" w:rsidRPr="005B228A">
        <w:rPr>
          <w:lang w:val="uk-UA"/>
        </w:rPr>
        <w:t>суб</w:t>
      </w:r>
      <w:r w:rsidR="009E55ED" w:rsidRPr="005B228A">
        <w:rPr>
          <w:lang w:val="uk-UA"/>
        </w:rPr>
        <w:t>підрядника/</w:t>
      </w:r>
      <w:proofErr w:type="spellStart"/>
      <w:r w:rsidR="009E55ED" w:rsidRPr="005B228A">
        <w:rPr>
          <w:lang w:val="uk-UA"/>
        </w:rPr>
        <w:t>субреципієента</w:t>
      </w:r>
      <w:proofErr w:type="spellEnd"/>
      <w:r w:rsidR="009E55ED" w:rsidRPr="005B228A">
        <w:rPr>
          <w:lang w:val="uk-UA"/>
        </w:rPr>
        <w:t>/</w:t>
      </w:r>
      <w:proofErr w:type="spellStart"/>
      <w:r w:rsidR="009E55ED" w:rsidRPr="005B228A">
        <w:rPr>
          <w:lang w:val="uk-UA"/>
        </w:rPr>
        <w:t>субгрантера</w:t>
      </w:r>
      <w:proofErr w:type="spellEnd"/>
      <w:r w:rsidR="009E55ED" w:rsidRPr="005B228A">
        <w:rPr>
          <w:lang w:val="uk-UA"/>
        </w:rPr>
        <w:t xml:space="preserve"> не має </w:t>
      </w:r>
      <w:r w:rsidR="00921A9F" w:rsidRPr="005B228A">
        <w:rPr>
          <w:lang w:val="uk-UA"/>
        </w:rPr>
        <w:t>облікового запису</w:t>
      </w:r>
      <w:r w:rsidRPr="005B228A">
        <w:rPr>
          <w:lang w:val="uk-UA"/>
        </w:rPr>
        <w:t xml:space="preserve"> </w:t>
      </w:r>
      <w:r w:rsidR="00921A9F" w:rsidRPr="005B228A">
        <w:rPr>
          <w:lang w:val="uk-UA"/>
        </w:rPr>
        <w:t>в</w:t>
      </w:r>
      <w:r w:rsidRPr="005B228A">
        <w:rPr>
          <w:lang w:val="uk-UA"/>
        </w:rPr>
        <w:t xml:space="preserve"> SAM.gov, </w:t>
      </w:r>
      <w:r w:rsidR="00921A9F" w:rsidRPr="005B228A">
        <w:rPr>
          <w:lang w:val="uk-UA"/>
        </w:rPr>
        <w:t xml:space="preserve">він мусить зареєструватися. Для аутентифікації </w:t>
      </w:r>
      <w:r w:rsidRPr="005B228A">
        <w:rPr>
          <w:lang w:val="uk-UA"/>
        </w:rPr>
        <w:t xml:space="preserve">SAM.gov </w:t>
      </w:r>
      <w:r w:rsidR="00921A9F" w:rsidRPr="005B228A">
        <w:rPr>
          <w:lang w:val="uk-UA"/>
        </w:rPr>
        <w:t xml:space="preserve">використовує </w:t>
      </w:r>
      <w:r w:rsidRPr="005B228A">
        <w:rPr>
          <w:lang w:val="uk-UA"/>
        </w:rPr>
        <w:t>Login.gov</w:t>
      </w:r>
      <w:r w:rsidR="00921A9F" w:rsidRPr="005B228A">
        <w:rPr>
          <w:lang w:val="uk-UA"/>
        </w:rPr>
        <w:t>.</w:t>
      </w:r>
      <w:r w:rsidRPr="005B228A">
        <w:rPr>
          <w:lang w:val="uk-UA"/>
        </w:rPr>
        <w:t xml:space="preserve"> </w:t>
      </w:r>
      <w:r w:rsidR="000A6118" w:rsidRPr="005B228A">
        <w:rPr>
          <w:lang w:val="uk-UA"/>
        </w:rPr>
        <w:t xml:space="preserve">Більш детальну інформацію щодо </w:t>
      </w:r>
      <w:r w:rsidRPr="005B228A">
        <w:rPr>
          <w:lang w:val="uk-UA"/>
        </w:rPr>
        <w:t>Login.gov</w:t>
      </w:r>
      <w:r w:rsidR="000A6118" w:rsidRPr="005B228A">
        <w:rPr>
          <w:lang w:val="uk-UA"/>
        </w:rPr>
        <w:t xml:space="preserve"> можн</w:t>
      </w:r>
      <w:r w:rsidR="004E4418" w:rsidRPr="005B228A">
        <w:rPr>
          <w:lang w:val="uk-UA"/>
        </w:rPr>
        <w:t>а</w:t>
      </w:r>
      <w:r w:rsidR="000A6118" w:rsidRPr="005B228A">
        <w:rPr>
          <w:lang w:val="uk-UA"/>
        </w:rPr>
        <w:t xml:space="preserve"> знайти</w:t>
      </w:r>
      <w:hyperlink r:id="rId12" w:history="1">
        <w:r w:rsidRPr="005B228A">
          <w:rPr>
            <w:lang w:val="uk-UA"/>
          </w:rPr>
          <w:t xml:space="preserve"> </w:t>
        </w:r>
        <w:r w:rsidR="000A6118" w:rsidRPr="005B228A">
          <w:rPr>
            <w:color w:val="0563C1"/>
            <w:u w:val="single"/>
            <w:lang w:val="uk-UA"/>
          </w:rPr>
          <w:t>тут</w:t>
        </w:r>
        <w:r w:rsidRPr="005B228A">
          <w:rPr>
            <w:color w:val="0563C1"/>
            <w:u w:val="single"/>
            <w:lang w:val="uk-UA"/>
          </w:rPr>
          <w:t>.</w:t>
        </w:r>
        <w:r w:rsidRPr="005B228A">
          <w:rPr>
            <w:color w:val="0563C1"/>
            <w:lang w:val="uk-UA"/>
          </w:rPr>
          <w:t xml:space="preserve"> </w:t>
        </w:r>
      </w:hyperlink>
      <w:r w:rsidR="000A6118" w:rsidRPr="005B228A">
        <w:rPr>
          <w:lang w:val="uk-UA"/>
        </w:rPr>
        <w:t xml:space="preserve">Після того, як </w:t>
      </w:r>
      <w:r w:rsidRPr="005B228A">
        <w:rPr>
          <w:lang w:val="uk-UA"/>
        </w:rPr>
        <w:t xml:space="preserve"> </w:t>
      </w:r>
      <w:r w:rsidR="00E14F53" w:rsidRPr="005B228A">
        <w:rPr>
          <w:lang w:val="uk-UA"/>
        </w:rPr>
        <w:t xml:space="preserve">субпідрядник/ </w:t>
      </w:r>
      <w:proofErr w:type="spellStart"/>
      <w:r w:rsidR="00E14F53" w:rsidRPr="005B228A">
        <w:rPr>
          <w:lang w:val="uk-UA"/>
        </w:rPr>
        <w:t>субреципієнт</w:t>
      </w:r>
      <w:proofErr w:type="spellEnd"/>
      <w:r w:rsidR="00E14F53" w:rsidRPr="005B228A">
        <w:rPr>
          <w:lang w:val="uk-UA"/>
        </w:rPr>
        <w:t>/</w:t>
      </w:r>
      <w:proofErr w:type="spellStart"/>
      <w:r w:rsidR="00E14F53" w:rsidRPr="005B228A">
        <w:rPr>
          <w:lang w:val="uk-UA"/>
        </w:rPr>
        <w:t>субгрантер</w:t>
      </w:r>
      <w:proofErr w:type="spellEnd"/>
      <w:r w:rsidR="00E14F53" w:rsidRPr="005B228A">
        <w:rPr>
          <w:lang w:val="uk-UA"/>
        </w:rPr>
        <w:t xml:space="preserve"> </w:t>
      </w:r>
      <w:r w:rsidR="001F5D6F" w:rsidRPr="005B228A">
        <w:rPr>
          <w:lang w:val="uk-UA"/>
        </w:rPr>
        <w:t xml:space="preserve">створив </w:t>
      </w:r>
      <w:r w:rsidR="00E14F53" w:rsidRPr="005B228A">
        <w:rPr>
          <w:lang w:val="uk-UA"/>
        </w:rPr>
        <w:t xml:space="preserve">свої облікові дані, треба знов повернутися </w:t>
      </w:r>
      <w:r w:rsidR="00947D1F" w:rsidRPr="005B228A">
        <w:rPr>
          <w:lang w:val="uk-UA"/>
        </w:rPr>
        <w:t xml:space="preserve">до </w:t>
      </w:r>
      <w:r w:rsidR="00E14F53" w:rsidRPr="005B228A">
        <w:rPr>
          <w:lang w:val="uk-UA"/>
        </w:rPr>
        <w:t xml:space="preserve"> </w:t>
      </w:r>
      <w:r w:rsidRPr="005B228A">
        <w:rPr>
          <w:lang w:val="uk-UA"/>
        </w:rPr>
        <w:t>SAM.gov</w:t>
      </w:r>
      <w:r w:rsidR="004E4418" w:rsidRPr="005B228A">
        <w:rPr>
          <w:lang w:val="uk-UA"/>
        </w:rPr>
        <w:t>,</w:t>
      </w:r>
      <w:r w:rsidRPr="005B228A">
        <w:rPr>
          <w:lang w:val="uk-UA"/>
        </w:rPr>
        <w:t xml:space="preserve"> </w:t>
      </w:r>
      <w:r w:rsidR="00947D1F" w:rsidRPr="005B228A">
        <w:rPr>
          <w:lang w:val="uk-UA"/>
        </w:rPr>
        <w:t xml:space="preserve">щоб </w:t>
      </w:r>
      <w:r w:rsidR="004A2407" w:rsidRPr="005B228A">
        <w:rPr>
          <w:lang w:val="uk-UA"/>
        </w:rPr>
        <w:t>заповнити свій проф</w:t>
      </w:r>
      <w:r w:rsidR="001F5D6F" w:rsidRPr="005B228A">
        <w:rPr>
          <w:lang w:val="uk-UA"/>
        </w:rPr>
        <w:t>і</w:t>
      </w:r>
      <w:r w:rsidR="004A2407" w:rsidRPr="005B228A">
        <w:rPr>
          <w:lang w:val="uk-UA"/>
        </w:rPr>
        <w:t>л</w:t>
      </w:r>
      <w:r w:rsidR="001F5D6F" w:rsidRPr="005B228A">
        <w:rPr>
          <w:lang w:val="uk-UA"/>
        </w:rPr>
        <w:t>ь</w:t>
      </w:r>
      <w:r w:rsidR="004A2407" w:rsidRPr="005B228A">
        <w:rPr>
          <w:lang w:val="uk-UA"/>
        </w:rPr>
        <w:t xml:space="preserve">. </w:t>
      </w:r>
      <w:r w:rsidR="001F5D6F" w:rsidRPr="005B228A">
        <w:rPr>
          <w:lang w:val="uk-UA"/>
        </w:rPr>
        <w:t>Після того, як субпідрядник/</w:t>
      </w:r>
      <w:proofErr w:type="spellStart"/>
      <w:r w:rsidR="001F5D6F" w:rsidRPr="005B228A">
        <w:rPr>
          <w:lang w:val="uk-UA"/>
        </w:rPr>
        <w:t>субреципієнт</w:t>
      </w:r>
      <w:proofErr w:type="spellEnd"/>
      <w:r w:rsidR="001F5D6F" w:rsidRPr="005B228A">
        <w:rPr>
          <w:lang w:val="uk-UA"/>
        </w:rPr>
        <w:t>/</w:t>
      </w:r>
      <w:proofErr w:type="spellStart"/>
      <w:r w:rsidR="001F5D6F" w:rsidRPr="005B228A">
        <w:rPr>
          <w:lang w:val="uk-UA"/>
        </w:rPr>
        <w:t>субгрантер</w:t>
      </w:r>
      <w:proofErr w:type="spellEnd"/>
      <w:r w:rsidR="001F5D6F" w:rsidRPr="005B228A">
        <w:rPr>
          <w:lang w:val="uk-UA"/>
        </w:rPr>
        <w:t xml:space="preserve"> увійде в систему, він потрапить то робочого простору. </w:t>
      </w:r>
      <w:r w:rsidR="004E4418" w:rsidRPr="005B228A">
        <w:rPr>
          <w:color w:val="auto"/>
          <w:lang w:val="uk-UA"/>
        </w:rPr>
        <w:t xml:space="preserve">У </w:t>
      </w:r>
      <w:proofErr w:type="spellStart"/>
      <w:r w:rsidR="004E4418" w:rsidRPr="005B228A">
        <w:rPr>
          <w:color w:val="auto"/>
          <w:lang w:val="uk-UA"/>
        </w:rPr>
        <w:t>віджеті</w:t>
      </w:r>
      <w:proofErr w:type="spellEnd"/>
      <w:r w:rsidRPr="005B228A">
        <w:rPr>
          <w:color w:val="auto"/>
          <w:lang w:val="uk-UA"/>
        </w:rPr>
        <w:t xml:space="preserve"> “</w:t>
      </w:r>
      <w:r w:rsidR="004E4418" w:rsidRPr="005B228A">
        <w:rPr>
          <w:color w:val="auto"/>
          <w:lang w:val="uk-UA"/>
        </w:rPr>
        <w:t>Керування суб’єктом</w:t>
      </w:r>
      <w:r w:rsidRPr="005B228A">
        <w:rPr>
          <w:color w:val="auto"/>
          <w:lang w:val="uk-UA"/>
        </w:rPr>
        <w:t>”</w:t>
      </w:r>
      <w:r w:rsidRPr="005B228A">
        <w:rPr>
          <w:color w:val="FF0000"/>
          <w:lang w:val="uk-UA"/>
        </w:rPr>
        <w:t xml:space="preserve"> </w:t>
      </w:r>
      <w:proofErr w:type="spellStart"/>
      <w:r w:rsidR="001F5D6F" w:rsidRPr="005B228A">
        <w:rPr>
          <w:lang w:val="uk-UA"/>
        </w:rPr>
        <w:t>субпідрядни</w:t>
      </w:r>
      <w:proofErr w:type="spellEnd"/>
      <w:r w:rsidR="005B228A">
        <w:rPr>
          <w:lang w:val="uk-UA"/>
        </w:rPr>
        <w:t>/</w:t>
      </w:r>
      <w:proofErr w:type="spellStart"/>
      <w:r w:rsidR="005B228A">
        <w:rPr>
          <w:lang w:val="uk-UA"/>
        </w:rPr>
        <w:t>субгрантер</w:t>
      </w:r>
      <w:proofErr w:type="spellEnd"/>
      <w:r w:rsidR="001F5D6F" w:rsidRPr="005B228A">
        <w:rPr>
          <w:lang w:val="uk-UA"/>
        </w:rPr>
        <w:t xml:space="preserve"> натискає кнопку </w:t>
      </w:r>
      <w:r w:rsidRPr="005B228A">
        <w:rPr>
          <w:lang w:val="uk-UA"/>
        </w:rPr>
        <w:t>“</w:t>
      </w:r>
      <w:r w:rsidR="001F5D6F" w:rsidRPr="005B228A">
        <w:rPr>
          <w:lang w:val="uk-UA"/>
        </w:rPr>
        <w:t>Почати</w:t>
      </w:r>
      <w:r w:rsidRPr="005B228A">
        <w:rPr>
          <w:lang w:val="uk-UA"/>
        </w:rPr>
        <w:t>”.</w:t>
      </w:r>
    </w:p>
    <w:p w14:paraId="42078401" w14:textId="35851680" w:rsidR="00B63E93" w:rsidRPr="005B228A" w:rsidRDefault="00EB4435">
      <w:pPr>
        <w:pStyle w:val="a0"/>
        <w:spacing w:after="540"/>
        <w:ind w:firstLine="480"/>
        <w:rPr>
          <w:sz w:val="19"/>
          <w:szCs w:val="19"/>
          <w:lang w:val="uk-UA"/>
        </w:rPr>
      </w:pPr>
      <w:r w:rsidRPr="005B228A">
        <w:rPr>
          <w:rFonts w:ascii="Calibri" w:eastAsia="Calibri" w:hAnsi="Calibri" w:cs="Calibri"/>
          <w:color w:val="666667"/>
          <w:sz w:val="19"/>
          <w:szCs w:val="19"/>
          <w:lang w:val="uk-UA"/>
        </w:rPr>
        <w:t>Робочий простір</w:t>
      </w:r>
    </w:p>
    <w:p w14:paraId="355FF5DA" w14:textId="2C038BCD" w:rsidR="00B63E93" w:rsidRPr="005B228A" w:rsidRDefault="00C97FA4">
      <w:pPr>
        <w:pStyle w:val="50"/>
        <w:spacing w:after="40"/>
        <w:ind w:firstLine="480"/>
        <w:rPr>
          <w:lang w:val="uk-UA"/>
        </w:rPr>
      </w:pPr>
      <w:r w:rsidRPr="005B228A">
        <w:rPr>
          <w:b/>
          <w:bCs/>
          <w:color w:val="EA3438"/>
          <w:lang w:val="uk-UA"/>
        </w:rPr>
        <w:t xml:space="preserve">■ </w:t>
      </w:r>
      <w:r w:rsidR="004E4418" w:rsidRPr="005B228A">
        <w:rPr>
          <w:b/>
          <w:bCs/>
          <w:color w:val="4F8BB8"/>
          <w:lang w:val="uk-UA"/>
        </w:rPr>
        <w:t>Керування суб’єктом</w:t>
      </w:r>
    </w:p>
    <w:p w14:paraId="3D677DB8" w14:textId="068486AA" w:rsidR="00B63E93" w:rsidRPr="005B228A" w:rsidRDefault="00C97FA4">
      <w:pPr>
        <w:pStyle w:val="40"/>
        <w:spacing w:after="200" w:line="240" w:lineRule="auto"/>
        <w:rPr>
          <w:lang w:val="uk-UA"/>
        </w:rPr>
      </w:pPr>
      <w:r w:rsidRPr="005B228A">
        <w:rPr>
          <w:color w:val="EA3438"/>
          <w:lang w:val="uk-UA"/>
        </w:rPr>
        <w:t xml:space="preserve">j </w:t>
      </w:r>
      <w:r w:rsidR="00D55642" w:rsidRPr="005B228A">
        <w:rPr>
          <w:color w:val="9BA5C0"/>
          <w:lang w:val="uk-UA"/>
        </w:rPr>
        <w:t>Що мені потрібно для реєстрації</w:t>
      </w:r>
      <w:r w:rsidRPr="005B228A">
        <w:rPr>
          <w:color w:val="9BA5C0"/>
          <w:lang w:val="uk-UA"/>
        </w:rPr>
        <w:t>?</w:t>
      </w:r>
    </w:p>
    <w:p w14:paraId="464EC74C" w14:textId="153BFEA8" w:rsidR="00B63E93" w:rsidRPr="005B228A" w:rsidRDefault="00C97FA4">
      <w:pPr>
        <w:pStyle w:val="40"/>
        <w:spacing w:after="40"/>
        <w:rPr>
          <w:lang w:val="uk-UA"/>
        </w:rPr>
      </w:pPr>
      <w:r w:rsidRPr="005B228A">
        <w:rPr>
          <w:color w:val="F60F13"/>
          <w:lang w:val="uk-UA"/>
        </w:rPr>
        <w:t xml:space="preserve">I </w:t>
      </w:r>
      <w:r w:rsidR="00D55642" w:rsidRPr="005B228A">
        <w:rPr>
          <w:lang w:val="uk-UA"/>
        </w:rPr>
        <w:t>Реєстрація суб’єкта підприємницької діяльності</w:t>
      </w:r>
    </w:p>
    <w:p w14:paraId="57408513" w14:textId="77777777" w:rsidR="00B63E93" w:rsidRPr="005B228A" w:rsidRDefault="00C97FA4">
      <w:pPr>
        <w:pStyle w:val="40"/>
        <w:spacing w:after="40"/>
        <w:rPr>
          <w:lang w:val="uk-UA"/>
        </w:rPr>
      </w:pPr>
      <w:r w:rsidRPr="005B228A">
        <w:rPr>
          <w:color w:val="F60F13"/>
          <w:lang w:val="uk-UA"/>
        </w:rPr>
        <w:t>I</w:t>
      </w:r>
    </w:p>
    <w:p w14:paraId="613E1B44" w14:textId="77777777" w:rsidR="00B63E93" w:rsidRPr="005B228A" w:rsidRDefault="00C97FA4">
      <w:pPr>
        <w:pStyle w:val="40"/>
        <w:spacing w:after="0"/>
        <w:rPr>
          <w:lang w:val="uk-UA"/>
        </w:rPr>
      </w:pPr>
      <w:r w:rsidRPr="005B228A">
        <w:rPr>
          <w:color w:val="F60F13"/>
          <w:lang w:val="uk-UA"/>
        </w:rPr>
        <w:t xml:space="preserve">I </w:t>
      </w:r>
      <w:r w:rsidRPr="005B228A">
        <w:rPr>
          <w:color w:val="9BA5C0"/>
          <w:lang w:val="uk-UA"/>
        </w:rPr>
        <w:t xml:space="preserve">о </w:t>
      </w:r>
      <w:proofErr w:type="spellStart"/>
      <w:r w:rsidRPr="005B228A">
        <w:rPr>
          <w:color w:val="929393"/>
          <w:lang w:val="uk-UA"/>
        </w:rPr>
        <w:t>о</w:t>
      </w:r>
      <w:proofErr w:type="spellEnd"/>
      <w:r w:rsidRPr="005B228A">
        <w:rPr>
          <w:color w:val="929393"/>
          <w:lang w:val="uk-UA"/>
        </w:rPr>
        <w:t xml:space="preserve"> </w:t>
      </w:r>
      <w:proofErr w:type="spellStart"/>
      <w:r w:rsidRPr="005B228A">
        <w:rPr>
          <w:color w:val="9BA5C0"/>
          <w:lang w:val="uk-UA"/>
        </w:rPr>
        <w:t>о</w:t>
      </w:r>
      <w:proofErr w:type="spellEnd"/>
      <w:r w:rsidRPr="005B228A">
        <w:rPr>
          <w:color w:val="9BA5C0"/>
          <w:lang w:val="uk-UA"/>
        </w:rPr>
        <w:t xml:space="preserve"> 0</w:t>
      </w:r>
    </w:p>
    <w:p w14:paraId="26A8F917" w14:textId="77777777" w:rsidR="00B63E93" w:rsidRPr="005B228A" w:rsidRDefault="00C97FA4">
      <w:pPr>
        <w:pStyle w:val="40"/>
        <w:spacing w:after="40"/>
        <w:rPr>
          <w:lang w:val="uk-UA"/>
        </w:rPr>
      </w:pPr>
      <w:r w:rsidRPr="005B228A">
        <w:rPr>
          <w:color w:val="F60F13"/>
          <w:lang w:val="uk-UA"/>
        </w:rPr>
        <w:t>I</w:t>
      </w:r>
    </w:p>
    <w:p w14:paraId="3B68A4B9" w14:textId="77777777" w:rsidR="00B63E93" w:rsidRPr="005B228A" w:rsidRDefault="00C97FA4">
      <w:pPr>
        <w:pStyle w:val="40"/>
        <w:spacing w:after="120"/>
        <w:rPr>
          <w:lang w:val="uk-UA"/>
        </w:rPr>
      </w:pPr>
      <w:r w:rsidRPr="005B228A">
        <w:rPr>
          <w:color w:val="EA3438"/>
          <w:lang w:val="uk-UA"/>
        </w:rPr>
        <w:t>I</w:t>
      </w:r>
    </w:p>
    <w:p w14:paraId="38841DFB" w14:textId="7E9F9806" w:rsidR="00B63E93" w:rsidRPr="005B228A" w:rsidRDefault="00D55642">
      <w:pPr>
        <w:pStyle w:val="40"/>
        <w:spacing w:after="0"/>
        <w:ind w:left="480" w:firstLine="280"/>
        <w:rPr>
          <w:lang w:val="uk-UA"/>
        </w:rPr>
      </w:pPr>
      <w:r w:rsidRPr="005B228A">
        <w:rPr>
          <w:color w:val="929393"/>
          <w:lang w:val="uk-UA"/>
        </w:rPr>
        <w:t>Наступне оновлення: через 30 днів</w:t>
      </w:r>
      <w:r w:rsidR="00C97FA4" w:rsidRPr="005B228A">
        <w:rPr>
          <w:color w:val="929393"/>
          <w:lang w:val="uk-UA"/>
        </w:rPr>
        <w:t xml:space="preserve">: 0 </w:t>
      </w:r>
      <w:r w:rsidRPr="005B228A">
        <w:rPr>
          <w:lang w:val="uk-UA"/>
        </w:rPr>
        <w:t>Реєстрація підприємств</w:t>
      </w:r>
      <w:r w:rsidR="00C97FA4" w:rsidRPr="005B228A">
        <w:rPr>
          <w:lang w:val="uk-UA"/>
        </w:rPr>
        <w:t xml:space="preserve"> </w:t>
      </w:r>
      <w:r w:rsidR="00C97FA4" w:rsidRPr="005B228A">
        <w:rPr>
          <w:color w:val="EA3438"/>
          <w:lang w:val="uk-UA"/>
        </w:rPr>
        <w:t>I</w:t>
      </w:r>
    </w:p>
    <w:p w14:paraId="3F7EF8AE" w14:textId="77777777" w:rsidR="00B63E93" w:rsidRPr="005B228A" w:rsidRDefault="00C97FA4">
      <w:pPr>
        <w:pStyle w:val="40"/>
        <w:tabs>
          <w:tab w:val="left" w:pos="1517"/>
        </w:tabs>
        <w:spacing w:after="40"/>
        <w:rPr>
          <w:lang w:val="uk-UA"/>
        </w:rPr>
      </w:pPr>
      <w:r w:rsidRPr="005B228A">
        <w:rPr>
          <w:color w:val="F60F13"/>
          <w:lang w:val="uk-UA"/>
        </w:rPr>
        <w:t>]</w:t>
      </w:r>
      <w:r w:rsidRPr="005B228A">
        <w:rPr>
          <w:color w:val="F60F13"/>
          <w:lang w:val="uk-UA"/>
        </w:rPr>
        <w:tab/>
      </w:r>
      <w:r w:rsidRPr="005B228A">
        <w:rPr>
          <w:lang w:val="uk-UA"/>
        </w:rPr>
        <w:t>ID</w:t>
      </w:r>
    </w:p>
    <w:p w14:paraId="05170488" w14:textId="77777777" w:rsidR="00B63E93" w:rsidRPr="005B228A" w:rsidRDefault="00C97FA4">
      <w:pPr>
        <w:pStyle w:val="40"/>
        <w:tabs>
          <w:tab w:val="left" w:pos="1973"/>
        </w:tabs>
        <w:spacing w:after="120"/>
        <w:rPr>
          <w:lang w:val="uk-UA"/>
        </w:rPr>
      </w:pPr>
      <w:r w:rsidRPr="005B228A">
        <w:rPr>
          <w:color w:val="EA3438"/>
          <w:lang w:val="uk-UA"/>
        </w:rPr>
        <w:t xml:space="preserve">I </w:t>
      </w:r>
      <w:r w:rsidRPr="005B228A">
        <w:rPr>
          <w:color w:val="9BA5C0"/>
          <w:lang w:val="uk-UA"/>
        </w:rPr>
        <w:t>0</w:t>
      </w:r>
      <w:r w:rsidRPr="005B228A">
        <w:rPr>
          <w:color w:val="9BA5C0"/>
          <w:lang w:val="uk-UA"/>
        </w:rPr>
        <w:tab/>
      </w:r>
      <w:r w:rsidRPr="005B228A">
        <w:rPr>
          <w:color w:val="929393"/>
          <w:lang w:val="uk-UA"/>
        </w:rPr>
        <w:t>0</w:t>
      </w:r>
    </w:p>
    <w:p w14:paraId="5F15764C" w14:textId="77777777" w:rsidR="00B63E93" w:rsidRPr="005B228A" w:rsidRDefault="00C97FA4">
      <w:pPr>
        <w:pStyle w:val="40"/>
        <w:spacing w:after="80"/>
        <w:rPr>
          <w:lang w:val="uk-UA"/>
        </w:rPr>
      </w:pPr>
      <w:r w:rsidRPr="005B228A">
        <w:rPr>
          <w:noProof/>
          <w:lang w:val="uk-UA"/>
        </w:rPr>
        <w:drawing>
          <wp:anchor distT="478790" distB="81915" distL="114300" distR="2174240" simplePos="0" relativeHeight="125829403" behindDoc="0" locked="0" layoutInCell="1" allowOverlap="1" wp14:anchorId="407C6621" wp14:editId="7F66CDAF">
            <wp:simplePos x="0" y="0"/>
            <wp:positionH relativeFrom="page">
              <wp:posOffset>4130675</wp:posOffset>
            </wp:positionH>
            <wp:positionV relativeFrom="margin">
              <wp:posOffset>6248400</wp:posOffset>
            </wp:positionV>
            <wp:extent cx="694690" cy="1767840"/>
            <wp:effectExtent l="0" t="0" r="0" b="0"/>
            <wp:wrapSquare wrapText="bothSides"/>
            <wp:docPr id="51" name="Shap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box 5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69469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w:drawing>
          <wp:anchor distT="0" distB="1322705" distL="1162685" distR="165735" simplePos="0" relativeHeight="125829404" behindDoc="0" locked="0" layoutInCell="1" allowOverlap="1" wp14:anchorId="25EDC0A4" wp14:editId="2D04160A">
            <wp:simplePos x="0" y="0"/>
            <wp:positionH relativeFrom="page">
              <wp:posOffset>5179060</wp:posOffset>
            </wp:positionH>
            <wp:positionV relativeFrom="margin">
              <wp:posOffset>5769610</wp:posOffset>
            </wp:positionV>
            <wp:extent cx="1652270" cy="1005840"/>
            <wp:effectExtent l="0" t="0" r="0" b="0"/>
            <wp:wrapSquare wrapText="bothSides"/>
            <wp:docPr id="53" name="Shap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box 5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65227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0CE5BE5" wp14:editId="57A826FF">
                <wp:simplePos x="0" y="0"/>
                <wp:positionH relativeFrom="page">
                  <wp:posOffset>5170170</wp:posOffset>
                </wp:positionH>
                <wp:positionV relativeFrom="margin">
                  <wp:posOffset>6995160</wp:posOffset>
                </wp:positionV>
                <wp:extent cx="1713230" cy="332105"/>
                <wp:effectExtent l="0" t="0" r="0" b="0"/>
                <wp:wrapNone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230" cy="332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A31FF8" w14:textId="3E7F0B0F" w:rsidR="00B63E93" w:rsidRPr="004E4418" w:rsidRDefault="004E4418">
                            <w:pPr>
                              <w:pStyle w:val="a2"/>
                              <w:spacing w:after="160"/>
                              <w:rPr>
                                <w:sz w:val="19"/>
                                <w:szCs w:val="19"/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4F8BB8"/>
                                <w:sz w:val="19"/>
                                <w:szCs w:val="19"/>
                                <w:lang w:val="uk-UA"/>
                              </w:rPr>
                              <w:t>Запити на розгляді</w:t>
                            </w:r>
                          </w:p>
                          <w:p w14:paraId="160E3973" w14:textId="1D7A974B" w:rsidR="00B63E93" w:rsidRPr="004E4418" w:rsidRDefault="004E4418">
                            <w:pPr>
                              <w:pStyle w:val="a2"/>
                              <w:jc w:val="center"/>
                              <w:rPr>
                                <w:sz w:val="10"/>
                                <w:szCs w:val="10"/>
                                <w:lang w:val="uk-UA"/>
                              </w:rPr>
                            </w:pPr>
                            <w:r>
                              <w:rPr>
                                <w:i/>
                                <w:iCs/>
                                <w:sz w:val="10"/>
                                <w:szCs w:val="10"/>
                                <w:lang w:val="uk-UA"/>
                              </w:rPr>
                              <w:t xml:space="preserve">Немає запитів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0CE5BE5" id="Shape 55" o:spid="_x0000_s1046" type="#_x0000_t202" style="position:absolute;left:0;text-align:left;margin-left:407.1pt;margin-top:550.8pt;width:134.9pt;height:26.15pt;z-index: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" filled="f" stroked="f">
                <v:textbox inset="0,0,0,0">
                  <w:txbxContent>
                    <w:p w14:paraId="1DA31FF8" w14:textId="3E7F0B0F" w:rsidR="00B63E93" w:rsidRPr="004E4418" w:rsidRDefault="004E4418">
                      <w:pPr>
                        <w:pStyle w:val="a2"/>
                        <w:spacing w:after="160"/>
                        <w:rPr>
                          <w:sz w:val="19"/>
                          <w:szCs w:val="19"/>
                          <w:lang w:val="uk-UA"/>
                        </w:rPr>
                      </w:pPr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color w:val="4F8BB8"/>
                          <w:sz w:val="19"/>
                          <w:szCs w:val="19"/>
                          <w:lang w:val="uk-UA"/>
                        </w:rPr>
                        <w:t>Запити на розгляді</w:t>
                      </w:r>
                    </w:p>
                    <w:p w14:paraId="160E3973" w14:textId="1D7A974B" w:rsidR="00B63E93" w:rsidRPr="004E4418" w:rsidRDefault="004E4418">
                      <w:pPr>
                        <w:pStyle w:val="a2"/>
                        <w:jc w:val="center"/>
                        <w:rPr>
                          <w:sz w:val="10"/>
                          <w:szCs w:val="10"/>
                          <w:lang w:val="uk-UA"/>
                        </w:rPr>
                      </w:pPr>
                      <w:r>
                        <w:rPr>
                          <w:i/>
                          <w:iCs/>
                          <w:sz w:val="10"/>
                          <w:szCs w:val="10"/>
                          <w:lang w:val="uk-UA"/>
                        </w:rPr>
                        <w:t xml:space="preserve">Немає запитів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5B228A">
        <w:rPr>
          <w:noProof/>
          <w:lang w:val="uk-UA"/>
        </w:rPr>
        <mc:AlternateContent>
          <mc:Choice Requires="wps">
            <w:drawing>
              <wp:anchor distT="1649095" distB="0" distL="1153795" distR="113665" simplePos="0" relativeHeight="125829405" behindDoc="0" locked="0" layoutInCell="1" allowOverlap="1" wp14:anchorId="68ECF76D" wp14:editId="65DCF4ED">
                <wp:simplePos x="0" y="0"/>
                <wp:positionH relativeFrom="page">
                  <wp:posOffset>5170170</wp:posOffset>
                </wp:positionH>
                <wp:positionV relativeFrom="margin">
                  <wp:posOffset>7418705</wp:posOffset>
                </wp:positionV>
                <wp:extent cx="1713230" cy="676910"/>
                <wp:effectExtent l="0" t="0" r="0" b="0"/>
                <wp:wrapSquare wrapText="bothSides"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230" cy="676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373D35" w14:textId="14A83D5F" w:rsidR="00B63E93" w:rsidRPr="004E4418" w:rsidRDefault="004E4418">
                            <w:pPr>
                              <w:pStyle w:val="50"/>
                              <w:spacing w:after="100"/>
                              <w:jc w:val="right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BB8"/>
                                <w:sz w:val="13"/>
                                <w:szCs w:val="13"/>
                                <w:lang w:val="uk-UA"/>
                              </w:rPr>
                              <w:t>Див «Всі»</w:t>
                            </w:r>
                          </w:p>
                          <w:p w14:paraId="4533F1C5" w14:textId="034FB177" w:rsidR="00B63E93" w:rsidRPr="004E4418" w:rsidRDefault="004E4418">
                            <w:pPr>
                              <w:pStyle w:val="a0"/>
                              <w:rPr>
                                <w:sz w:val="19"/>
                                <w:szCs w:val="19"/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4F8BB8"/>
                                <w:sz w:val="19"/>
                                <w:szCs w:val="19"/>
                                <w:lang w:val="uk-UA"/>
                              </w:rPr>
                              <w:t>Сповіщення</w:t>
                            </w:r>
                          </w:p>
                          <w:p w14:paraId="74CEF266" w14:textId="22045BAD" w:rsidR="00B63E93" w:rsidRPr="004E4418" w:rsidRDefault="004E4418">
                            <w:pPr>
                              <w:pStyle w:val="40"/>
                              <w:spacing w:after="140" w:line="240" w:lineRule="auto"/>
                              <w:ind w:firstLine="0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A9A9A9"/>
                                <w:lang w:val="uk-UA"/>
                              </w:rPr>
                              <w:t>Немає сповіщень</w:t>
                            </w:r>
                          </w:p>
                          <w:p w14:paraId="4236191B" w14:textId="14C8050F" w:rsidR="00B63E93" w:rsidRPr="004E4418" w:rsidRDefault="004E4418">
                            <w:pPr>
                              <w:pStyle w:val="50"/>
                              <w:spacing w:after="140"/>
                              <w:jc w:val="right"/>
                              <w:rPr>
                                <w:sz w:val="13"/>
                                <w:szCs w:val="13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BB8"/>
                                <w:sz w:val="13"/>
                                <w:szCs w:val="13"/>
                                <w:lang w:val="uk-UA"/>
                              </w:rPr>
                              <w:t>Дим «Всі»</w:t>
                            </w:r>
                            <w:r w:rsidR="00C97FA4" w:rsidRPr="004E4418">
                              <w:rPr>
                                <w:b/>
                                <w:bCs/>
                                <w:color w:val="4F8BB8"/>
                                <w:sz w:val="13"/>
                                <w:szCs w:val="13"/>
                                <w:lang w:val="ru-RU"/>
                              </w:rPr>
                              <w:t xml:space="preserve"> </w:t>
                            </w:r>
                            <w:r w:rsidR="00C97FA4">
                              <w:rPr>
                                <w:b/>
                                <w:bCs/>
                                <w:color w:val="4F8BB8"/>
                                <w:sz w:val="13"/>
                                <w:szCs w:val="13"/>
                              </w:rPr>
                              <w:t>AU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8ECF76D" id="Shape 57" o:spid="_x0000_s1047" type="#_x0000_t202" style="position:absolute;left:0;text-align:left;margin-left:407.1pt;margin-top:584.15pt;width:134.9pt;height:53.3pt;z-index:125829405;visibility:visible;mso-wrap-style:square;mso-wrap-distance-left:90.85pt;mso-wrap-distance-top:129.85pt;mso-wrap-distance-right:8.95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" filled="f" stroked="f">
                <v:textbox inset="0,0,0,0">
                  <w:txbxContent>
                    <w:p w14:paraId="3F373D35" w14:textId="14A83D5F" w:rsidR="00B63E93" w:rsidRPr="004E4418" w:rsidRDefault="004E4418">
                      <w:pPr>
                        <w:pStyle w:val="50"/>
                        <w:spacing w:after="100"/>
                        <w:jc w:val="right"/>
                        <w:rPr>
                          <w:sz w:val="13"/>
                          <w:szCs w:val="13"/>
                          <w:lang w:val="uk-UA"/>
                        </w:rPr>
                      </w:pPr>
                      <w:r>
                        <w:rPr>
                          <w:b/>
                          <w:bCs/>
                          <w:color w:val="4F8BB8"/>
                          <w:sz w:val="13"/>
                          <w:szCs w:val="13"/>
                          <w:lang w:val="uk-UA"/>
                        </w:rPr>
                        <w:t>Див «Всі»</w:t>
                      </w:r>
                    </w:p>
                    <w:p w14:paraId="4533F1C5" w14:textId="034FB177" w:rsidR="00B63E93" w:rsidRPr="004E4418" w:rsidRDefault="004E4418">
                      <w:pPr>
                        <w:pStyle w:val="a0"/>
                        <w:rPr>
                          <w:sz w:val="19"/>
                          <w:szCs w:val="19"/>
                          <w:lang w:val="uk-UA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4F8BB8"/>
                          <w:sz w:val="19"/>
                          <w:szCs w:val="19"/>
                          <w:lang w:val="uk-UA"/>
                        </w:rPr>
                        <w:t>Сповіщення</w:t>
                      </w:r>
                    </w:p>
                    <w:p w14:paraId="74CEF266" w14:textId="22045BAD" w:rsidR="00B63E93" w:rsidRPr="004E4418" w:rsidRDefault="004E4418">
                      <w:pPr>
                        <w:pStyle w:val="40"/>
                        <w:spacing w:after="140" w:line="240" w:lineRule="auto"/>
                        <w:ind w:firstLine="0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color w:val="A9A9A9"/>
                          <w:lang w:val="uk-UA"/>
                        </w:rPr>
                        <w:t>Немає сповіщень</w:t>
                      </w:r>
                    </w:p>
                    <w:p w14:paraId="4236191B" w14:textId="14C8050F" w:rsidR="00B63E93" w:rsidRPr="004E4418" w:rsidRDefault="004E4418">
                      <w:pPr>
                        <w:pStyle w:val="50"/>
                        <w:spacing w:after="140"/>
                        <w:jc w:val="right"/>
                        <w:rPr>
                          <w:sz w:val="13"/>
                          <w:szCs w:val="13"/>
                          <w:lang w:val="ru-RU"/>
                        </w:rPr>
                      </w:pPr>
                      <w:r>
                        <w:rPr>
                          <w:b/>
                          <w:bCs/>
                          <w:color w:val="4F8BB8"/>
                          <w:sz w:val="13"/>
                          <w:szCs w:val="13"/>
                          <w:lang w:val="uk-UA"/>
                        </w:rPr>
                        <w:t>Дим «Всі»</w:t>
                      </w:r>
                      <w:r w:rsidR="00C97FA4" w:rsidRPr="004E4418">
                        <w:rPr>
                          <w:b/>
                          <w:bCs/>
                          <w:color w:val="4F8BB8"/>
                          <w:sz w:val="13"/>
                          <w:szCs w:val="13"/>
                          <w:lang w:val="ru-RU"/>
                        </w:rPr>
                        <w:t xml:space="preserve"> </w:t>
                      </w:r>
                      <w:r w:rsidR="00C97FA4">
                        <w:rPr>
                          <w:b/>
                          <w:bCs/>
                          <w:color w:val="4F8BB8"/>
                          <w:sz w:val="13"/>
                          <w:szCs w:val="13"/>
                        </w:rPr>
                        <w:t>AU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Pr="005B228A">
        <w:rPr>
          <w:color w:val="EA3438"/>
          <w:lang w:val="uk-UA"/>
        </w:rPr>
        <w:t>I</w:t>
      </w:r>
      <w:r w:rsidRPr="005B228A">
        <w:rPr>
          <w:lang w:val="uk-UA"/>
        </w:rPr>
        <w:br w:type="page"/>
      </w:r>
    </w:p>
    <w:p w14:paraId="556837D8" w14:textId="7368B2A7" w:rsidR="00B63E93" w:rsidRPr="005B228A" w:rsidRDefault="00D55642">
      <w:pPr>
        <w:spacing w:line="1" w:lineRule="exact"/>
        <w:rPr>
          <w:lang w:val="uk-UA"/>
        </w:rPr>
      </w:pPr>
      <w:r w:rsidRPr="005B228A">
        <w:rPr>
          <w:noProof/>
          <w:lang w:val="uk-UA"/>
        </w:rPr>
        <w:lastRenderedPageBreak/>
        <mc:AlternateContent>
          <mc:Choice Requires="wps">
            <w:drawing>
              <wp:anchor distT="301625" distB="3150870" distL="0" distR="0" simplePos="0" relativeHeight="125829408" behindDoc="0" locked="0" layoutInCell="1" allowOverlap="1" wp14:anchorId="32B12C2D" wp14:editId="57E4B1D9">
                <wp:simplePos x="0" y="0"/>
                <wp:positionH relativeFrom="page">
                  <wp:posOffset>1864360</wp:posOffset>
                </wp:positionH>
                <wp:positionV relativeFrom="paragraph">
                  <wp:posOffset>300990</wp:posOffset>
                </wp:positionV>
                <wp:extent cx="763905" cy="411480"/>
                <wp:effectExtent l="0" t="0" r="0" b="0"/>
                <wp:wrapTopAndBottom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05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7FE999" w14:textId="420CC19C" w:rsidR="00B63E93" w:rsidRPr="00D55642" w:rsidRDefault="00D55642">
                            <w:pPr>
                              <w:pStyle w:val="50"/>
                              <w:spacing w:after="0" w:line="300" w:lineRule="auto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A0E4"/>
                                <w:sz w:val="13"/>
                                <w:szCs w:val="13"/>
                                <w:lang w:val="uk-UA"/>
                              </w:rPr>
                              <w:t>Введіть інформацію щодо компанії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12C2D" id="Shape 61" o:spid="_x0000_s1048" type="#_x0000_t202" style="position:absolute;margin-left:146.8pt;margin-top:23.7pt;width:60.15pt;height:32.4pt;z-index:125829408;visibility:visible;mso-wrap-style:square;mso-width-percent:0;mso-height-percent:0;mso-wrap-distance-left:0;mso-wrap-distance-top:23.75pt;mso-wrap-distance-right:0;mso-wrap-distance-bottom:248.1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" filled="f" stroked="f">
                <v:textbox inset="0,0,0,0">
                  <w:txbxContent>
                    <w:p w14:paraId="087FE999" w14:textId="420CC19C" w:rsidR="00B63E93" w:rsidRPr="00D55642" w:rsidRDefault="00D55642">
                      <w:pPr>
                        <w:pStyle w:val="50"/>
                        <w:spacing w:after="0" w:line="300" w:lineRule="auto"/>
                        <w:rPr>
                          <w:sz w:val="13"/>
                          <w:szCs w:val="13"/>
                          <w:lang w:val="uk-UA"/>
                        </w:rPr>
                      </w:pPr>
                      <w:r>
                        <w:rPr>
                          <w:b/>
                          <w:bCs/>
                          <w:color w:val="80A0E4"/>
                          <w:sz w:val="13"/>
                          <w:szCs w:val="13"/>
                          <w:lang w:val="uk-UA"/>
                        </w:rPr>
                        <w:t>Введіть інформацію щодо компанії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4E61BADE" wp14:editId="74DFB97D">
                <wp:simplePos x="0" y="0"/>
                <wp:positionH relativeFrom="page">
                  <wp:posOffset>2058390</wp:posOffset>
                </wp:positionH>
                <wp:positionV relativeFrom="paragraph">
                  <wp:posOffset>808247</wp:posOffset>
                </wp:positionV>
                <wp:extent cx="3412176" cy="407719"/>
                <wp:effectExtent l="0" t="0" r="0" b="0"/>
                <wp:wrapNone/>
                <wp:docPr id="7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176" cy="4077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6D38C9" w14:textId="636EBCEB" w:rsidR="00B63E93" w:rsidRPr="00EB4435" w:rsidRDefault="00EB4435">
                            <w:pPr>
                              <w:pStyle w:val="a2"/>
                              <w:spacing w:after="60"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666667"/>
                                <w:sz w:val="20"/>
                                <w:szCs w:val="20"/>
                                <w:lang w:val="uk-UA"/>
                              </w:rPr>
                              <w:t xml:space="preserve">Введіть інформацію про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666667"/>
                                <w:sz w:val="20"/>
                                <w:szCs w:val="20"/>
                                <w:lang w:val="uk-UA"/>
                              </w:rPr>
                              <w:t>суб</w:t>
                            </w:r>
                            <w:proofErr w:type="spellEnd"/>
                            <w:r w:rsidRPr="00EB4435"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666667"/>
                                <w:sz w:val="20"/>
                                <w:szCs w:val="20"/>
                                <w:lang w:val="ru-RU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666667"/>
                                <w:sz w:val="20"/>
                                <w:szCs w:val="20"/>
                                <w:lang w:val="uk-UA"/>
                              </w:rPr>
                              <w:t>єкт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color w:val="666667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</w:p>
                          <w:p w14:paraId="5828780B" w14:textId="61536C27" w:rsidR="00B63E93" w:rsidRPr="004E4418" w:rsidRDefault="00D55642" w:rsidP="00D55642">
                            <w:pPr>
                              <w:pStyle w:val="a2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 w:rsidRPr="004E4418">
                              <w:rPr>
                                <w:b w:val="0"/>
                                <w:bCs w:val="0"/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>Уся наведена нижче інформація буде використана для перевірки вашої організації, якщо вона не позначена як необов’язкова.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1BADE" id="Shape 71" o:spid="_x0000_s1049" type="#_x0000_t202" style="position:absolute;margin-left:162.1pt;margin-top:63.65pt;width:268.7pt;height:32.1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" filled="f" stroked="f">
                <v:textbox inset="0,0,0,0">
                  <w:txbxContent>
                    <w:p w14:paraId="6B6D38C9" w14:textId="636EBCEB" w:rsidR="00B63E93" w:rsidRPr="00EB4435" w:rsidRDefault="00EB4435">
                      <w:pPr>
                        <w:pStyle w:val="a2"/>
                        <w:spacing w:after="60"/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color w:val="666667"/>
                          <w:sz w:val="20"/>
                          <w:szCs w:val="20"/>
                          <w:lang w:val="uk-UA"/>
                        </w:rPr>
                        <w:t xml:space="preserve">Введіть інформацію про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color w:val="666667"/>
                          <w:sz w:val="20"/>
                          <w:szCs w:val="20"/>
                          <w:lang w:val="uk-UA"/>
                        </w:rPr>
                        <w:t>суб</w:t>
                      </w:r>
                      <w:proofErr w:type="spellEnd"/>
                      <w:r w:rsidRPr="00EB4435">
                        <w:rPr>
                          <w:rFonts w:ascii="Calibri" w:eastAsia="Calibri" w:hAnsi="Calibri" w:cs="Calibri"/>
                          <w:b w:val="0"/>
                          <w:bCs w:val="0"/>
                          <w:color w:val="666667"/>
                          <w:sz w:val="20"/>
                          <w:szCs w:val="20"/>
                          <w:lang w:val="ru-RU"/>
                        </w:rPr>
                        <w:t>’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color w:val="666667"/>
                          <w:sz w:val="20"/>
                          <w:szCs w:val="20"/>
                          <w:lang w:val="uk-UA"/>
                        </w:rPr>
                        <w:t>єкт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color w:val="666667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</w:p>
                    <w:p w14:paraId="5828780B" w14:textId="61536C27" w:rsidR="00B63E93" w:rsidRPr="004E4418" w:rsidRDefault="00D55642" w:rsidP="00D55642">
                      <w:pPr>
                        <w:pStyle w:val="a2"/>
                        <w:rPr>
                          <w:sz w:val="13"/>
                          <w:szCs w:val="13"/>
                          <w:lang w:val="uk-UA"/>
                        </w:rPr>
                      </w:pPr>
                      <w:r w:rsidRPr="004E4418">
                        <w:rPr>
                          <w:b w:val="0"/>
                          <w:bCs w:val="0"/>
                          <w:color w:val="929393"/>
                          <w:sz w:val="13"/>
                          <w:szCs w:val="13"/>
                          <w:lang w:val="uk-UA"/>
                        </w:rPr>
                        <w:t>Уся наведена нижче інформація буде використана для перевірки вашої організації, якщо вона не позначена як необов’язкова.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w:drawing>
          <wp:anchor distT="0" distB="3430905" distL="0" distR="0" simplePos="0" relativeHeight="125829407" behindDoc="0" locked="0" layoutInCell="1" allowOverlap="1" wp14:anchorId="68AD0A40" wp14:editId="24DB6C47">
            <wp:simplePos x="0" y="0"/>
            <wp:positionH relativeFrom="page">
              <wp:posOffset>1960880</wp:posOffset>
            </wp:positionH>
            <wp:positionV relativeFrom="paragraph">
              <wp:posOffset>0</wp:posOffset>
            </wp:positionV>
            <wp:extent cx="298450" cy="274320"/>
            <wp:effectExtent l="0" t="0" r="0" b="0"/>
            <wp:wrapTopAndBottom/>
            <wp:docPr id="59" name="Shap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box 60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9845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301625" distB="3290570" distL="0" distR="0" simplePos="0" relativeHeight="125829410" behindDoc="0" locked="0" layoutInCell="1" allowOverlap="1" wp14:anchorId="4717D598" wp14:editId="786A02CE">
                <wp:simplePos x="0" y="0"/>
                <wp:positionH relativeFrom="page">
                  <wp:posOffset>3042920</wp:posOffset>
                </wp:positionH>
                <wp:positionV relativeFrom="paragraph">
                  <wp:posOffset>301625</wp:posOffset>
                </wp:positionV>
                <wp:extent cx="835025" cy="113030"/>
                <wp:effectExtent l="0" t="0" r="0" b="0"/>
                <wp:wrapTopAndBottom/>
                <wp:docPr id="63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025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C6BA35" w14:textId="3B76D7CE" w:rsidR="00B63E93" w:rsidRPr="00D55642" w:rsidRDefault="00D55642">
                            <w:pPr>
                              <w:pStyle w:val="50"/>
                              <w:spacing w:after="0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>
                              <w:rPr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>Підтвердити інформацію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717D598" id="Shape 63" o:spid="_x0000_s1050" type="#_x0000_t202" style="position:absolute;margin-left:239.6pt;margin-top:23.75pt;width:65.75pt;height:8.9pt;z-index:125829410;visibility:visible;mso-wrap-style:none;mso-wrap-distance-left:0;mso-wrap-distance-top:23.75pt;mso-wrap-distance-right:0;mso-wrap-distance-bottom:259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" filled="f" stroked="f">
                <v:textbox inset="0,0,0,0">
                  <w:txbxContent>
                    <w:p w14:paraId="33C6BA35" w14:textId="3B76D7CE" w:rsidR="00B63E93" w:rsidRPr="00D55642" w:rsidRDefault="00D55642">
                      <w:pPr>
                        <w:pStyle w:val="50"/>
                        <w:spacing w:after="0"/>
                        <w:rPr>
                          <w:sz w:val="13"/>
                          <w:szCs w:val="13"/>
                          <w:lang w:val="uk-UA"/>
                        </w:rPr>
                      </w:pPr>
                      <w:r>
                        <w:rPr>
                          <w:color w:val="929393"/>
                          <w:sz w:val="13"/>
                          <w:szCs w:val="13"/>
                          <w:lang w:val="uk-UA"/>
                        </w:rPr>
                        <w:t>Підтвердити інформацію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301625" distB="3284855" distL="0" distR="0" simplePos="0" relativeHeight="125829412" behindDoc="0" locked="0" layoutInCell="1" allowOverlap="1" wp14:anchorId="15FA89D5" wp14:editId="4786608F">
                <wp:simplePos x="0" y="0"/>
                <wp:positionH relativeFrom="page">
                  <wp:posOffset>4124960</wp:posOffset>
                </wp:positionH>
                <wp:positionV relativeFrom="paragraph">
                  <wp:posOffset>301625</wp:posOffset>
                </wp:positionV>
                <wp:extent cx="499745" cy="118745"/>
                <wp:effectExtent l="0" t="0" r="0" b="0"/>
                <wp:wrapTopAndBottom/>
                <wp:docPr id="65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118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90399A" w14:textId="5876DFA6" w:rsidR="00B63E93" w:rsidRDefault="00D55642">
                            <w:pPr>
                              <w:pStyle w:val="50"/>
                              <w:spacing w:after="0"/>
                              <w:jc w:val="righ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>Запит</w:t>
                            </w:r>
                            <w:r w:rsidR="004E4418">
                              <w:rPr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 xml:space="preserve"> </w:t>
                            </w:r>
                            <w:r w:rsidR="00C97FA4">
                              <w:rPr>
                                <w:color w:val="929393"/>
                                <w:sz w:val="13"/>
                                <w:szCs w:val="13"/>
                              </w:rPr>
                              <w:t>UEI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5FA89D5" id="Shape 65" o:spid="_x0000_s1051" type="#_x0000_t202" style="position:absolute;margin-left:324.8pt;margin-top:23.75pt;width:39.35pt;height:9.35pt;z-index:125829412;visibility:visible;mso-wrap-style:none;mso-wrap-distance-left:0;mso-wrap-distance-top:23.75pt;mso-wrap-distance-right:0;mso-wrap-distance-bottom:258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" filled="f" stroked="f">
                <v:textbox inset="0,0,0,0">
                  <w:txbxContent>
                    <w:p w14:paraId="2B90399A" w14:textId="5876DFA6" w:rsidR="00B63E93" w:rsidRDefault="00D55642">
                      <w:pPr>
                        <w:pStyle w:val="50"/>
                        <w:spacing w:after="0"/>
                        <w:jc w:val="righ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color w:val="929393"/>
                          <w:sz w:val="13"/>
                          <w:szCs w:val="13"/>
                          <w:lang w:val="uk-UA"/>
                        </w:rPr>
                        <w:t>Запит</w:t>
                      </w:r>
                      <w:r w:rsidR="004E4418">
                        <w:rPr>
                          <w:color w:val="929393"/>
                          <w:sz w:val="13"/>
                          <w:szCs w:val="13"/>
                          <w:lang w:val="uk-UA"/>
                        </w:rPr>
                        <w:t xml:space="preserve"> </w:t>
                      </w:r>
                      <w:r w:rsidR="00C97FA4">
                        <w:rPr>
                          <w:color w:val="929393"/>
                          <w:sz w:val="13"/>
                          <w:szCs w:val="13"/>
                        </w:rPr>
                        <w:t>UEI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301625" distB="3290570" distL="0" distR="0" simplePos="0" relativeHeight="125829414" behindDoc="0" locked="0" layoutInCell="1" allowOverlap="1" wp14:anchorId="09331FED" wp14:editId="095C6FA3">
                <wp:simplePos x="0" y="0"/>
                <wp:positionH relativeFrom="page">
                  <wp:posOffset>5207000</wp:posOffset>
                </wp:positionH>
                <wp:positionV relativeFrom="paragraph">
                  <wp:posOffset>301625</wp:posOffset>
                </wp:positionV>
                <wp:extent cx="472440" cy="113030"/>
                <wp:effectExtent l="0" t="0" r="0" b="0"/>
                <wp:wrapTopAndBottom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CCC355" w14:textId="4FC67823" w:rsidR="00B63E93" w:rsidRDefault="00D55642">
                            <w:pPr>
                              <w:pStyle w:val="50"/>
                              <w:spacing w:after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>Отримати</w:t>
                            </w:r>
                            <w:r w:rsidR="00C97FA4">
                              <w:rPr>
                                <w:color w:val="929393"/>
                                <w:sz w:val="13"/>
                                <w:szCs w:val="13"/>
                              </w:rPr>
                              <w:t xml:space="preserve"> UEI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331FED" id="Shape 67" o:spid="_x0000_s1052" type="#_x0000_t202" style="position:absolute;margin-left:410pt;margin-top:23.75pt;width:37.2pt;height:8.9pt;z-index:125829414;visibility:visible;mso-wrap-style:none;mso-wrap-distance-left:0;mso-wrap-distance-top:23.75pt;mso-wrap-distance-right:0;mso-wrap-distance-bottom:259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" filled="f" stroked="f">
                <v:textbox inset="0,0,0,0">
                  <w:txbxContent>
                    <w:p w14:paraId="7CCCC355" w14:textId="4FC67823" w:rsidR="00B63E93" w:rsidRDefault="00D55642">
                      <w:pPr>
                        <w:pStyle w:val="50"/>
                        <w:spacing w:after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color w:val="929393"/>
                          <w:sz w:val="13"/>
                          <w:szCs w:val="13"/>
                          <w:lang w:val="uk-UA"/>
                        </w:rPr>
                        <w:t>Отримати</w:t>
                      </w:r>
                      <w:r w:rsidR="00C97FA4">
                        <w:rPr>
                          <w:color w:val="929393"/>
                          <w:sz w:val="13"/>
                          <w:szCs w:val="13"/>
                        </w:rPr>
                        <w:t xml:space="preserve"> UEI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w:drawing>
          <wp:anchor distT="1334770" distB="1983105" distL="12065" distR="713105" simplePos="0" relativeHeight="125829416" behindDoc="0" locked="0" layoutInCell="1" allowOverlap="1" wp14:anchorId="3A337DF5" wp14:editId="3F7D6742">
            <wp:simplePos x="0" y="0"/>
            <wp:positionH relativeFrom="page">
              <wp:posOffset>2070735</wp:posOffset>
            </wp:positionH>
            <wp:positionV relativeFrom="paragraph">
              <wp:posOffset>1334770</wp:posOffset>
            </wp:positionV>
            <wp:extent cx="2658110" cy="389890"/>
            <wp:effectExtent l="0" t="0" r="0" b="0"/>
            <wp:wrapTopAndBottom/>
            <wp:docPr id="69" name="Shap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box 70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2658110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FA4" w:rsidRPr="005B228A">
        <w:rPr>
          <w:noProof/>
          <w:lang w:val="uk-UA"/>
        </w:rPr>
        <w:drawing>
          <wp:anchor distT="2191385" distB="1251585" distL="0" distR="353695" simplePos="0" relativeHeight="125829417" behindDoc="0" locked="0" layoutInCell="1" allowOverlap="1" wp14:anchorId="4A953AC1" wp14:editId="59FBDA0D">
            <wp:simplePos x="0" y="0"/>
            <wp:positionH relativeFrom="page">
              <wp:posOffset>2052320</wp:posOffset>
            </wp:positionH>
            <wp:positionV relativeFrom="paragraph">
              <wp:posOffset>2191385</wp:posOffset>
            </wp:positionV>
            <wp:extent cx="2694305" cy="262255"/>
            <wp:effectExtent l="0" t="0" r="0" b="0"/>
            <wp:wrapTopAndBottom/>
            <wp:docPr id="73" name="Shap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box 74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269430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2DE8F9B1" wp14:editId="5DBFD464">
                <wp:simplePos x="0" y="0"/>
                <wp:positionH relativeFrom="page">
                  <wp:posOffset>2058670</wp:posOffset>
                </wp:positionH>
                <wp:positionV relativeFrom="paragraph">
                  <wp:posOffset>1859280</wp:posOffset>
                </wp:positionV>
                <wp:extent cx="3041650" cy="328930"/>
                <wp:effectExtent l="0" t="0" r="0" b="0"/>
                <wp:wrapNone/>
                <wp:docPr id="75" name="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50" cy="328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328A2B" w14:textId="5E97E6EC" w:rsidR="00B63E93" w:rsidRPr="00EB4435" w:rsidRDefault="00EB4435">
                            <w:pPr>
                              <w:pStyle w:val="a2"/>
                              <w:spacing w:after="40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3"/>
                                <w:szCs w:val="13"/>
                                <w:lang w:val="uk-UA"/>
                              </w:rPr>
                              <w:t>Юридична назва</w:t>
                            </w:r>
                          </w:p>
                          <w:p w14:paraId="1CEB5DBA" w14:textId="62690170" w:rsidR="00B63E93" w:rsidRPr="00D55642" w:rsidRDefault="00D55642">
                            <w:pPr>
                              <w:pStyle w:val="a2"/>
                              <w:spacing w:line="360" w:lineRule="auto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Ю</w:t>
                            </w:r>
                            <w:r w:rsidRPr="00D55642">
                              <w:rPr>
                                <w:lang w:val="uk-UA"/>
                              </w:rPr>
                              <w:t xml:space="preserve">ридична назва компанії - це ім'я, яке ви зареєстрували у своєму державному </w:t>
                            </w:r>
                            <w:r w:rsidR="004E4418">
                              <w:rPr>
                                <w:lang w:val="uk-UA"/>
                              </w:rPr>
                              <w:t xml:space="preserve">органі </w:t>
                            </w:r>
                            <w:r w:rsidRPr="00D55642">
                              <w:rPr>
                                <w:lang w:val="uk-UA"/>
                              </w:rPr>
                              <w:t>реєстраці</w:t>
                            </w:r>
                            <w:r w:rsidR="004E4418">
                              <w:rPr>
                                <w:lang w:val="uk-UA"/>
                              </w:rPr>
                              <w:t>ї</w:t>
                            </w:r>
                            <w:r>
                              <w:rPr>
                                <w:lang w:val="uk-UA"/>
                              </w:rPr>
                              <w:t xml:space="preserve">. </w:t>
                            </w:r>
                            <w:r w:rsidRPr="00D55642"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DE8F9B1" id="Shape 75" o:spid="_x0000_s1053" type="#_x0000_t202" style="position:absolute;margin-left:162.1pt;margin-top:146.4pt;width:239.5pt;height:25.9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" filled="f" stroked="f">
                <v:textbox inset="0,0,0,0">
                  <w:txbxContent>
                    <w:p w14:paraId="3B328A2B" w14:textId="5E97E6EC" w:rsidR="00B63E93" w:rsidRPr="00EB4435" w:rsidRDefault="00EB4435">
                      <w:pPr>
                        <w:pStyle w:val="a2"/>
                        <w:spacing w:after="40"/>
                        <w:rPr>
                          <w:sz w:val="13"/>
                          <w:szCs w:val="13"/>
                          <w:lang w:val="uk-UA"/>
                        </w:rPr>
                      </w:pPr>
                      <w:r>
                        <w:rPr>
                          <w:b w:val="0"/>
                          <w:bCs w:val="0"/>
                          <w:sz w:val="13"/>
                          <w:szCs w:val="13"/>
                          <w:lang w:val="uk-UA"/>
                        </w:rPr>
                        <w:t>Юридична назва</w:t>
                      </w:r>
                    </w:p>
                    <w:p w14:paraId="1CEB5DBA" w14:textId="62690170" w:rsidR="00B63E93" w:rsidRPr="00D55642" w:rsidRDefault="00D55642">
                      <w:pPr>
                        <w:pStyle w:val="a2"/>
                        <w:spacing w:line="360" w:lineRule="auto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Ю</w:t>
                      </w:r>
                      <w:r w:rsidRPr="00D55642">
                        <w:rPr>
                          <w:lang w:val="uk-UA"/>
                        </w:rPr>
                        <w:t xml:space="preserve">ридична назва компанії - це ім'я, яке ви зареєстрували у своєму державному </w:t>
                      </w:r>
                      <w:r w:rsidR="004E4418">
                        <w:rPr>
                          <w:lang w:val="uk-UA"/>
                        </w:rPr>
                        <w:t xml:space="preserve">органі </w:t>
                      </w:r>
                      <w:r w:rsidRPr="00D55642">
                        <w:rPr>
                          <w:lang w:val="uk-UA"/>
                        </w:rPr>
                        <w:t>реєстраці</w:t>
                      </w:r>
                      <w:r w:rsidR="004E4418">
                        <w:rPr>
                          <w:lang w:val="uk-UA"/>
                        </w:rPr>
                        <w:t>ї</w:t>
                      </w:r>
                      <w:r>
                        <w:rPr>
                          <w:lang w:val="uk-UA"/>
                        </w:rPr>
                        <w:t xml:space="preserve">. </w:t>
                      </w:r>
                      <w:r w:rsidRPr="00D55642">
                        <w:rPr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343D90C" wp14:editId="7CEA573B">
                <wp:simplePos x="0" y="0"/>
                <wp:positionH relativeFrom="page">
                  <wp:posOffset>2058670</wp:posOffset>
                </wp:positionH>
                <wp:positionV relativeFrom="paragraph">
                  <wp:posOffset>2533015</wp:posOffset>
                </wp:positionV>
                <wp:extent cx="2983865" cy="396240"/>
                <wp:effectExtent l="0" t="0" r="0" b="0"/>
                <wp:wrapNone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39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C4BF7B" w14:textId="180783CF" w:rsidR="00B63E93" w:rsidRPr="00EB4435" w:rsidRDefault="00EB4435">
                            <w:pPr>
                              <w:pStyle w:val="a2"/>
                              <w:spacing w:after="60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color w:val="929393"/>
                                <w:sz w:val="14"/>
                                <w:szCs w:val="14"/>
                                <w:lang w:val="uk-UA"/>
                              </w:rPr>
                              <w:t>Фізична адреса</w:t>
                            </w:r>
                          </w:p>
                          <w:p w14:paraId="5FF2C452" w14:textId="46767CCD" w:rsidR="00B63E93" w:rsidRPr="004E4418" w:rsidRDefault="00C13536" w:rsidP="00C13536">
                            <w:pPr>
                              <w:pStyle w:val="a2"/>
                              <w:spacing w:line="413" w:lineRule="auto"/>
                              <w:rPr>
                                <w:lang w:val="uk-UA"/>
                              </w:rPr>
                            </w:pPr>
                            <w:r w:rsidRPr="004E4418">
                              <w:rPr>
                                <w:lang w:val="uk-UA"/>
                              </w:rPr>
                              <w:t>Ваша фізична адреса – це адреса основного офісу або будівлі, де розташована ваша організація. Номер поштового відділення не може використовуватися як ваша фізична адреса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343D90C" id="Shape 77" o:spid="_x0000_s1054" type="#_x0000_t202" style="position:absolute;margin-left:162.1pt;margin-top:199.45pt;width:234.95pt;height:31.2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" filled="f" stroked="f">
                <v:textbox inset="0,0,0,0">
                  <w:txbxContent>
                    <w:p w14:paraId="5DC4BF7B" w14:textId="180783CF" w:rsidR="00B63E93" w:rsidRPr="00EB4435" w:rsidRDefault="00EB4435">
                      <w:pPr>
                        <w:pStyle w:val="a2"/>
                        <w:spacing w:after="60"/>
                        <w:rPr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color w:val="929393"/>
                          <w:sz w:val="14"/>
                          <w:szCs w:val="14"/>
                          <w:lang w:val="uk-UA"/>
                        </w:rPr>
                        <w:t>Фізична адреса</w:t>
                      </w:r>
                    </w:p>
                    <w:p w14:paraId="5FF2C452" w14:textId="46767CCD" w:rsidR="00B63E93" w:rsidRPr="004E4418" w:rsidRDefault="00C13536" w:rsidP="00C13536">
                      <w:pPr>
                        <w:pStyle w:val="a2"/>
                        <w:spacing w:line="413" w:lineRule="auto"/>
                        <w:rPr>
                          <w:lang w:val="uk-UA"/>
                        </w:rPr>
                      </w:pPr>
                      <w:r w:rsidRPr="004E4418">
                        <w:rPr>
                          <w:lang w:val="uk-UA"/>
                        </w:rPr>
                        <w:t xml:space="preserve">Ваша фізична адреса – це адреса основного офісу або будівлі, де розташована ваша організація. </w:t>
                      </w:r>
                      <w:r w:rsidRPr="004E4418">
                        <w:rPr>
                          <w:lang w:val="uk-UA"/>
                        </w:rPr>
                        <w:t>Номер</w:t>
                      </w:r>
                      <w:r w:rsidRPr="004E4418">
                        <w:rPr>
                          <w:lang w:val="uk-UA"/>
                        </w:rPr>
                        <w:t xml:space="preserve"> поштового відділення не може використовуватися як ваша фізична адреса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FA4" w:rsidRPr="005B228A">
        <w:rPr>
          <w:noProof/>
          <w:lang w:val="uk-UA"/>
        </w:rPr>
        <w:drawing>
          <wp:anchor distT="3157855" distB="279400" distL="0" distR="0" simplePos="0" relativeHeight="125829418" behindDoc="0" locked="0" layoutInCell="1" allowOverlap="1" wp14:anchorId="45216347" wp14:editId="2CEA638D">
            <wp:simplePos x="0" y="0"/>
            <wp:positionH relativeFrom="page">
              <wp:posOffset>2052320</wp:posOffset>
            </wp:positionH>
            <wp:positionV relativeFrom="paragraph">
              <wp:posOffset>3157855</wp:posOffset>
            </wp:positionV>
            <wp:extent cx="2072640" cy="267970"/>
            <wp:effectExtent l="0" t="0" r="0" b="0"/>
            <wp:wrapTopAndBottom/>
            <wp:docPr id="79" name="Shap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box 80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207264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FA4" w:rsidRPr="005B228A">
        <w:rPr>
          <w:noProof/>
          <w:lang w:val="uk-UA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36F9DA03" wp14:editId="2A2D6B00">
                <wp:simplePos x="0" y="0"/>
                <wp:positionH relativeFrom="page">
                  <wp:posOffset>2058670</wp:posOffset>
                </wp:positionH>
                <wp:positionV relativeFrom="paragraph">
                  <wp:posOffset>3029585</wp:posOffset>
                </wp:positionV>
                <wp:extent cx="332105" cy="118745"/>
                <wp:effectExtent l="0" t="0" r="0" b="0"/>
                <wp:wrapNone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18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0410E6" w14:textId="2D04E341" w:rsidR="00B63E93" w:rsidRPr="00EB4435" w:rsidRDefault="00EB4435">
                            <w:pPr>
                              <w:pStyle w:val="a2"/>
                              <w:rPr>
                                <w:sz w:val="13"/>
                                <w:szCs w:val="13"/>
                                <w:lang w:val="uk-UA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929393"/>
                                <w:sz w:val="13"/>
                                <w:szCs w:val="13"/>
                                <w:lang w:val="uk-UA"/>
                              </w:rPr>
                              <w:t>Країна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F9DA03" id="Shape 81" o:spid="_x0000_s1055" type="#_x0000_t202" style="position:absolute;margin-left:162.1pt;margin-top:238.55pt;width:26.15pt;height:9.35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" filled="f" stroked="f">
                <v:textbox inset="0,0,0,0">
                  <w:txbxContent>
                    <w:p w14:paraId="000410E6" w14:textId="2D04E341" w:rsidR="00B63E93" w:rsidRPr="00EB4435" w:rsidRDefault="00EB4435">
                      <w:pPr>
                        <w:pStyle w:val="a2"/>
                        <w:rPr>
                          <w:sz w:val="13"/>
                          <w:szCs w:val="13"/>
                          <w:lang w:val="uk-UA"/>
                        </w:rPr>
                      </w:pPr>
                      <w:r>
                        <w:rPr>
                          <w:b w:val="0"/>
                          <w:bCs w:val="0"/>
                          <w:color w:val="929393"/>
                          <w:sz w:val="13"/>
                          <w:szCs w:val="13"/>
                          <w:lang w:val="uk-UA"/>
                        </w:rPr>
                        <w:t>Країна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334B70" w14:textId="250BF7FF" w:rsidR="00B63E93" w:rsidRPr="005B228A" w:rsidRDefault="00C97FA4" w:rsidP="00076B38">
      <w:pPr>
        <w:pStyle w:val="a6"/>
        <w:spacing w:after="0"/>
        <w:ind w:left="360" w:hanging="360"/>
        <w:jc w:val="both"/>
        <w:rPr>
          <w:lang w:val="uk-UA"/>
        </w:rPr>
        <w:sectPr w:rsidR="00B63E93" w:rsidRPr="005B228A">
          <w:footerReference w:type="default" r:id="rId19"/>
          <w:pgSz w:w="12240" w:h="15840"/>
          <w:pgMar w:top="1576" w:right="1386" w:bottom="1465" w:left="1624" w:header="1148" w:footer="3" w:gutter="0"/>
          <w:pgNumType w:start="1"/>
          <w:cols w:space="720"/>
          <w:noEndnote/>
          <w:docGrid w:linePitch="360"/>
        </w:sectPr>
      </w:pPr>
      <w:r w:rsidRPr="005B228A">
        <w:rPr>
          <w:rFonts w:ascii="Courier New" w:eastAsia="Courier New" w:hAnsi="Courier New" w:cs="Courier New"/>
          <w:lang w:val="uk-UA"/>
        </w:rPr>
        <w:t xml:space="preserve">o </w:t>
      </w:r>
      <w:r w:rsidR="00EB4435" w:rsidRPr="005B228A">
        <w:rPr>
          <w:lang w:val="uk-UA"/>
        </w:rPr>
        <w:t>На наступ</w:t>
      </w:r>
      <w:r w:rsidR="008847A4" w:rsidRPr="005B228A">
        <w:rPr>
          <w:lang w:val="uk-UA"/>
        </w:rPr>
        <w:t>н</w:t>
      </w:r>
      <w:r w:rsidR="00EB4435" w:rsidRPr="005B228A">
        <w:rPr>
          <w:lang w:val="uk-UA"/>
        </w:rPr>
        <w:t xml:space="preserve">ій сторінці, </w:t>
      </w:r>
      <w:bookmarkStart w:id="2" w:name="_Hlk101347925"/>
      <w:r w:rsidR="00EB4435" w:rsidRPr="005B228A">
        <w:rPr>
          <w:lang w:val="uk-UA"/>
        </w:rPr>
        <w:t>субпідрядник/</w:t>
      </w:r>
      <w:proofErr w:type="spellStart"/>
      <w:r w:rsidR="00EB4435" w:rsidRPr="005B228A">
        <w:rPr>
          <w:lang w:val="uk-UA"/>
        </w:rPr>
        <w:t>субреципієнт</w:t>
      </w:r>
      <w:proofErr w:type="spellEnd"/>
      <w:r w:rsidR="00EB4435" w:rsidRPr="005B228A">
        <w:rPr>
          <w:lang w:val="uk-UA"/>
        </w:rPr>
        <w:t>/</w:t>
      </w:r>
      <w:proofErr w:type="spellStart"/>
      <w:r w:rsidR="00EB4435" w:rsidRPr="005B228A">
        <w:rPr>
          <w:lang w:val="uk-UA"/>
        </w:rPr>
        <w:t>субгрантер</w:t>
      </w:r>
      <w:proofErr w:type="spellEnd"/>
      <w:r w:rsidR="00EB4435" w:rsidRPr="005B228A">
        <w:rPr>
          <w:lang w:val="uk-UA"/>
        </w:rPr>
        <w:t xml:space="preserve"> </w:t>
      </w:r>
      <w:bookmarkEnd w:id="2"/>
      <w:r w:rsidR="00EB4435" w:rsidRPr="005B228A">
        <w:rPr>
          <w:lang w:val="uk-UA"/>
        </w:rPr>
        <w:t xml:space="preserve">повинен </w:t>
      </w:r>
      <w:proofErr w:type="spellStart"/>
      <w:r w:rsidR="00EB4435" w:rsidRPr="005B228A">
        <w:rPr>
          <w:lang w:val="uk-UA"/>
        </w:rPr>
        <w:t>підвердити</w:t>
      </w:r>
      <w:proofErr w:type="spellEnd"/>
      <w:r w:rsidR="00EB4435" w:rsidRPr="005B228A">
        <w:rPr>
          <w:lang w:val="uk-UA"/>
        </w:rPr>
        <w:t>, що надана інформація є правильною. Субпідрядник/</w:t>
      </w:r>
      <w:proofErr w:type="spellStart"/>
      <w:r w:rsidR="00EB4435" w:rsidRPr="005B228A">
        <w:rPr>
          <w:lang w:val="uk-UA"/>
        </w:rPr>
        <w:t>субреципієнт</w:t>
      </w:r>
      <w:proofErr w:type="spellEnd"/>
      <w:r w:rsidR="00EB4435" w:rsidRPr="005B228A">
        <w:rPr>
          <w:lang w:val="uk-UA"/>
        </w:rPr>
        <w:t>/</w:t>
      </w:r>
      <w:proofErr w:type="spellStart"/>
      <w:r w:rsidR="00EB4435" w:rsidRPr="005B228A">
        <w:rPr>
          <w:lang w:val="uk-UA"/>
        </w:rPr>
        <w:t>субгрантер</w:t>
      </w:r>
      <w:proofErr w:type="spellEnd"/>
      <w:r w:rsidR="008847A4" w:rsidRPr="005B228A">
        <w:rPr>
          <w:lang w:val="uk-UA"/>
        </w:rPr>
        <w:t xml:space="preserve"> мож</w:t>
      </w:r>
      <w:r w:rsidR="002B016B">
        <w:rPr>
          <w:lang w:val="uk-UA"/>
        </w:rPr>
        <w:t>е</w:t>
      </w:r>
      <w:r w:rsidR="008847A4" w:rsidRPr="005B228A">
        <w:rPr>
          <w:lang w:val="uk-UA"/>
        </w:rPr>
        <w:t xml:space="preserve"> обмежити публічний доступ до інформації про свою організацію на SAM.gov</w:t>
      </w:r>
      <w:r w:rsidR="004E4418" w:rsidRPr="005B228A">
        <w:rPr>
          <w:lang w:val="uk-UA"/>
        </w:rPr>
        <w:t xml:space="preserve">. Для цього треба </w:t>
      </w:r>
      <w:r w:rsidR="008847A4" w:rsidRPr="005B228A">
        <w:rPr>
          <w:lang w:val="uk-UA"/>
        </w:rPr>
        <w:t xml:space="preserve">прибрати </w:t>
      </w:r>
      <w:r w:rsidR="004E4418" w:rsidRPr="005B228A">
        <w:rPr>
          <w:lang w:val="uk-UA"/>
        </w:rPr>
        <w:t xml:space="preserve">відмітку </w:t>
      </w:r>
      <w:r w:rsidR="008847A4" w:rsidRPr="005B228A">
        <w:rPr>
          <w:lang w:val="uk-UA"/>
        </w:rPr>
        <w:t xml:space="preserve">знизу сторінки, щоб обмежити </w:t>
      </w:r>
      <w:r w:rsidR="00EA1807" w:rsidRPr="005B228A">
        <w:rPr>
          <w:lang w:val="uk-UA"/>
        </w:rPr>
        <w:t xml:space="preserve">публічний доступ до інформації </w:t>
      </w:r>
      <w:r w:rsidR="00E43A62" w:rsidRPr="005B228A">
        <w:rPr>
          <w:lang w:val="uk-UA"/>
        </w:rPr>
        <w:t>суб’єкта</w:t>
      </w:r>
      <w:r w:rsidR="00EA1807" w:rsidRPr="005B228A">
        <w:rPr>
          <w:lang w:val="uk-UA"/>
        </w:rPr>
        <w:t xml:space="preserve"> на </w:t>
      </w:r>
      <w:r w:rsidRPr="005B228A">
        <w:rPr>
          <w:lang w:val="uk-UA"/>
        </w:rPr>
        <w:t>SAM.gov.</w:t>
      </w:r>
      <w:r w:rsidR="008E6322" w:rsidRPr="005B228A">
        <w:rPr>
          <w:lang w:val="uk-UA"/>
        </w:rPr>
        <w:t xml:space="preserve"> Таким чином, інформацію про </w:t>
      </w:r>
      <w:r w:rsidR="00E43A62" w:rsidRPr="005B228A">
        <w:rPr>
          <w:lang w:val="uk-UA"/>
        </w:rPr>
        <w:t>суб’єкт</w:t>
      </w:r>
      <w:r w:rsidR="008E6322" w:rsidRPr="005B228A">
        <w:rPr>
          <w:lang w:val="uk-UA"/>
        </w:rPr>
        <w:t xml:space="preserve"> зможуть переглядати лише субпідрядник/</w:t>
      </w:r>
      <w:proofErr w:type="spellStart"/>
      <w:r w:rsidR="008E6322" w:rsidRPr="005B228A">
        <w:rPr>
          <w:lang w:val="uk-UA"/>
        </w:rPr>
        <w:t>субреципієнт</w:t>
      </w:r>
      <w:proofErr w:type="spellEnd"/>
      <w:r w:rsidR="008E6322" w:rsidRPr="005B228A">
        <w:rPr>
          <w:lang w:val="uk-UA"/>
        </w:rPr>
        <w:t>/</w:t>
      </w:r>
      <w:proofErr w:type="spellStart"/>
      <w:r w:rsidR="008E6322" w:rsidRPr="005B228A">
        <w:rPr>
          <w:lang w:val="uk-UA"/>
        </w:rPr>
        <w:t>субгрантер</w:t>
      </w:r>
      <w:proofErr w:type="spellEnd"/>
      <w:r w:rsidR="008E6322" w:rsidRPr="005B228A">
        <w:rPr>
          <w:lang w:val="uk-UA"/>
        </w:rPr>
        <w:t xml:space="preserve"> та представники уряду США. Всі інші </w:t>
      </w:r>
      <w:r w:rsidR="00E43A62" w:rsidRPr="005B228A">
        <w:rPr>
          <w:lang w:val="uk-UA"/>
        </w:rPr>
        <w:t>суб’єкти</w:t>
      </w:r>
      <w:r w:rsidR="008E6322" w:rsidRPr="005B228A">
        <w:rPr>
          <w:lang w:val="uk-UA"/>
        </w:rPr>
        <w:t xml:space="preserve"> та </w:t>
      </w:r>
      <w:r w:rsidR="00E43A62" w:rsidRPr="005B228A">
        <w:rPr>
          <w:lang w:val="uk-UA"/>
        </w:rPr>
        <w:t>користувачі</w:t>
      </w:r>
      <w:r w:rsidR="008E6322" w:rsidRPr="005B228A">
        <w:rPr>
          <w:lang w:val="uk-UA"/>
        </w:rPr>
        <w:t xml:space="preserve"> </w:t>
      </w:r>
      <w:r w:rsidRPr="005B228A">
        <w:rPr>
          <w:lang w:val="uk-UA"/>
        </w:rPr>
        <w:t xml:space="preserve"> SAM.gov </w:t>
      </w:r>
      <w:r w:rsidR="0023610B" w:rsidRPr="005B228A">
        <w:rPr>
          <w:lang w:val="uk-UA"/>
        </w:rPr>
        <w:t xml:space="preserve">не будуть мати </w:t>
      </w:r>
      <w:r w:rsidR="008E6322" w:rsidRPr="005B228A">
        <w:rPr>
          <w:lang w:val="uk-UA"/>
        </w:rPr>
        <w:t xml:space="preserve">доступ до </w:t>
      </w:r>
      <w:r w:rsidR="00E43A62" w:rsidRPr="005B228A">
        <w:rPr>
          <w:lang w:val="uk-UA"/>
        </w:rPr>
        <w:t>Унікального ідентифікаційного номера суб’єкта</w:t>
      </w:r>
      <w:r w:rsidRPr="005B228A">
        <w:rPr>
          <w:lang w:val="uk-UA"/>
        </w:rPr>
        <w:t xml:space="preserve"> (SAM). </w:t>
      </w:r>
      <w:r w:rsidR="0084048C" w:rsidRPr="005B228A">
        <w:rPr>
          <w:lang w:val="uk-UA"/>
        </w:rPr>
        <w:t>Після цього субпідрядник/</w:t>
      </w:r>
      <w:proofErr w:type="spellStart"/>
      <w:r w:rsidR="0084048C" w:rsidRPr="005B228A">
        <w:rPr>
          <w:lang w:val="uk-UA"/>
        </w:rPr>
        <w:t>субреципієнт</w:t>
      </w:r>
      <w:proofErr w:type="spellEnd"/>
      <w:r w:rsidR="0084048C" w:rsidRPr="005B228A">
        <w:rPr>
          <w:lang w:val="uk-UA"/>
        </w:rPr>
        <w:t>/</w:t>
      </w:r>
      <w:proofErr w:type="spellStart"/>
      <w:r w:rsidR="0084048C" w:rsidRPr="005B228A">
        <w:rPr>
          <w:lang w:val="uk-UA"/>
        </w:rPr>
        <w:t>субгрантер</w:t>
      </w:r>
      <w:proofErr w:type="spellEnd"/>
      <w:r w:rsidR="0084048C" w:rsidRPr="005B228A">
        <w:rPr>
          <w:lang w:val="uk-UA"/>
        </w:rPr>
        <w:t xml:space="preserve"> </w:t>
      </w:r>
      <w:r w:rsidR="00E43A62" w:rsidRPr="005B228A">
        <w:rPr>
          <w:lang w:val="uk-UA"/>
        </w:rPr>
        <w:t>натискає</w:t>
      </w:r>
      <w:r w:rsidR="0084048C" w:rsidRPr="005B228A">
        <w:rPr>
          <w:lang w:val="uk-UA"/>
        </w:rPr>
        <w:t xml:space="preserve"> кнопку </w:t>
      </w:r>
      <w:r w:rsidRPr="005B228A">
        <w:rPr>
          <w:lang w:val="uk-UA"/>
        </w:rPr>
        <w:t>“</w:t>
      </w:r>
      <w:r w:rsidR="0084048C" w:rsidRPr="005B228A">
        <w:rPr>
          <w:lang w:val="uk-UA"/>
        </w:rPr>
        <w:t>Далі</w:t>
      </w:r>
      <w:r w:rsidRPr="005B228A">
        <w:rPr>
          <w:lang w:val="uk-UA"/>
        </w:rPr>
        <w:t>.”</w:t>
      </w:r>
    </w:p>
    <w:p w14:paraId="3CE1C5BB" w14:textId="0B53239F" w:rsidR="00B63E93" w:rsidRPr="005B228A" w:rsidRDefault="00615B52">
      <w:pPr>
        <w:pStyle w:val="a0"/>
        <w:spacing w:after="40"/>
        <w:ind w:left="1300"/>
        <w:rPr>
          <w:sz w:val="17"/>
          <w:szCs w:val="17"/>
          <w:lang w:val="uk-UA"/>
        </w:rPr>
      </w:pPr>
      <w:r w:rsidRPr="005B228A">
        <w:rPr>
          <w:rFonts w:ascii="Arial" w:eastAsia="Arial" w:hAnsi="Arial" w:cs="Arial"/>
          <w:b/>
          <w:bCs/>
          <w:color w:val="666667"/>
          <w:sz w:val="17"/>
          <w:szCs w:val="17"/>
          <w:lang w:val="uk-UA"/>
        </w:rPr>
        <w:lastRenderedPageBreak/>
        <w:t>Перевірка інформації</w:t>
      </w:r>
    </w:p>
    <w:p w14:paraId="3C6B59B2" w14:textId="216BA7DE" w:rsidR="00B63E93" w:rsidRPr="005B228A" w:rsidRDefault="00D31B14">
      <w:pPr>
        <w:pStyle w:val="20"/>
        <w:ind w:left="1300"/>
        <w:rPr>
          <w:lang w:val="uk-UA"/>
        </w:rPr>
      </w:pPr>
      <w:r w:rsidRPr="005B228A">
        <w:rPr>
          <w:lang w:val="uk-UA"/>
        </w:rPr>
        <w:t>За наданою інформацією було знайдено одну організацію:</w:t>
      </w:r>
      <w:r w:rsidR="00C97FA4" w:rsidRPr="005B228A">
        <w:rPr>
          <w:lang w:val="uk-UA"/>
        </w:rPr>
        <w:t>:</w:t>
      </w:r>
    </w:p>
    <w:p w14:paraId="7D5CD56E" w14:textId="6111683D" w:rsidR="00B63E93" w:rsidRPr="005B228A" w:rsidRDefault="00D31B14">
      <w:pPr>
        <w:pStyle w:val="20"/>
        <w:rPr>
          <w:lang w:val="uk-UA"/>
        </w:rPr>
      </w:pPr>
      <w:r w:rsidRPr="005B228A">
        <w:rPr>
          <w:lang w:val="uk-UA"/>
        </w:rPr>
        <w:t>Ви ввели</w:t>
      </w:r>
      <w:r w:rsidR="00C97FA4" w:rsidRPr="005B228A">
        <w:rPr>
          <w:lang w:val="uk-UA"/>
        </w:rPr>
        <w:t>;</w:t>
      </w:r>
    </w:p>
    <w:p w14:paraId="6D74E002" w14:textId="5EBB0181" w:rsidR="00B63E93" w:rsidRPr="005B228A" w:rsidRDefault="00C97FA4">
      <w:pPr>
        <w:pStyle w:val="30"/>
        <w:tabs>
          <w:tab w:val="left" w:pos="2170"/>
          <w:tab w:val="left" w:pos="2569"/>
        </w:tabs>
        <w:spacing w:after="40" w:line="240" w:lineRule="auto"/>
        <w:ind w:left="1700"/>
        <w:rPr>
          <w:lang w:val="uk-UA"/>
        </w:rPr>
      </w:pPr>
      <w:r w:rsidRPr="005B228A">
        <w:rPr>
          <w:color w:val="666667"/>
          <w:lang w:val="uk-UA"/>
        </w:rPr>
        <w:t>• -</w:t>
      </w:r>
      <w:r w:rsidRPr="005B228A">
        <w:rPr>
          <w:color w:val="666667"/>
          <w:lang w:val="uk-UA"/>
        </w:rPr>
        <w:tab/>
        <w:t>-</w:t>
      </w:r>
      <w:r w:rsidRPr="005B228A">
        <w:rPr>
          <w:color w:val="666667"/>
          <w:lang w:val="uk-UA"/>
        </w:rPr>
        <w:tab/>
        <w:t xml:space="preserve">— </w:t>
      </w:r>
      <w:r w:rsidR="00007892" w:rsidRPr="005B228A">
        <w:rPr>
          <w:color w:val="666667"/>
          <w:lang w:val="uk-UA"/>
        </w:rPr>
        <w:t>ТОВ</w:t>
      </w:r>
    </w:p>
    <w:p w14:paraId="37C2A117" w14:textId="1C61E4C8" w:rsidR="00B63E93" w:rsidRPr="005B228A" w:rsidRDefault="00C97FA4">
      <w:pPr>
        <w:pStyle w:val="20"/>
        <w:ind w:left="1300"/>
        <w:rPr>
          <w:lang w:val="uk-UA"/>
        </w:rPr>
      </w:pPr>
      <w:r w:rsidRPr="005B228A">
        <w:rPr>
          <w:color w:val="666667"/>
          <w:lang w:val="uk-UA"/>
        </w:rPr>
        <w:t xml:space="preserve">I </w:t>
      </w:r>
      <w:proofErr w:type="spellStart"/>
      <w:r w:rsidRPr="005B228A">
        <w:rPr>
          <w:color w:val="666667"/>
          <w:lang w:val="uk-UA"/>
        </w:rPr>
        <w:t>OUNsJ</w:t>
      </w:r>
      <w:proofErr w:type="spellEnd"/>
      <w:r w:rsidRPr="005B228A">
        <w:rPr>
          <w:color w:val="666667"/>
          <w:lang w:val="uk-UA"/>
        </w:rPr>
        <w:t xml:space="preserve"> </w:t>
      </w:r>
      <w:r w:rsidR="00E43A62" w:rsidRPr="005B228A">
        <w:rPr>
          <w:color w:val="666667"/>
          <w:lang w:val="uk-UA"/>
        </w:rPr>
        <w:t>Унікальний номер суб’єкта</w:t>
      </w:r>
      <w:r w:rsidRPr="005B228A">
        <w:rPr>
          <w:color w:val="666667"/>
          <w:lang w:val="uk-UA"/>
        </w:rPr>
        <w:t xml:space="preserve"> </w:t>
      </w:r>
    </w:p>
    <w:p w14:paraId="40AACCA4" w14:textId="629828BF" w:rsidR="00B63E93" w:rsidRPr="005B228A" w:rsidRDefault="00D31B14">
      <w:pPr>
        <w:pStyle w:val="20"/>
        <w:spacing w:after="100"/>
        <w:rPr>
          <w:lang w:val="uk-UA"/>
        </w:rPr>
      </w:pPr>
      <w:r w:rsidRPr="005B228A">
        <w:rPr>
          <w:lang w:val="uk-UA"/>
        </w:rPr>
        <w:t>Фізична адреса</w:t>
      </w:r>
    </w:p>
    <w:p w14:paraId="73798EE2" w14:textId="742C823E" w:rsidR="00B63E93" w:rsidRPr="005B228A" w:rsidRDefault="00C97FA4">
      <w:pPr>
        <w:pStyle w:val="20"/>
        <w:tabs>
          <w:tab w:val="left" w:leader="hyphen" w:pos="1568"/>
        </w:tabs>
        <w:spacing w:after="240"/>
        <w:rPr>
          <w:lang w:val="uk-UA"/>
        </w:rPr>
      </w:pPr>
      <w:r w:rsidRPr="005B228A">
        <w:rPr>
          <w:lang w:val="uk-UA"/>
        </w:rPr>
        <w:tab/>
        <w:t xml:space="preserve">« </w:t>
      </w:r>
      <w:r w:rsidR="00D31B14" w:rsidRPr="005B228A">
        <w:rPr>
          <w:lang w:val="uk-UA"/>
        </w:rPr>
        <w:t>США</w:t>
      </w:r>
    </w:p>
    <w:p w14:paraId="196B761B" w14:textId="39263054" w:rsidR="00B63E93" w:rsidRPr="005B228A" w:rsidRDefault="00D31B14">
      <w:pPr>
        <w:pStyle w:val="20"/>
        <w:rPr>
          <w:lang w:val="uk-UA"/>
        </w:rPr>
      </w:pPr>
      <w:r w:rsidRPr="005B228A">
        <w:rPr>
          <w:color w:val="666667"/>
          <w:lang w:val="uk-UA"/>
        </w:rPr>
        <w:t xml:space="preserve">МИ знайшли </w:t>
      </w:r>
      <w:r w:rsidR="00007892" w:rsidRPr="005B228A">
        <w:rPr>
          <w:color w:val="666667"/>
          <w:lang w:val="uk-UA"/>
        </w:rPr>
        <w:t>наступні співпадіння</w:t>
      </w:r>
    </w:p>
    <w:p w14:paraId="4A9EA2FB" w14:textId="4AB6777B" w:rsidR="00B63E93" w:rsidRPr="005B228A" w:rsidRDefault="00C97FA4">
      <w:pPr>
        <w:pStyle w:val="20"/>
        <w:spacing w:after="40"/>
        <w:ind w:left="2700"/>
        <w:rPr>
          <w:lang w:val="uk-UA"/>
        </w:rPr>
      </w:pPr>
      <w:r w:rsidRPr="005B228A">
        <w:rPr>
          <w:b/>
          <w:bCs/>
          <w:color w:val="5A5B5B"/>
          <w:lang w:val="uk-UA"/>
        </w:rPr>
        <w:t xml:space="preserve">• </w:t>
      </w:r>
      <w:r w:rsidR="00007892" w:rsidRPr="005B228A">
        <w:rPr>
          <w:b/>
          <w:bCs/>
          <w:color w:val="5A5B5B"/>
          <w:lang w:val="uk-UA"/>
        </w:rPr>
        <w:t>ТОВ</w:t>
      </w:r>
    </w:p>
    <w:p w14:paraId="42DF415D" w14:textId="28BBFC2F" w:rsidR="00B63E93" w:rsidRPr="005B228A" w:rsidRDefault="00C97FA4">
      <w:pPr>
        <w:pStyle w:val="20"/>
        <w:rPr>
          <w:lang w:val="uk-UA"/>
        </w:rPr>
      </w:pPr>
      <w:r w:rsidRPr="005B228A">
        <w:rPr>
          <w:color w:val="666667"/>
          <w:u w:val="single"/>
          <w:lang w:val="uk-UA"/>
        </w:rPr>
        <w:t>I DUNS~|</w:t>
      </w:r>
      <w:r w:rsidRPr="005B228A">
        <w:rPr>
          <w:color w:val="666667"/>
          <w:lang w:val="uk-UA"/>
        </w:rPr>
        <w:t xml:space="preserve"> </w:t>
      </w:r>
      <w:r w:rsidR="000B035D" w:rsidRPr="005B228A">
        <w:rPr>
          <w:color w:val="666667"/>
          <w:lang w:val="uk-UA"/>
        </w:rPr>
        <w:t>Унікальний номер суб’єкта</w:t>
      </w:r>
      <w:r w:rsidRPr="005B228A">
        <w:rPr>
          <w:color w:val="666667"/>
          <w:lang w:val="uk-UA"/>
        </w:rPr>
        <w:t xml:space="preserve"> ID</w:t>
      </w:r>
    </w:p>
    <w:p w14:paraId="09DB5FE2" w14:textId="166D68A9" w:rsidR="00B63E93" w:rsidRPr="005B228A" w:rsidRDefault="00007892">
      <w:pPr>
        <w:pStyle w:val="20"/>
        <w:spacing w:after="100"/>
        <w:rPr>
          <w:lang w:val="uk-UA"/>
        </w:rPr>
      </w:pPr>
      <w:r w:rsidRPr="005B228A">
        <w:rPr>
          <w:lang w:val="uk-UA"/>
        </w:rPr>
        <w:t>Фізична адреса</w:t>
      </w:r>
    </w:p>
    <w:p w14:paraId="3FFA2570" w14:textId="32CF88C2" w:rsidR="00B63E93" w:rsidRPr="005B228A" w:rsidRDefault="00007892">
      <w:pPr>
        <w:pStyle w:val="20"/>
        <w:spacing w:after="300"/>
        <w:ind w:left="2360"/>
        <w:rPr>
          <w:lang w:val="uk-UA"/>
        </w:rPr>
      </w:pPr>
      <w:r w:rsidRPr="005B228A">
        <w:rPr>
          <w:b/>
          <w:bCs/>
          <w:color w:val="5A5B5B"/>
          <w:lang w:val="uk-UA"/>
        </w:rPr>
        <w:t>США</w:t>
      </w:r>
    </w:p>
    <w:p w14:paraId="7A7B0656" w14:textId="2355C537" w:rsidR="00B63E93" w:rsidRPr="005B228A" w:rsidRDefault="00C97FA4">
      <w:pPr>
        <w:pStyle w:val="20"/>
        <w:spacing w:after="40" w:line="264" w:lineRule="auto"/>
        <w:rPr>
          <w:lang w:val="uk-UA"/>
        </w:rPr>
      </w:pPr>
      <w:r w:rsidRPr="005B228A">
        <w:rPr>
          <w:b/>
          <w:bCs/>
          <w:color w:val="82C579"/>
          <w:lang w:val="uk-UA"/>
        </w:rPr>
        <w:t xml:space="preserve">□ </w:t>
      </w:r>
      <w:r w:rsidR="00007892" w:rsidRPr="005B228A">
        <w:rPr>
          <w:b/>
          <w:bCs/>
          <w:color w:val="82C579"/>
          <w:lang w:val="uk-UA"/>
        </w:rPr>
        <w:t>Дозволити для публічного доступ</w:t>
      </w:r>
    </w:p>
    <w:p w14:paraId="4231C043" w14:textId="228D70A6" w:rsidR="00B63E93" w:rsidRPr="005B228A" w:rsidRDefault="00321752" w:rsidP="00321752">
      <w:pPr>
        <w:ind w:left="720"/>
        <w:jc w:val="center"/>
        <w:rPr>
          <w:sz w:val="2"/>
          <w:szCs w:val="2"/>
          <w:lang w:val="uk-UA"/>
        </w:rPr>
      </w:pP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Якщо ви вважаєте, що відображення в результатах пошукової системи неконфіденційної інформації, наприклад, ваш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ого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 реєстраційн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ого 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статус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у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, 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юридичної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 назв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и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 компанії та фізич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ної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 адрес</w:t>
      </w:r>
      <w:r w:rsidR="000B035D"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>и</w:t>
      </w:r>
      <w:r w:rsidRPr="005B228A">
        <w:rPr>
          <w:rFonts w:ascii="Arial" w:eastAsia="Arial" w:hAnsi="Arial" w:cs="Arial"/>
          <w:color w:val="7F8181"/>
          <w:sz w:val="8"/>
          <w:szCs w:val="8"/>
          <w:lang w:val="uk-UA"/>
        </w:rPr>
        <w:t xml:space="preserve"> становить загрозу безпеці для вас чи вашої організації, ви можете обмежити публічний перегляд свого запису на SAM.gov . Однак ваша неконфіденційна реєстраційна інформація залишається доступною відповідно до Закону про свободу інформації для тих, хто завантажує загальнодоступний файл даних SAM.gov. Докладніше про результати загальнодоступного пошуку SAM.gov.</w:t>
      </w:r>
      <w:r w:rsidR="00C97FA4" w:rsidRPr="005B228A">
        <w:rPr>
          <w:noProof/>
          <w:lang w:val="uk-UA"/>
        </w:rPr>
        <w:drawing>
          <wp:inline distT="0" distB="0" distL="0" distR="0" wp14:anchorId="2B6EA489" wp14:editId="4EAAE4D3">
            <wp:extent cx="701040" cy="152400"/>
            <wp:effectExtent l="0" t="0" r="0" b="0"/>
            <wp:docPr id="85" name="Picutre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7010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9B14C" w14:textId="14B423B4" w:rsidR="00B63E93" w:rsidRPr="005B228A" w:rsidRDefault="00C13536">
      <w:pPr>
        <w:pStyle w:val="a2"/>
        <w:rPr>
          <w:sz w:val="8"/>
          <w:szCs w:val="8"/>
          <w:lang w:val="uk-UA"/>
        </w:rPr>
      </w:pPr>
      <w:r w:rsidRPr="005B228A">
        <w:rPr>
          <w:color w:val="9BA5C0"/>
          <w:sz w:val="8"/>
          <w:szCs w:val="8"/>
          <w:lang w:val="uk-UA"/>
        </w:rPr>
        <w:t>Назад</w:t>
      </w:r>
      <w:r w:rsidR="00C97FA4" w:rsidRPr="005B228A">
        <w:rPr>
          <w:color w:val="9BA5C0"/>
          <w:sz w:val="8"/>
          <w:szCs w:val="8"/>
          <w:lang w:val="uk-UA"/>
        </w:rPr>
        <w:t xml:space="preserve"> </w:t>
      </w:r>
      <w:proofErr w:type="spellStart"/>
      <w:r w:rsidR="00C97FA4" w:rsidRPr="005B228A">
        <w:rPr>
          <w:color w:val="9BA5C0"/>
          <w:sz w:val="8"/>
          <w:szCs w:val="8"/>
          <w:lang w:val="uk-UA"/>
        </w:rPr>
        <w:t>C</w:t>
      </w:r>
      <w:r w:rsidRPr="005B228A">
        <w:rPr>
          <w:color w:val="9BA5C0"/>
          <w:sz w:val="8"/>
          <w:szCs w:val="8"/>
          <w:lang w:val="uk-UA"/>
        </w:rPr>
        <w:t>касувати</w:t>
      </w:r>
      <w:proofErr w:type="spellEnd"/>
      <w:r w:rsidR="00C97FA4" w:rsidRPr="005B228A">
        <w:rPr>
          <w:color w:val="9BA5C0"/>
          <w:sz w:val="8"/>
          <w:szCs w:val="8"/>
          <w:lang w:val="uk-UA"/>
        </w:rPr>
        <w:t xml:space="preserve"> </w:t>
      </w:r>
      <w:r w:rsidRPr="005B228A">
        <w:rPr>
          <w:color w:val="9BA5C0"/>
          <w:sz w:val="8"/>
          <w:szCs w:val="8"/>
          <w:lang w:val="uk-UA"/>
        </w:rPr>
        <w:t>Далі</w:t>
      </w:r>
    </w:p>
    <w:p w14:paraId="4E0353C0" w14:textId="77777777" w:rsidR="00B63E93" w:rsidRPr="005B228A" w:rsidRDefault="00B63E93">
      <w:pPr>
        <w:spacing w:after="239" w:line="1" w:lineRule="exact"/>
        <w:rPr>
          <w:lang w:val="uk-UA"/>
        </w:rPr>
      </w:pPr>
    </w:p>
    <w:p w14:paraId="70B0CDDB" w14:textId="43B9C0E3" w:rsidR="00B63E93" w:rsidRPr="002B016B" w:rsidRDefault="00615B52" w:rsidP="00076B38">
      <w:pPr>
        <w:pStyle w:val="a6"/>
        <w:spacing w:after="360" w:line="259" w:lineRule="auto"/>
        <w:ind w:left="360"/>
        <w:jc w:val="both"/>
        <w:rPr>
          <w:lang w:val="uk-UA"/>
        </w:rPr>
      </w:pPr>
      <w:r w:rsidRPr="005B228A">
        <w:rPr>
          <w:lang w:val="uk-UA"/>
        </w:rPr>
        <w:t>На наступній сторінці</w:t>
      </w:r>
      <w:r w:rsidR="00C97FA4" w:rsidRPr="005B228A">
        <w:rPr>
          <w:lang w:val="uk-UA"/>
        </w:rPr>
        <w:t xml:space="preserve">, </w:t>
      </w:r>
      <w:bookmarkStart w:id="3" w:name="_Hlk101358111"/>
      <w:r w:rsidRPr="005B228A">
        <w:rPr>
          <w:lang w:val="uk-UA"/>
        </w:rPr>
        <w:t>субпідрядник/</w:t>
      </w:r>
      <w:proofErr w:type="spellStart"/>
      <w:r w:rsidRPr="005B228A">
        <w:rPr>
          <w:lang w:val="uk-UA"/>
        </w:rPr>
        <w:t>субреципієнт</w:t>
      </w:r>
      <w:proofErr w:type="spellEnd"/>
      <w:r w:rsidRPr="005B228A">
        <w:rPr>
          <w:lang w:val="uk-UA"/>
        </w:rPr>
        <w:t>/</w:t>
      </w:r>
      <w:proofErr w:type="spellStart"/>
      <w:r w:rsidRPr="005B228A">
        <w:rPr>
          <w:lang w:val="uk-UA"/>
        </w:rPr>
        <w:t>субгрантер</w:t>
      </w:r>
      <w:proofErr w:type="spellEnd"/>
      <w:r w:rsidRPr="005B228A">
        <w:rPr>
          <w:lang w:val="uk-UA"/>
        </w:rPr>
        <w:t xml:space="preserve">  </w:t>
      </w:r>
      <w:bookmarkEnd w:id="3"/>
      <w:r w:rsidRPr="005B228A">
        <w:rPr>
          <w:lang w:val="uk-UA"/>
        </w:rPr>
        <w:t>повинен п</w:t>
      </w:r>
      <w:r w:rsidR="0091658A" w:rsidRPr="005B228A">
        <w:rPr>
          <w:lang w:val="uk-UA"/>
        </w:rPr>
        <w:t>ідтвердити введені дані</w:t>
      </w:r>
      <w:r w:rsidRPr="005B228A">
        <w:rPr>
          <w:lang w:val="uk-UA"/>
        </w:rPr>
        <w:t xml:space="preserve">. </w:t>
      </w:r>
      <w:r w:rsidR="000B035D" w:rsidRPr="005B228A">
        <w:rPr>
          <w:lang w:val="uk-UA"/>
        </w:rPr>
        <w:t>С</w:t>
      </w:r>
      <w:r w:rsidR="00DD2817" w:rsidRPr="005B228A">
        <w:rPr>
          <w:lang w:val="uk-UA"/>
        </w:rPr>
        <w:t>убпідрядник/</w:t>
      </w:r>
      <w:proofErr w:type="spellStart"/>
      <w:r w:rsidR="00DD2817" w:rsidRPr="005B228A">
        <w:rPr>
          <w:lang w:val="uk-UA"/>
        </w:rPr>
        <w:t>субреципієнт</w:t>
      </w:r>
      <w:proofErr w:type="spellEnd"/>
      <w:r w:rsidR="00DD2817" w:rsidRPr="005B228A">
        <w:rPr>
          <w:lang w:val="uk-UA"/>
        </w:rPr>
        <w:t>/</w:t>
      </w:r>
      <w:proofErr w:type="spellStart"/>
      <w:r w:rsidR="00DD2817" w:rsidRPr="005B228A">
        <w:rPr>
          <w:lang w:val="uk-UA"/>
        </w:rPr>
        <w:t>субгрантер</w:t>
      </w:r>
      <w:proofErr w:type="spellEnd"/>
      <w:r w:rsidR="00DD2817" w:rsidRPr="005B228A">
        <w:rPr>
          <w:lang w:val="uk-UA"/>
        </w:rPr>
        <w:t xml:space="preserve"> </w:t>
      </w:r>
      <w:r w:rsidR="003F0AA9" w:rsidRPr="005B228A">
        <w:rPr>
          <w:lang w:val="uk-UA"/>
        </w:rPr>
        <w:t xml:space="preserve">повинен </w:t>
      </w:r>
      <w:r w:rsidR="00DD2817" w:rsidRPr="005B228A">
        <w:rPr>
          <w:lang w:val="uk-UA"/>
        </w:rPr>
        <w:t>підтвердити, що в</w:t>
      </w:r>
      <w:r w:rsidR="003F0AA9" w:rsidRPr="005B228A">
        <w:rPr>
          <w:lang w:val="uk-UA"/>
        </w:rPr>
        <w:t>ін</w:t>
      </w:r>
      <w:r w:rsidR="00DD2817" w:rsidRPr="005B228A">
        <w:rPr>
          <w:lang w:val="uk-UA"/>
        </w:rPr>
        <w:t xml:space="preserve"> ма</w:t>
      </w:r>
      <w:r w:rsidR="003F0AA9" w:rsidRPr="005B228A">
        <w:rPr>
          <w:lang w:val="uk-UA"/>
        </w:rPr>
        <w:t>є</w:t>
      </w:r>
      <w:r w:rsidR="00DD2817" w:rsidRPr="005B228A">
        <w:rPr>
          <w:lang w:val="uk-UA"/>
        </w:rPr>
        <w:t xml:space="preserve"> право здійснювати операції від імені </w:t>
      </w:r>
      <w:r w:rsidR="000B035D" w:rsidRPr="005B228A">
        <w:rPr>
          <w:lang w:val="uk-UA"/>
        </w:rPr>
        <w:t>суб’єкта</w:t>
      </w:r>
      <w:r w:rsidR="00C97FA4" w:rsidRPr="005B228A">
        <w:rPr>
          <w:lang w:val="uk-UA"/>
        </w:rPr>
        <w:t xml:space="preserve">. </w:t>
      </w:r>
      <w:r w:rsidR="00DD2817" w:rsidRPr="005B228A">
        <w:rPr>
          <w:lang w:val="uk-UA"/>
        </w:rPr>
        <w:t>На підтвердження виконання операції субпідрядник/</w:t>
      </w:r>
      <w:proofErr w:type="spellStart"/>
      <w:r w:rsidR="00DD2817" w:rsidRPr="005B228A">
        <w:rPr>
          <w:lang w:val="uk-UA"/>
        </w:rPr>
        <w:t>субреципієнт</w:t>
      </w:r>
      <w:proofErr w:type="spellEnd"/>
      <w:r w:rsidR="00DD2817" w:rsidRPr="005B228A">
        <w:rPr>
          <w:lang w:val="uk-UA"/>
        </w:rPr>
        <w:t>/</w:t>
      </w:r>
      <w:proofErr w:type="spellStart"/>
      <w:r w:rsidR="00DD2817" w:rsidRPr="005B228A">
        <w:rPr>
          <w:lang w:val="uk-UA"/>
        </w:rPr>
        <w:t>субгрантер</w:t>
      </w:r>
      <w:proofErr w:type="spellEnd"/>
      <w:r w:rsidR="00DD2817" w:rsidRPr="005B228A">
        <w:rPr>
          <w:lang w:val="uk-UA"/>
        </w:rPr>
        <w:t xml:space="preserve"> </w:t>
      </w:r>
      <w:r w:rsidR="0023610B" w:rsidRPr="005B228A">
        <w:rPr>
          <w:lang w:val="uk-UA"/>
        </w:rPr>
        <w:t xml:space="preserve">ставить відмітку і натискає кнопку «Отримати  </w:t>
      </w:r>
      <w:r w:rsidR="002B016B">
        <w:t>UEI</w:t>
      </w:r>
      <w:r w:rsidR="002B016B">
        <w:rPr>
          <w:lang w:val="uk-UA"/>
        </w:rPr>
        <w:t>»</w:t>
      </w:r>
    </w:p>
    <w:p w14:paraId="49D633FC" w14:textId="7D93C901" w:rsidR="00B63E93" w:rsidRPr="005B228A" w:rsidRDefault="00E43A62">
      <w:pPr>
        <w:pStyle w:val="a0"/>
        <w:spacing w:after="100"/>
        <w:ind w:firstLine="720"/>
        <w:rPr>
          <w:sz w:val="20"/>
          <w:szCs w:val="20"/>
          <w:lang w:val="uk-UA"/>
        </w:rPr>
      </w:pPr>
      <w:r w:rsidRPr="005B228A">
        <w:rPr>
          <w:rFonts w:ascii="Arial" w:eastAsia="Arial" w:hAnsi="Arial" w:cs="Arial"/>
          <w:b/>
          <w:bCs/>
          <w:color w:val="7F8181"/>
          <w:sz w:val="20"/>
          <w:szCs w:val="20"/>
          <w:lang w:val="uk-UA"/>
        </w:rPr>
        <w:t xml:space="preserve">Отримати </w:t>
      </w:r>
      <w:r w:rsidR="002B016B">
        <w:rPr>
          <w:rFonts w:ascii="Arial" w:eastAsia="Arial" w:hAnsi="Arial" w:cs="Arial"/>
          <w:b/>
          <w:bCs/>
          <w:color w:val="7F8181"/>
          <w:sz w:val="20"/>
          <w:szCs w:val="20"/>
        </w:rPr>
        <w:t>UEI</w:t>
      </w:r>
      <w:r w:rsidR="00C97FA4" w:rsidRPr="005B228A">
        <w:rPr>
          <w:rFonts w:ascii="Arial" w:eastAsia="Arial" w:hAnsi="Arial" w:cs="Arial"/>
          <w:b/>
          <w:bCs/>
          <w:color w:val="7F8181"/>
          <w:sz w:val="20"/>
          <w:szCs w:val="20"/>
          <w:lang w:val="uk-UA"/>
        </w:rPr>
        <w:t xml:space="preserve"> </w:t>
      </w:r>
    </w:p>
    <w:p w14:paraId="399513E7" w14:textId="53F92586" w:rsidR="00B63E93" w:rsidRPr="00076B38" w:rsidRDefault="001D15DE">
      <w:pPr>
        <w:pStyle w:val="30"/>
        <w:spacing w:after="240"/>
        <w:ind w:firstLine="720"/>
        <w:rPr>
          <w:lang w:val="ru-RU"/>
        </w:rPr>
      </w:pPr>
      <w:r w:rsidRPr="005B228A">
        <w:rPr>
          <w:color w:val="7F8181"/>
          <w:lang w:val="uk-UA"/>
        </w:rPr>
        <w:t>Ви успішно підтвердили дані</w:t>
      </w:r>
      <w:r w:rsidR="00C97FA4" w:rsidRPr="005B228A">
        <w:rPr>
          <w:lang w:val="uk-UA"/>
        </w:rPr>
        <w:t xml:space="preserve">. </w:t>
      </w:r>
      <w:r w:rsidRPr="005B228A">
        <w:rPr>
          <w:lang w:val="uk-UA"/>
        </w:rPr>
        <w:t>Оберіть</w:t>
      </w:r>
      <w:r w:rsidR="00C97FA4" w:rsidRPr="005B228A">
        <w:rPr>
          <w:color w:val="7F8181"/>
          <w:lang w:val="uk-UA"/>
        </w:rPr>
        <w:t xml:space="preserve"> </w:t>
      </w:r>
      <w:r w:rsidRPr="005B228A">
        <w:rPr>
          <w:color w:val="666667"/>
          <w:lang w:val="uk-UA"/>
        </w:rPr>
        <w:t>Отримати</w:t>
      </w:r>
      <w:r w:rsidR="00C97FA4" w:rsidRPr="005B228A">
        <w:rPr>
          <w:color w:val="666667"/>
          <w:lang w:val="uk-UA"/>
        </w:rPr>
        <w:t xml:space="preserve"> </w:t>
      </w:r>
      <w:r w:rsidR="002B016B">
        <w:rPr>
          <w:color w:val="auto"/>
        </w:rPr>
        <w:t>UEI</w:t>
      </w:r>
    </w:p>
    <w:p w14:paraId="27295817" w14:textId="2441E03F" w:rsidR="00B63E93" w:rsidRPr="005B228A" w:rsidRDefault="000B035D">
      <w:pPr>
        <w:pStyle w:val="30"/>
        <w:spacing w:after="180"/>
        <w:ind w:firstLine="800"/>
        <w:rPr>
          <w:lang w:val="uk-UA"/>
        </w:rPr>
      </w:pPr>
      <w:r w:rsidRPr="005B228A">
        <w:rPr>
          <w:color w:val="7F8181"/>
          <w:lang w:val="uk-UA"/>
        </w:rPr>
        <w:t>Знайдені варіанти</w:t>
      </w:r>
      <w:r w:rsidR="00C97FA4" w:rsidRPr="005B228A">
        <w:rPr>
          <w:color w:val="7F8181"/>
          <w:lang w:val="uk-UA"/>
        </w:rPr>
        <w:t>:</w:t>
      </w:r>
    </w:p>
    <w:p w14:paraId="782535A8" w14:textId="77777777" w:rsidR="00B63E93" w:rsidRPr="005B228A" w:rsidRDefault="00C97FA4">
      <w:pPr>
        <w:pStyle w:val="50"/>
        <w:spacing w:after="100"/>
        <w:ind w:left="2560"/>
        <w:rPr>
          <w:lang w:val="uk-UA"/>
        </w:rPr>
      </w:pPr>
      <w:r w:rsidRPr="005B228A">
        <w:rPr>
          <w:color w:val="666667"/>
          <w:lang w:val="uk-UA"/>
        </w:rPr>
        <w:t xml:space="preserve">LLC </w:t>
      </w:r>
      <w:r w:rsidRPr="005B228A">
        <w:rPr>
          <w:color w:val="22A956"/>
          <w:lang w:val="uk-UA"/>
        </w:rPr>
        <w:t xml:space="preserve">• </w:t>
      </w:r>
      <w:proofErr w:type="spellStart"/>
      <w:r w:rsidRPr="005B228A">
        <w:rPr>
          <w:color w:val="929393"/>
          <w:lang w:val="uk-UA"/>
        </w:rPr>
        <w:t>PuWic</w:t>
      </w:r>
      <w:proofErr w:type="spellEnd"/>
    </w:p>
    <w:p w14:paraId="46885CED" w14:textId="3452A18B" w:rsidR="00B63E93" w:rsidRPr="005B228A" w:rsidRDefault="000B035D">
      <w:pPr>
        <w:pStyle w:val="30"/>
        <w:spacing w:after="180"/>
        <w:ind w:firstLine="800"/>
        <w:rPr>
          <w:lang w:val="uk-UA"/>
        </w:rPr>
      </w:pPr>
      <w:r w:rsidRPr="005B228A">
        <w:rPr>
          <w:color w:val="666667"/>
          <w:lang w:val="uk-UA"/>
        </w:rPr>
        <w:t>Унікальний номер DUNS</w:t>
      </w:r>
    </w:p>
    <w:p w14:paraId="7861C357" w14:textId="7946CFAB" w:rsidR="00B63E93" w:rsidRPr="005B228A" w:rsidRDefault="001D15DE">
      <w:pPr>
        <w:pStyle w:val="30"/>
        <w:ind w:firstLine="800"/>
        <w:rPr>
          <w:lang w:val="uk-UA"/>
        </w:rPr>
      </w:pPr>
      <w:r w:rsidRPr="005B228A">
        <w:rPr>
          <w:lang w:val="uk-UA"/>
        </w:rPr>
        <w:t>Фізична адреса</w:t>
      </w:r>
    </w:p>
    <w:p w14:paraId="598FD93D" w14:textId="60F60655" w:rsidR="00B63E93" w:rsidRPr="005B228A" w:rsidRDefault="001D15DE">
      <w:pPr>
        <w:pStyle w:val="30"/>
        <w:spacing w:after="460"/>
        <w:ind w:left="2060"/>
        <w:rPr>
          <w:lang w:val="uk-UA"/>
        </w:rPr>
      </w:pPr>
      <w:r w:rsidRPr="005B228A">
        <w:rPr>
          <w:color w:val="666667"/>
          <w:lang w:val="uk-UA"/>
        </w:rPr>
        <w:t>Сполучені Штати Америки</w:t>
      </w:r>
    </w:p>
    <w:p w14:paraId="7E8DE414" w14:textId="0F299517" w:rsidR="00B63E93" w:rsidRPr="005B228A" w:rsidRDefault="000B035D">
      <w:pPr>
        <w:pStyle w:val="30"/>
        <w:ind w:left="1040"/>
        <w:rPr>
          <w:lang w:val="uk-UA"/>
        </w:rPr>
      </w:pPr>
      <w:r w:rsidRPr="005B228A">
        <w:rPr>
          <w:color w:val="7F8181"/>
          <w:lang w:val="uk-UA"/>
        </w:rPr>
        <w:t xml:space="preserve">Перед тим як отримати унікальний ідентифікаційний номер </w:t>
      </w:r>
      <w:r w:rsidR="003F0AA9" w:rsidRPr="005B228A">
        <w:rPr>
          <w:color w:val="7F8181"/>
          <w:lang w:val="uk-UA"/>
        </w:rPr>
        <w:t xml:space="preserve">підтвердить, що </w:t>
      </w:r>
      <w:r w:rsidRPr="005B228A">
        <w:rPr>
          <w:color w:val="7F8181"/>
          <w:lang w:val="uk-UA"/>
        </w:rPr>
        <w:t xml:space="preserve">ви уповноважені здійснювати </w:t>
      </w:r>
      <w:r w:rsidR="003F0AA9" w:rsidRPr="005B228A">
        <w:rPr>
          <w:color w:val="7F8181"/>
          <w:lang w:val="uk-UA"/>
        </w:rPr>
        <w:t xml:space="preserve">операції </w:t>
      </w:r>
      <w:r w:rsidRPr="005B228A">
        <w:rPr>
          <w:color w:val="7F8181"/>
          <w:lang w:val="uk-UA"/>
        </w:rPr>
        <w:t>для ц</w:t>
      </w:r>
      <w:r w:rsidR="003F0AA9" w:rsidRPr="005B228A">
        <w:rPr>
          <w:color w:val="7F8181"/>
          <w:lang w:val="uk-UA"/>
        </w:rPr>
        <w:t>ього суб’єкта</w:t>
      </w:r>
      <w:r w:rsidRPr="005B228A">
        <w:rPr>
          <w:color w:val="7F8181"/>
          <w:lang w:val="uk-UA"/>
        </w:rPr>
        <w:t xml:space="preserve">, щоб зменшити ймовірність несанкціонованих </w:t>
      </w:r>
      <w:r w:rsidR="003F0AA9" w:rsidRPr="005B228A">
        <w:rPr>
          <w:color w:val="7F8181"/>
          <w:lang w:val="uk-UA"/>
        </w:rPr>
        <w:t xml:space="preserve">операцій.  </w:t>
      </w:r>
      <w:r w:rsidR="001D15DE" w:rsidRPr="005B228A">
        <w:rPr>
          <w:color w:val="auto"/>
          <w:lang w:val="uk-UA"/>
        </w:rPr>
        <w:t>Отримати</w:t>
      </w:r>
      <w:r w:rsidR="00C97FA4" w:rsidRPr="005B228A">
        <w:rPr>
          <w:color w:val="auto"/>
          <w:lang w:val="uk-UA"/>
        </w:rPr>
        <w:t xml:space="preserve"> </w:t>
      </w:r>
      <w:r w:rsidR="003F0AA9" w:rsidRPr="005B228A">
        <w:rPr>
          <w:color w:val="auto"/>
          <w:lang w:val="uk-UA"/>
        </w:rPr>
        <w:t xml:space="preserve">Унікальний ідентифікаційний номер суб’єкта. </w:t>
      </w:r>
    </w:p>
    <w:p w14:paraId="2473DB30" w14:textId="3DEC57FE" w:rsidR="00B63E93" w:rsidRPr="005B228A" w:rsidRDefault="00C97FA4">
      <w:pPr>
        <w:pStyle w:val="50"/>
        <w:spacing w:after="259"/>
        <w:ind w:left="1040"/>
        <w:rPr>
          <w:lang w:val="uk-UA"/>
        </w:rPr>
      </w:pPr>
      <w:r w:rsidRPr="005B228A">
        <w:rPr>
          <w:color w:val="82C579"/>
          <w:lang w:val="uk-UA"/>
        </w:rPr>
        <w:t xml:space="preserve">Q </w:t>
      </w:r>
      <w:r w:rsidR="001D15DE" w:rsidRPr="005B228A">
        <w:rPr>
          <w:color w:val="82C579"/>
          <w:lang w:val="uk-UA"/>
        </w:rPr>
        <w:t>Я</w:t>
      </w:r>
      <w:r w:rsidRPr="005B228A">
        <w:rPr>
          <w:color w:val="82C579"/>
          <w:lang w:val="uk-UA"/>
        </w:rPr>
        <w:t xml:space="preserve"> </w:t>
      </w:r>
      <w:r w:rsidR="001D15DE" w:rsidRPr="005B228A">
        <w:rPr>
          <w:lang w:val="uk-UA"/>
        </w:rPr>
        <w:t xml:space="preserve">підтверджую, що я уповноважений здійснювати операції від імені </w:t>
      </w:r>
      <w:r w:rsidR="003F0AA9" w:rsidRPr="005B228A">
        <w:rPr>
          <w:lang w:val="uk-UA"/>
        </w:rPr>
        <w:t>суб’єкта</w:t>
      </w:r>
    </w:p>
    <w:p w14:paraId="0BAC8719" w14:textId="672E006F" w:rsidR="00B63E93" w:rsidRPr="00076B38" w:rsidRDefault="001D15DE">
      <w:pPr>
        <w:pStyle w:val="40"/>
        <w:pBdr>
          <w:top w:val="single" w:sz="0" w:space="5" w:color="80C676"/>
          <w:left w:val="single" w:sz="0" w:space="0" w:color="80C676"/>
          <w:bottom w:val="single" w:sz="0" w:space="6" w:color="80C676"/>
          <w:right w:val="single" w:sz="0" w:space="0" w:color="80C676"/>
        </w:pBdr>
        <w:shd w:val="clear" w:color="auto" w:fill="80C676"/>
        <w:spacing w:after="885" w:line="271" w:lineRule="auto"/>
        <w:ind w:left="3820" w:firstLine="0"/>
        <w:rPr>
          <w:color w:val="auto"/>
          <w:lang w:val="uk-UA"/>
        </w:rPr>
      </w:pPr>
      <w:r w:rsidRPr="005B228A">
        <w:rPr>
          <w:color w:val="auto"/>
          <w:lang w:val="uk-UA"/>
        </w:rPr>
        <w:t xml:space="preserve">Отримати </w:t>
      </w:r>
      <w:r w:rsidR="002B016B">
        <w:rPr>
          <w:color w:val="auto"/>
        </w:rPr>
        <w:t>UEI</w:t>
      </w:r>
      <w:r w:rsidR="002B016B" w:rsidRPr="00076B38">
        <w:rPr>
          <w:color w:val="auto"/>
          <w:lang w:val="uk-UA"/>
        </w:rPr>
        <w:t xml:space="preserve"> </w:t>
      </w:r>
    </w:p>
    <w:p w14:paraId="74C78892" w14:textId="0E0775A2" w:rsidR="00B63E93" w:rsidRPr="005B228A" w:rsidRDefault="00C97FA4" w:rsidP="00076B38">
      <w:pPr>
        <w:pStyle w:val="a6"/>
        <w:spacing w:after="180" w:line="230" w:lineRule="auto"/>
        <w:ind w:hanging="360"/>
        <w:jc w:val="both"/>
        <w:rPr>
          <w:lang w:val="uk-UA"/>
        </w:rPr>
      </w:pPr>
      <w:r w:rsidRPr="005B228A">
        <w:rPr>
          <w:rFonts w:ascii="Courier New" w:eastAsia="Courier New" w:hAnsi="Courier New" w:cs="Courier New"/>
          <w:lang w:val="uk-UA"/>
        </w:rPr>
        <w:t xml:space="preserve">o </w:t>
      </w:r>
      <w:r w:rsidR="003F0AA9" w:rsidRPr="005B228A">
        <w:rPr>
          <w:lang w:val="uk-UA"/>
        </w:rPr>
        <w:t>Унікальний номер (</w:t>
      </w:r>
      <w:r w:rsidR="003F0AA9" w:rsidRPr="005B228A">
        <w:rPr>
          <w:color w:val="auto"/>
          <w:lang w:val="uk-UA"/>
        </w:rPr>
        <w:t>UEI)</w:t>
      </w:r>
      <w:r w:rsidR="002B41FA" w:rsidRPr="005B228A">
        <w:rPr>
          <w:color w:val="auto"/>
          <w:lang w:val="uk-UA"/>
        </w:rPr>
        <w:t>,</w:t>
      </w:r>
      <w:r w:rsidR="003F0AA9" w:rsidRPr="005B228A">
        <w:rPr>
          <w:color w:val="auto"/>
          <w:lang w:val="uk-UA"/>
        </w:rPr>
        <w:t xml:space="preserve"> </w:t>
      </w:r>
      <w:r w:rsidR="002B41FA" w:rsidRPr="005B228A">
        <w:rPr>
          <w:lang w:val="uk-UA"/>
        </w:rPr>
        <w:t>який субпідрядник/</w:t>
      </w:r>
      <w:proofErr w:type="spellStart"/>
      <w:r w:rsidR="002B41FA" w:rsidRPr="005B228A">
        <w:rPr>
          <w:lang w:val="uk-UA"/>
        </w:rPr>
        <w:t>субреципієнт</w:t>
      </w:r>
      <w:proofErr w:type="spellEnd"/>
      <w:r w:rsidR="002B41FA" w:rsidRPr="005B228A">
        <w:rPr>
          <w:lang w:val="uk-UA"/>
        </w:rPr>
        <w:t>/</w:t>
      </w:r>
      <w:proofErr w:type="spellStart"/>
      <w:r w:rsidR="002B41FA" w:rsidRPr="005B228A">
        <w:rPr>
          <w:lang w:val="uk-UA"/>
        </w:rPr>
        <w:t>субгрантер</w:t>
      </w:r>
      <w:proofErr w:type="spellEnd"/>
      <w:r w:rsidR="002B41FA" w:rsidRPr="005B228A">
        <w:rPr>
          <w:lang w:val="uk-UA"/>
        </w:rPr>
        <w:t xml:space="preserve"> зможе  використовувати для укладання </w:t>
      </w:r>
      <w:proofErr w:type="spellStart"/>
      <w:r w:rsidR="002B41FA" w:rsidRPr="005B228A">
        <w:rPr>
          <w:lang w:val="uk-UA"/>
        </w:rPr>
        <w:t>субконтрактів</w:t>
      </w:r>
      <w:proofErr w:type="spellEnd"/>
      <w:r w:rsidR="002B41FA" w:rsidRPr="005B228A">
        <w:rPr>
          <w:lang w:val="uk-UA"/>
        </w:rPr>
        <w:t xml:space="preserve">/субгрантів, </w:t>
      </w:r>
      <w:r w:rsidR="003F0AA9" w:rsidRPr="005B228A">
        <w:rPr>
          <w:lang w:val="uk-UA"/>
        </w:rPr>
        <w:t>з’явиться на</w:t>
      </w:r>
      <w:r w:rsidR="00DD6F93" w:rsidRPr="005B228A">
        <w:rPr>
          <w:lang w:val="uk-UA"/>
        </w:rPr>
        <w:t xml:space="preserve"> останній сторінці</w:t>
      </w:r>
      <w:r w:rsidR="002B41FA" w:rsidRPr="005B228A">
        <w:rPr>
          <w:lang w:val="uk-UA"/>
        </w:rPr>
        <w:t xml:space="preserve">. </w:t>
      </w:r>
    </w:p>
    <w:sectPr w:rsidR="00B63E93" w:rsidRPr="005B228A">
      <w:pgSz w:w="12240" w:h="15840"/>
      <w:pgMar w:top="1459" w:right="1426" w:bottom="1459" w:left="2506" w:header="103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C32D" w14:textId="77777777" w:rsidR="00C97FA4" w:rsidRDefault="00C97FA4">
      <w:r>
        <w:separator/>
      </w:r>
    </w:p>
  </w:endnote>
  <w:endnote w:type="continuationSeparator" w:id="0">
    <w:p w14:paraId="6CE4479F" w14:textId="77777777" w:rsidR="00C97FA4" w:rsidRDefault="00C9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E186" w14:textId="77777777" w:rsidR="00B63E93" w:rsidRDefault="00C97FA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585BD42" wp14:editId="66BA670A">
              <wp:simplePos x="0" y="0"/>
              <wp:positionH relativeFrom="page">
                <wp:posOffset>4003040</wp:posOffset>
              </wp:positionH>
              <wp:positionV relativeFrom="page">
                <wp:posOffset>9608185</wp:posOffset>
              </wp:positionV>
              <wp:extent cx="2987040" cy="97790"/>
              <wp:effectExtent l="0" t="0" r="0" b="0"/>
              <wp:wrapNone/>
              <wp:docPr id="83" name="Shape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47B7F5" w14:textId="77777777" w:rsidR="00B63E93" w:rsidRDefault="00C97FA4">
                          <w:pPr>
                            <w:pStyle w:val="22"/>
                            <w:tabs>
                              <w:tab w:val="right" w:pos="4704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GlobalQMS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ID: 757.2, 4 April 2022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5BD42" id="_x0000_t202" coordsize="21600,21600" o:spt="202" path="m,l,21600r21600,l21600,xe">
              <v:stroke joinstyle="miter"/>
              <v:path gradientshapeok="t" o:connecttype="rect"/>
            </v:shapetype>
            <v:shape id="Shape 83" o:spid="_x0000_s1056" type="#_x0000_t202" style="position:absolute;margin-left:315.2pt;margin-top:756.55pt;width:235.2pt;height:7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" filled="f" stroked="f">
              <v:textbox style="mso-fit-shape-to-text:t" inset="0,0,0,0">
                <w:txbxContent>
                  <w:p w14:paraId="1E47B7F5" w14:textId="77777777" w:rsidR="00B63E93" w:rsidRDefault="00C97FA4">
                    <w:pPr>
                      <w:pStyle w:val="22"/>
                      <w:tabs>
                        <w:tab w:val="right" w:pos="4704"/>
                      </w:tabs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ab/>
                    </w:r>
                    <w:proofErr w:type="spellStart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GlobalQMS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ID: 757.2, 4 April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151F4" w14:textId="77777777" w:rsidR="00C97FA4" w:rsidRDefault="00C97FA4"/>
  </w:footnote>
  <w:footnote w:type="continuationSeparator" w:id="0">
    <w:p w14:paraId="22EB30B6" w14:textId="77777777" w:rsidR="00C97FA4" w:rsidRDefault="00C97FA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E93"/>
    <w:rsid w:val="00007892"/>
    <w:rsid w:val="000152B4"/>
    <w:rsid w:val="00030FC5"/>
    <w:rsid w:val="00040716"/>
    <w:rsid w:val="00076B38"/>
    <w:rsid w:val="000A6118"/>
    <w:rsid w:val="000B035D"/>
    <w:rsid w:val="00150021"/>
    <w:rsid w:val="001D15DE"/>
    <w:rsid w:val="001F5D6F"/>
    <w:rsid w:val="00206714"/>
    <w:rsid w:val="00210644"/>
    <w:rsid w:val="0023610B"/>
    <w:rsid w:val="002B016B"/>
    <w:rsid w:val="002B41FA"/>
    <w:rsid w:val="002F4ABD"/>
    <w:rsid w:val="00321752"/>
    <w:rsid w:val="003F0AA9"/>
    <w:rsid w:val="004A2407"/>
    <w:rsid w:val="004E4418"/>
    <w:rsid w:val="005933C5"/>
    <w:rsid w:val="005B1DB9"/>
    <w:rsid w:val="005B228A"/>
    <w:rsid w:val="00615B52"/>
    <w:rsid w:val="00634963"/>
    <w:rsid w:val="00663689"/>
    <w:rsid w:val="006861E8"/>
    <w:rsid w:val="00817960"/>
    <w:rsid w:val="00822BF8"/>
    <w:rsid w:val="0084048C"/>
    <w:rsid w:val="008847A4"/>
    <w:rsid w:val="008E6322"/>
    <w:rsid w:val="0091658A"/>
    <w:rsid w:val="00921A9F"/>
    <w:rsid w:val="00947D1F"/>
    <w:rsid w:val="00992F79"/>
    <w:rsid w:val="009E55ED"/>
    <w:rsid w:val="00A65B4C"/>
    <w:rsid w:val="00B63E93"/>
    <w:rsid w:val="00C13536"/>
    <w:rsid w:val="00C17A97"/>
    <w:rsid w:val="00C63EA2"/>
    <w:rsid w:val="00C97FA4"/>
    <w:rsid w:val="00D152E4"/>
    <w:rsid w:val="00D31B14"/>
    <w:rsid w:val="00D55642"/>
    <w:rsid w:val="00DD2817"/>
    <w:rsid w:val="00DD6F93"/>
    <w:rsid w:val="00E14F53"/>
    <w:rsid w:val="00E212D1"/>
    <w:rsid w:val="00E23777"/>
    <w:rsid w:val="00E43A62"/>
    <w:rsid w:val="00EA1807"/>
    <w:rsid w:val="00EB4435"/>
    <w:rsid w:val="00EB5501"/>
    <w:rsid w:val="00F01DAE"/>
    <w:rsid w:val="00FE4468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4A23"/>
  <w15:docId w15:val="{B0A09B58-1196-4B69-A9E5-28EEB3BA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Другое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1">
    <w:name w:val="Подпись к картинке_"/>
    <w:basedOn w:val="DefaultParagraphFont"/>
    <w:link w:val="a2"/>
    <w:rPr>
      <w:rFonts w:ascii="Arial" w:eastAsia="Arial" w:hAnsi="Arial" w:cs="Arial"/>
      <w:b/>
      <w:bCs/>
      <w:i w:val="0"/>
      <w:iCs w:val="0"/>
      <w:smallCaps w:val="0"/>
      <w:strike w:val="0"/>
      <w:color w:val="A9A9A9"/>
      <w:sz w:val="9"/>
      <w:szCs w:val="9"/>
      <w:u w:val="none"/>
      <w:shd w:val="clear" w:color="auto" w:fill="auto"/>
    </w:rPr>
  </w:style>
  <w:style w:type="character" w:customStyle="1" w:styleId="a3">
    <w:name w:val="Подпись к таблице_"/>
    <w:basedOn w:val="DefaultParagraphFont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929393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929393"/>
      <w:sz w:val="8"/>
      <w:szCs w:val="8"/>
      <w:u w:val="none"/>
      <w:shd w:val="clear" w:color="auto" w:fill="auto"/>
    </w:rPr>
  </w:style>
  <w:style w:type="character" w:customStyle="1" w:styleId="3">
    <w:name w:val="Основной текст (3)_"/>
    <w:basedOn w:val="DefaultParagraphFont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929393"/>
      <w:sz w:val="9"/>
      <w:szCs w:val="9"/>
      <w:u w:val="none"/>
      <w:shd w:val="clear" w:color="auto" w:fill="auto"/>
    </w:rPr>
  </w:style>
  <w:style w:type="character" w:customStyle="1" w:styleId="5">
    <w:name w:val="Основной текст (5)_"/>
    <w:basedOn w:val="DefaultParagraphFont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7F8181"/>
      <w:sz w:val="12"/>
      <w:szCs w:val="12"/>
      <w:u w:val="none"/>
      <w:shd w:val="clear" w:color="auto" w:fill="auto"/>
    </w:rPr>
  </w:style>
  <w:style w:type="character" w:customStyle="1" w:styleId="4">
    <w:name w:val="Основной текст (4)_"/>
    <w:basedOn w:val="DefaultParagraphFont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666667"/>
      <w:sz w:val="10"/>
      <w:szCs w:val="10"/>
      <w:u w:val="none"/>
      <w:shd w:val="clear" w:color="auto" w:fill="auto"/>
    </w:rPr>
  </w:style>
  <w:style w:type="character" w:customStyle="1" w:styleId="a5">
    <w:name w:val="Основной текст_"/>
    <w:basedOn w:val="DefaultParagraphFont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DefaultParagraphFont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0">
    <w:name w:val="Другое"/>
    <w:basedOn w:val="Normal"/>
    <w:link w:val="a"/>
    <w:pPr>
      <w:spacing w:after="140"/>
    </w:pPr>
    <w:rPr>
      <w:rFonts w:ascii="Times New Roman" w:eastAsia="Times New Roman" w:hAnsi="Times New Roman" w:cs="Times New Roman"/>
    </w:rPr>
  </w:style>
  <w:style w:type="paragraph" w:customStyle="1" w:styleId="a2">
    <w:name w:val="Подпись к картинке"/>
    <w:basedOn w:val="Normal"/>
    <w:link w:val="a1"/>
    <w:rPr>
      <w:rFonts w:ascii="Arial" w:eastAsia="Arial" w:hAnsi="Arial" w:cs="Arial"/>
      <w:b/>
      <w:bCs/>
      <w:color w:val="A9A9A9"/>
      <w:sz w:val="9"/>
      <w:szCs w:val="9"/>
    </w:rPr>
  </w:style>
  <w:style w:type="paragraph" w:customStyle="1" w:styleId="a4">
    <w:name w:val="Подпись к таблице"/>
    <w:basedOn w:val="Normal"/>
    <w:link w:val="a3"/>
    <w:rPr>
      <w:rFonts w:ascii="Arial" w:eastAsia="Arial" w:hAnsi="Arial" w:cs="Arial"/>
      <w:b/>
      <w:bCs/>
      <w:color w:val="929393"/>
      <w:sz w:val="8"/>
      <w:szCs w:val="8"/>
    </w:rPr>
  </w:style>
  <w:style w:type="paragraph" w:customStyle="1" w:styleId="20">
    <w:name w:val="Основной текст (2)"/>
    <w:basedOn w:val="Normal"/>
    <w:link w:val="2"/>
    <w:pPr>
      <w:spacing w:after="180"/>
      <w:ind w:left="1400"/>
    </w:pPr>
    <w:rPr>
      <w:rFonts w:ascii="Arial" w:eastAsia="Arial" w:hAnsi="Arial" w:cs="Arial"/>
      <w:color w:val="929393"/>
      <w:sz w:val="8"/>
      <w:szCs w:val="8"/>
    </w:rPr>
  </w:style>
  <w:style w:type="paragraph" w:customStyle="1" w:styleId="30">
    <w:name w:val="Основной текст (3)"/>
    <w:basedOn w:val="Normal"/>
    <w:link w:val="3"/>
    <w:pPr>
      <w:spacing w:after="100" w:line="300" w:lineRule="auto"/>
    </w:pPr>
    <w:rPr>
      <w:rFonts w:ascii="Arial" w:eastAsia="Arial" w:hAnsi="Arial" w:cs="Arial"/>
      <w:b/>
      <w:bCs/>
      <w:color w:val="929393"/>
      <w:sz w:val="9"/>
      <w:szCs w:val="9"/>
    </w:rPr>
  </w:style>
  <w:style w:type="paragraph" w:customStyle="1" w:styleId="50">
    <w:name w:val="Основной текст (5)"/>
    <w:basedOn w:val="Normal"/>
    <w:link w:val="5"/>
    <w:pPr>
      <w:spacing w:after="20"/>
    </w:pPr>
    <w:rPr>
      <w:rFonts w:ascii="Arial" w:eastAsia="Arial" w:hAnsi="Arial" w:cs="Arial"/>
      <w:color w:val="7F8181"/>
      <w:sz w:val="12"/>
      <w:szCs w:val="12"/>
    </w:rPr>
  </w:style>
  <w:style w:type="paragraph" w:customStyle="1" w:styleId="40">
    <w:name w:val="Основной текст (4)"/>
    <w:basedOn w:val="Normal"/>
    <w:link w:val="4"/>
    <w:pPr>
      <w:spacing w:after="60" w:line="360" w:lineRule="auto"/>
      <w:ind w:firstLine="480"/>
    </w:pPr>
    <w:rPr>
      <w:rFonts w:ascii="Arial" w:eastAsia="Arial" w:hAnsi="Arial" w:cs="Arial"/>
      <w:b/>
      <w:bCs/>
      <w:color w:val="666667"/>
      <w:sz w:val="10"/>
      <w:szCs w:val="10"/>
    </w:rPr>
  </w:style>
  <w:style w:type="paragraph" w:customStyle="1" w:styleId="a6">
    <w:name w:val="Основной текст"/>
    <w:basedOn w:val="Normal"/>
    <w:link w:val="a5"/>
    <w:pPr>
      <w:spacing w:after="14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Normal"/>
    <w:link w:val="2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fsd.gov/gsafsd_sp?id=kb_article_view&amp;sysparm_article=KB0035447&amp;sys_kb_id=7461a3c71b80b0109ac5ddb6bc4bcbaf&amp;spa=1" TargetMode="External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https://www.sam.gov/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Rosenberg</dc:creator>
  <cp:keywords/>
  <cp:lastModifiedBy>Alina O Pikiner</cp:lastModifiedBy>
  <cp:revision>3</cp:revision>
  <dcterms:created xsi:type="dcterms:W3CDTF">2022-04-21T08:41:00Z</dcterms:created>
  <dcterms:modified xsi:type="dcterms:W3CDTF">2022-04-22T08:23:00Z</dcterms:modified>
</cp:coreProperties>
</file>